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1815023271"/>
        <w:docPartObj>
          <w:docPartGallery w:val="Cover Pages"/>
          <w:docPartUnique/>
        </w:docPartObj>
      </w:sdtPr>
      <w:sdtContent>
        <w:p w14:paraId="7129796E" w14:textId="77777777" w:rsidR="00965EC0" w:rsidRDefault="00000000">
          <w:r>
            <w:rPr>
              <w:noProof/>
            </w:rPr>
            <w:pict w14:anchorId="18B7C2F0">
              <v:rect id="_x0000_s2163" style="position:absolute;margin-left:48pt;margin-top:11.25pt;width:521.25pt;height:89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" fillcolor="white [3201]" strokecolor="black [3200]" strokeweight="2pt">
                <v:textbox style="mso-next-textbox:#_x0000_s2163">
                  <w:txbxContent>
                    <w:p w14:paraId="6BA775C5" w14:textId="77777777" w:rsidR="00725934" w:rsidRDefault="003B6BCD" w:rsidP="003B6BCD">
                      <w:pPr>
                        <w:spacing w:after="0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Baccalauréat Professionnel MELEC</w:t>
                      </w:r>
                    </w:p>
                    <w:p w14:paraId="125DE6A1" w14:textId="77777777" w:rsidR="003B6BCD" w:rsidRPr="003B6BCD" w:rsidRDefault="003B6BCD" w:rsidP="003B6BCD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B6BCD">
                        <w:rPr>
                          <w:b/>
                          <w:sz w:val="28"/>
                          <w:szCs w:val="28"/>
                        </w:rPr>
                        <w:t xml:space="preserve">Métiers de l’Électricité et de ses </w:t>
                      </w:r>
                      <w:r w:rsidR="00CB605C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Pr="003B6BCD">
                        <w:rPr>
                          <w:b/>
                          <w:sz w:val="28"/>
                          <w:szCs w:val="28"/>
                        </w:rPr>
                        <w:t>nvironnements Connectés</w:t>
                      </w:r>
                    </w:p>
                  </w:txbxContent>
                </v:textbox>
              </v:rect>
            </w:pict>
          </w:r>
        </w:p>
        <w:p w14:paraId="5F246613" w14:textId="4F9C37AD" w:rsidR="00965EC0" w:rsidRDefault="001D44ED">
          <w:r>
            <w:rPr>
              <w:noProof/>
            </w:rPr>
            <w:drawing>
              <wp:anchor distT="0" distB="0" distL="114300" distR="114300" simplePos="0" relativeHeight="251602432" behindDoc="0" locked="0" layoutInCell="1" allowOverlap="1" wp14:anchorId="05100541" wp14:editId="06C48EAA">
                <wp:simplePos x="0" y="0"/>
                <wp:positionH relativeFrom="column">
                  <wp:posOffset>552450</wp:posOffset>
                </wp:positionH>
                <wp:positionV relativeFrom="paragraph">
                  <wp:posOffset>4886960</wp:posOffset>
                </wp:positionV>
                <wp:extent cx="4453890" cy="2286000"/>
                <wp:effectExtent l="0" t="0" r="0" b="0"/>
                <wp:wrapNone/>
                <wp:docPr id="47928811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389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16768" behindDoc="0" locked="0" layoutInCell="1" allowOverlap="1" wp14:anchorId="5CBE214A" wp14:editId="3DA1CF13">
                <wp:simplePos x="0" y="0"/>
                <wp:positionH relativeFrom="column">
                  <wp:posOffset>2247900</wp:posOffset>
                </wp:positionH>
                <wp:positionV relativeFrom="paragraph">
                  <wp:posOffset>7277735</wp:posOffset>
                </wp:positionV>
                <wp:extent cx="4867275" cy="2736850"/>
                <wp:effectExtent l="0" t="0" r="0" b="0"/>
                <wp:wrapNone/>
                <wp:docPr id="105445637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67275" cy="273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pict w14:anchorId="52A63B45">
              <v:rect id="_x0000_s2165" style="position:absolute;margin-left:46.5pt;margin-top:238.55pt;width:521.25pt;height:129.7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" fillcolor="white [3201]" strokecolor="black [3200]" strokeweight="2pt">
                <v:textbox style="mso-next-textbox:#_x0000_s2165">
                  <w:txbxContent>
                    <w:p w14:paraId="46A89B32" w14:textId="77777777" w:rsidR="003B6BCD" w:rsidRPr="003B6BCD" w:rsidRDefault="003B6BCD" w:rsidP="003B6BCD">
                      <w:pPr>
                        <w:spacing w:after="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3B6BCD">
                        <w:rPr>
                          <w:b/>
                          <w:sz w:val="48"/>
                          <w:szCs w:val="48"/>
                        </w:rPr>
                        <w:t>DOSSIER D’APPEL A PROJET</w:t>
                      </w:r>
                    </w:p>
                    <w:p w14:paraId="4D56B23E" w14:textId="77777777" w:rsidR="003B6BCD" w:rsidRDefault="003B6BCD" w:rsidP="003B6BCD">
                      <w:pPr>
                        <w:spacing w:after="0"/>
                        <w:jc w:val="center"/>
                        <w:rPr>
                          <w:b/>
                          <w:color w:val="0000FF"/>
                          <w:sz w:val="56"/>
                          <w:szCs w:val="56"/>
                        </w:rPr>
                      </w:pPr>
                      <w:r w:rsidRPr="003B6BCD">
                        <w:rPr>
                          <w:b/>
                          <w:color w:val="0000FF"/>
                          <w:sz w:val="56"/>
                          <w:szCs w:val="56"/>
                        </w:rPr>
                        <w:t>« Fais ta chambre »</w:t>
                      </w:r>
                    </w:p>
                    <w:p w14:paraId="1200CFA4" w14:textId="77777777" w:rsidR="003B6BCD" w:rsidRPr="003B6BCD" w:rsidRDefault="003B6BCD" w:rsidP="003B6BCD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B6BCD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 xml:space="preserve">En domotique </w:t>
                      </w:r>
                      <w:proofErr w:type="spellStart"/>
                      <w:r w:rsidRPr="003B6BCD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>Netatmo</w:t>
                      </w:r>
                      <w:proofErr w:type="spellEnd"/>
                    </w:p>
                  </w:txbxContent>
                </v:textbox>
              </v:rect>
            </w:pict>
          </w:r>
          <w:r>
            <w:rPr>
              <w:rFonts w:ascii="Times New Roman" w:hAnsi="Times New Roman" w:cs="Times New Roman"/>
              <w:noProof/>
              <w:spacing w:val="-4"/>
              <w:sz w:val="18"/>
              <w:szCs w:val="18"/>
              <w:lang w:eastAsia="fr-FR"/>
            </w:rPr>
            <w:drawing>
              <wp:anchor distT="0" distB="0" distL="114300" distR="114300" simplePos="0" relativeHeight="251652608" behindDoc="0" locked="0" layoutInCell="1" allowOverlap="1" wp14:anchorId="19DAF5E6" wp14:editId="0902F7AB">
                <wp:simplePos x="0" y="0"/>
                <wp:positionH relativeFrom="column">
                  <wp:posOffset>5724525</wp:posOffset>
                </wp:positionH>
                <wp:positionV relativeFrom="paragraph">
                  <wp:posOffset>1372235</wp:posOffset>
                </wp:positionV>
                <wp:extent cx="1243965" cy="1152525"/>
                <wp:effectExtent l="0" t="0" r="0" b="0"/>
                <wp:wrapNone/>
                <wp:docPr id="504096549" name="Image 0" descr="logo adress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dresse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965" cy="1152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25312" behindDoc="0" locked="0" layoutInCell="1" allowOverlap="1" wp14:anchorId="084AC7E3" wp14:editId="51E41364">
                <wp:simplePos x="0" y="0"/>
                <wp:positionH relativeFrom="column">
                  <wp:posOffset>699770</wp:posOffset>
                </wp:positionH>
                <wp:positionV relativeFrom="paragraph">
                  <wp:posOffset>1301750</wp:posOffset>
                </wp:positionV>
                <wp:extent cx="2472055" cy="1545590"/>
                <wp:effectExtent l="0" t="0" r="0" b="0"/>
                <wp:wrapNone/>
                <wp:docPr id="2003183262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205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B6BCD">
            <w:rPr>
              <w:noProof/>
            </w:rPr>
            <w:drawing>
              <wp:anchor distT="0" distB="0" distL="114300" distR="114300" simplePos="0" relativeHeight="251689472" behindDoc="0" locked="0" layoutInCell="1" allowOverlap="1" wp14:anchorId="4E3CA9CC" wp14:editId="35C8CCFA">
                <wp:simplePos x="0" y="0"/>
                <wp:positionH relativeFrom="column">
                  <wp:posOffset>3267075</wp:posOffset>
                </wp:positionH>
                <wp:positionV relativeFrom="paragraph">
                  <wp:posOffset>1305560</wp:posOffset>
                </wp:positionV>
                <wp:extent cx="2231390" cy="1431925"/>
                <wp:effectExtent l="0" t="0" r="0" b="0"/>
                <wp:wrapNone/>
                <wp:docPr id="17" name="Image 16" descr="Une image contenant texte, Police, capture d’écran, blanc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8ADAB0-0BDB-D9BA-7371-B24D507AE81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 16" descr="Une image contenant texte, Police, capture d’écran, blanc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1A8ADAB0-0BDB-D9BA-7371-B24D507AE81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1390" cy="1431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pict w14:anchorId="37E2FB99">
              <v:rect id="Rectangle 2" o:spid="_x0000_s2164" style="position:absolute;margin-left:47.25pt;margin-top:99.05pt;width:521.25pt;height:120pt;z-index:25160089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" fillcolor="white [3201]" strokecolor="black [3200]" strokeweight="2pt">
                <v:textbox style="mso-next-textbox:#Rectangle 2">
                  <w:txbxContent>
                    <w:p w14:paraId="2BE14509" w14:textId="77777777" w:rsidR="003B6BCD" w:rsidRPr="003B6BCD" w:rsidRDefault="003B6BCD" w:rsidP="003B6BCD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w:r>
          <w:r w:rsidR="00965EC0">
            <w:br w:type="page"/>
          </w:r>
        </w:p>
      </w:sdtContent>
    </w:sdt>
    <w:p w14:paraId="126CBD26" w14:textId="77777777" w:rsidR="00BB33D5" w:rsidRDefault="00000000" w:rsidP="00A106B1">
      <w:pPr>
        <w:tabs>
          <w:tab w:val="left" w:pos="6882"/>
        </w:tabs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00183FD1">
          <v:rect id="_x0000_s2149" style="position:absolute;margin-left:87pt;margin-top:-37.6pt;width:483.75pt;height:51.75pt;z-index:25161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" fillcolor="white [3201]" strokecolor="black [3200]" strokeweight="2pt">
            <v:textbox style="mso-next-textbox:#_x0000_s2149">
              <w:txbxContent>
                <w:p w14:paraId="48D280E5" w14:textId="77777777" w:rsidR="00431E8A" w:rsidRPr="00E15038" w:rsidRDefault="00431E8A" w:rsidP="005C30AB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Sommaire</w:t>
                  </w:r>
                </w:p>
              </w:txbxContent>
            </v:textbox>
          </v:rect>
        </w:pict>
      </w:r>
    </w:p>
    <w:p w14:paraId="70A110E6" w14:textId="77777777" w:rsidR="005E7CF9" w:rsidRDefault="00510181" w:rsidP="00510181">
      <w:pPr>
        <w:widowControl w:val="0"/>
        <w:autoSpaceDE w:val="0"/>
        <w:autoSpaceDN w:val="0"/>
        <w:adjustRightInd w:val="0"/>
        <w:spacing w:before="39" w:after="0" w:line="220" w:lineRule="exact"/>
      </w:pPr>
      <w:r>
        <w:tab/>
      </w:r>
    </w:p>
    <w:p w14:paraId="6E124D4D" w14:textId="77777777" w:rsidR="005E7CF9" w:rsidRDefault="005E7CF9" w:rsidP="00510181">
      <w:pPr>
        <w:widowControl w:val="0"/>
        <w:autoSpaceDE w:val="0"/>
        <w:autoSpaceDN w:val="0"/>
        <w:adjustRightInd w:val="0"/>
        <w:spacing w:before="39" w:after="0" w:line="220" w:lineRule="exact"/>
      </w:pPr>
    </w:p>
    <w:p w14:paraId="4F2C65A7" w14:textId="77777777" w:rsidR="005E7CF9" w:rsidRDefault="005E7CF9" w:rsidP="00510181">
      <w:pPr>
        <w:widowControl w:val="0"/>
        <w:autoSpaceDE w:val="0"/>
        <w:autoSpaceDN w:val="0"/>
        <w:adjustRightInd w:val="0"/>
        <w:spacing w:before="39" w:after="0" w:line="220" w:lineRule="exact"/>
      </w:pPr>
    </w:p>
    <w:p w14:paraId="75449A0C" w14:textId="77777777" w:rsidR="005E7CF9" w:rsidRDefault="005E7CF9" w:rsidP="00510181">
      <w:pPr>
        <w:widowControl w:val="0"/>
        <w:autoSpaceDE w:val="0"/>
        <w:autoSpaceDN w:val="0"/>
        <w:adjustRightInd w:val="0"/>
        <w:spacing w:before="39" w:after="0" w:line="220" w:lineRule="exact"/>
      </w:pPr>
    </w:p>
    <w:p w14:paraId="63D6AB27" w14:textId="77777777" w:rsidR="00510181" w:rsidRPr="006353C9" w:rsidRDefault="00510181" w:rsidP="00695FEF">
      <w:pPr>
        <w:widowControl w:val="0"/>
        <w:autoSpaceDE w:val="0"/>
        <w:autoSpaceDN w:val="0"/>
        <w:adjustRightInd w:val="0"/>
        <w:spacing w:after="0" w:line="220" w:lineRule="exact"/>
        <w:ind w:firstLine="708"/>
        <w:rPr>
          <w:rFonts w:ascii="Times New Roman" w:hAnsi="Times New Roman"/>
          <w:color w:val="000000"/>
          <w:sz w:val="28"/>
          <w:szCs w:val="28"/>
          <w:u w:val="single"/>
        </w:rPr>
      </w:pPr>
      <w:r w:rsidRPr="006353C9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COORDONNÉES</w:t>
      </w:r>
      <w:r w:rsidRPr="006353C9">
        <w:rPr>
          <w:rFonts w:ascii="Times New Roman" w:hAnsi="Times New Roman"/>
          <w:b/>
          <w:bCs/>
          <w:color w:val="008CCF"/>
          <w:spacing w:val="1"/>
          <w:w w:val="90"/>
          <w:position w:val="-1"/>
          <w:sz w:val="28"/>
          <w:szCs w:val="28"/>
          <w:u w:val="single"/>
        </w:rPr>
        <w:t xml:space="preserve"> </w:t>
      </w:r>
      <w:r w:rsidRPr="006353C9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COMPLÈTES</w:t>
      </w:r>
      <w:r w:rsidRPr="006353C9">
        <w:rPr>
          <w:rFonts w:ascii="Times New Roman" w:hAnsi="Times New Roman"/>
          <w:b/>
          <w:bCs/>
          <w:color w:val="008CCF"/>
          <w:spacing w:val="18"/>
          <w:w w:val="90"/>
          <w:position w:val="-1"/>
          <w:sz w:val="28"/>
          <w:szCs w:val="28"/>
          <w:u w:val="single"/>
        </w:rPr>
        <w:t xml:space="preserve"> </w:t>
      </w:r>
      <w:r w:rsidRPr="006353C9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DE</w:t>
      </w:r>
      <w:r w:rsidRPr="006353C9">
        <w:rPr>
          <w:rFonts w:ascii="Times New Roman" w:hAnsi="Times New Roman"/>
          <w:b/>
          <w:bCs/>
          <w:color w:val="008CCF"/>
          <w:spacing w:val="4"/>
          <w:w w:val="90"/>
          <w:position w:val="-1"/>
          <w:sz w:val="28"/>
          <w:szCs w:val="28"/>
          <w:u w:val="single"/>
        </w:rPr>
        <w:t xml:space="preserve"> </w:t>
      </w:r>
      <w:r w:rsidRPr="006353C9">
        <w:rPr>
          <w:rFonts w:ascii="Times New Roman" w:hAnsi="Times New Roman"/>
          <w:b/>
          <w:bCs/>
          <w:color w:val="008CCF"/>
          <w:spacing w:val="-30"/>
          <w:w w:val="86"/>
          <w:position w:val="-1"/>
          <w:sz w:val="28"/>
          <w:szCs w:val="28"/>
          <w:u w:val="single"/>
        </w:rPr>
        <w:t>L</w:t>
      </w:r>
      <w:r w:rsidRPr="006353C9">
        <w:rPr>
          <w:rFonts w:ascii="Times New Roman" w:hAnsi="Times New Roman"/>
          <w:b/>
          <w:bCs/>
          <w:color w:val="008CCF"/>
          <w:w w:val="81"/>
          <w:position w:val="-1"/>
          <w:sz w:val="28"/>
          <w:szCs w:val="28"/>
          <w:u w:val="single"/>
        </w:rPr>
        <w:t>’</w:t>
      </w:r>
      <w:r w:rsidRPr="006353C9">
        <w:rPr>
          <w:rFonts w:ascii="Times New Roman" w:hAnsi="Times New Roman"/>
          <w:b/>
          <w:bCs/>
          <w:color w:val="008CCF"/>
          <w:w w:val="88"/>
          <w:position w:val="-1"/>
          <w:sz w:val="28"/>
          <w:szCs w:val="28"/>
          <w:u w:val="single"/>
        </w:rPr>
        <w:t>É</w:t>
      </w:r>
      <w:r w:rsidRPr="006353C9">
        <w:rPr>
          <w:rFonts w:ascii="Times New Roman" w:hAnsi="Times New Roman"/>
          <w:b/>
          <w:bCs/>
          <w:color w:val="008CCF"/>
          <w:spacing w:val="-12"/>
          <w:w w:val="88"/>
          <w:position w:val="-1"/>
          <w:sz w:val="28"/>
          <w:szCs w:val="28"/>
          <w:u w:val="single"/>
        </w:rPr>
        <w:t>T</w:t>
      </w:r>
      <w:r w:rsidRPr="006353C9">
        <w:rPr>
          <w:rFonts w:ascii="Times New Roman" w:hAnsi="Times New Roman"/>
          <w:b/>
          <w:bCs/>
          <w:color w:val="008CCF"/>
          <w:w w:val="92"/>
          <w:position w:val="-1"/>
          <w:sz w:val="28"/>
          <w:szCs w:val="28"/>
          <w:u w:val="single"/>
        </w:rPr>
        <w:t>ABLI</w:t>
      </w:r>
      <w:r w:rsidRPr="006353C9">
        <w:rPr>
          <w:rFonts w:ascii="Times New Roman" w:hAnsi="Times New Roman"/>
          <w:b/>
          <w:bCs/>
          <w:color w:val="008CCF"/>
          <w:spacing w:val="-1"/>
          <w:w w:val="92"/>
          <w:position w:val="-1"/>
          <w:sz w:val="28"/>
          <w:szCs w:val="28"/>
          <w:u w:val="single"/>
        </w:rPr>
        <w:t>S</w:t>
      </w:r>
      <w:r w:rsidRPr="006353C9">
        <w:rPr>
          <w:rFonts w:ascii="Times New Roman" w:hAnsi="Times New Roman"/>
          <w:b/>
          <w:bCs/>
          <w:color w:val="008CCF"/>
          <w:w w:val="97"/>
          <w:position w:val="-1"/>
          <w:sz w:val="28"/>
          <w:szCs w:val="28"/>
          <w:u w:val="single"/>
        </w:rPr>
        <w:t>SEM</w:t>
      </w:r>
      <w:r w:rsidRPr="006353C9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ENT</w:t>
      </w:r>
      <w:r w:rsidR="002C77D4" w:rsidRPr="002C77D4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2C77D4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2C77D4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2C77D4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2C77D4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</w:rPr>
        <w:t>P</w:t>
      </w:r>
      <w:r w:rsidR="002C77D4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</w:rPr>
        <w:t>2</w:t>
      </w:r>
    </w:p>
    <w:p w14:paraId="3D70ED7B" w14:textId="77777777" w:rsidR="00D759CD" w:rsidRDefault="00D759CD" w:rsidP="00695FEF">
      <w:pPr>
        <w:ind w:left="708"/>
        <w:rPr>
          <w:rFonts w:ascii="Times New Roman" w:hAnsi="Times New Roman"/>
          <w:b/>
          <w:bCs/>
          <w:color w:val="363435"/>
          <w:w w:val="106"/>
        </w:rPr>
      </w:pPr>
    </w:p>
    <w:p w14:paraId="30535A41" w14:textId="77777777" w:rsidR="00404C26" w:rsidRDefault="00404C26" w:rsidP="00695FEF">
      <w:pPr>
        <w:ind w:left="708"/>
        <w:rPr>
          <w:rFonts w:ascii="Times New Roman" w:hAnsi="Times New Roman"/>
          <w:b/>
          <w:bCs/>
          <w:color w:val="363435"/>
          <w:w w:val="106"/>
        </w:rPr>
      </w:pPr>
    </w:p>
    <w:p w14:paraId="08BA4FE6" w14:textId="77777777" w:rsidR="00A775AA" w:rsidRPr="00126F8F" w:rsidRDefault="00A775AA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6F8F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COORDONNÉES</w:t>
      </w:r>
      <w:r w:rsidRPr="00126F8F">
        <w:rPr>
          <w:rFonts w:ascii="Times New Roman" w:hAnsi="Times New Roman"/>
          <w:b/>
          <w:bCs/>
          <w:color w:val="008CCF"/>
          <w:spacing w:val="-15"/>
          <w:w w:val="91"/>
          <w:position w:val="-1"/>
          <w:sz w:val="28"/>
          <w:szCs w:val="28"/>
          <w:u w:val="single"/>
        </w:rPr>
        <w:t xml:space="preserve"> </w:t>
      </w:r>
      <w:r w:rsidRPr="00126F8F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COMPLÈTES</w:t>
      </w:r>
      <w:r w:rsidRPr="00126F8F">
        <w:rPr>
          <w:rFonts w:ascii="Times New Roman" w:hAnsi="Times New Roman"/>
          <w:b/>
          <w:bCs/>
          <w:color w:val="008CCF"/>
          <w:spacing w:val="5"/>
          <w:w w:val="91"/>
          <w:position w:val="-1"/>
          <w:sz w:val="28"/>
          <w:szCs w:val="28"/>
          <w:u w:val="single"/>
        </w:rPr>
        <w:t xml:space="preserve"> </w:t>
      </w:r>
      <w:r w:rsidRPr="00126F8F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DES</w:t>
      </w:r>
      <w:r w:rsidRPr="00126F8F">
        <w:rPr>
          <w:rFonts w:ascii="Times New Roman" w:hAnsi="Times New Roman"/>
          <w:b/>
          <w:bCs/>
          <w:color w:val="008CCF"/>
          <w:spacing w:val="16"/>
          <w:w w:val="91"/>
          <w:position w:val="-1"/>
          <w:sz w:val="28"/>
          <w:szCs w:val="28"/>
          <w:u w:val="single"/>
        </w:rPr>
        <w:t xml:space="preserve"> </w:t>
      </w:r>
      <w:r w:rsidRPr="002C77D4">
        <w:rPr>
          <w:rFonts w:ascii="Times New Roman" w:hAnsi="Times New Roman"/>
          <w:bCs/>
          <w:color w:val="008CCF"/>
          <w:position w:val="-1"/>
          <w:sz w:val="28"/>
          <w:szCs w:val="28"/>
          <w:u w:val="single"/>
        </w:rPr>
        <w:t>INTER</w:t>
      </w:r>
      <w:r w:rsidRPr="002C77D4">
        <w:rPr>
          <w:rFonts w:ascii="Times New Roman" w:hAnsi="Times New Roman"/>
          <w:bCs/>
          <w:color w:val="008CCF"/>
          <w:spacing w:val="-5"/>
          <w:position w:val="-1"/>
          <w:sz w:val="28"/>
          <w:szCs w:val="28"/>
          <w:u w:val="single"/>
        </w:rPr>
        <w:t>L</w:t>
      </w:r>
      <w:r w:rsidRPr="002C77D4">
        <w:rPr>
          <w:rFonts w:ascii="Times New Roman" w:hAnsi="Times New Roman"/>
          <w:bCs/>
          <w:color w:val="008CCF"/>
          <w:position w:val="-1"/>
          <w:sz w:val="28"/>
          <w:szCs w:val="28"/>
          <w:u w:val="single"/>
        </w:rPr>
        <w:t>OCUTEURS</w:t>
      </w:r>
      <w:r w:rsidR="002C77D4" w:rsidRPr="001B5880">
        <w:rPr>
          <w:rFonts w:ascii="Times New Roman" w:hAnsi="Times New Roman"/>
          <w:b/>
          <w:bCs/>
          <w:color w:val="008CCF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Cs/>
          <w:color w:val="008CCF"/>
          <w:position w:val="-1"/>
          <w:sz w:val="28"/>
          <w:szCs w:val="28"/>
        </w:rPr>
        <w:t>P2</w:t>
      </w:r>
    </w:p>
    <w:p w14:paraId="6E97EDB0" w14:textId="77777777" w:rsidR="00D759CD" w:rsidRDefault="00D759CD" w:rsidP="00695FEF">
      <w:pPr>
        <w:ind w:left="708"/>
        <w:rPr>
          <w:rFonts w:ascii="Times New Roman" w:hAnsi="Times New Roman"/>
          <w:b/>
          <w:bCs/>
          <w:color w:val="363435"/>
          <w:w w:val="106"/>
        </w:rPr>
      </w:pPr>
    </w:p>
    <w:p w14:paraId="55866F8C" w14:textId="77777777" w:rsidR="00D759CD" w:rsidRDefault="00D759CD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</w:pPr>
    </w:p>
    <w:p w14:paraId="21723C61" w14:textId="77777777" w:rsidR="00463767" w:rsidRDefault="00463767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</w:pPr>
      <w:r w:rsidRPr="00126F8F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C</w:t>
      </w:r>
      <w:r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URSUS DE FORMATION</w:t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</w:rPr>
        <w:t>P2</w:t>
      </w:r>
    </w:p>
    <w:p w14:paraId="36832C02" w14:textId="77777777" w:rsidR="00400820" w:rsidRDefault="00400820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613C093D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573B520F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19C7EEAE" w14:textId="77777777" w:rsidR="005E7CF9" w:rsidRDefault="005E7CF9" w:rsidP="00B6005A">
      <w:pPr>
        <w:ind w:firstLine="708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PROJET D’ÉTUDE</w:t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</w:rPr>
        <w:t>P3</w:t>
      </w:r>
    </w:p>
    <w:p w14:paraId="261C4BE6" w14:textId="77777777" w:rsidR="004053F3" w:rsidRDefault="004053F3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98835C" w14:textId="77777777" w:rsidR="004053F3" w:rsidRDefault="005E7CF9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F3A">
        <w:rPr>
          <w:rFonts w:ascii="Times New Roman" w:hAnsi="Times New Roman" w:cs="Times New Roman"/>
          <w:b/>
          <w:sz w:val="28"/>
          <w:szCs w:val="28"/>
        </w:rPr>
        <w:t>Détails du nouveau Projet</w:t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</w:rPr>
        <w:t>P</w:t>
      </w:r>
      <w:r w:rsidR="00B6005A">
        <w:rPr>
          <w:rFonts w:ascii="Times New Roman" w:hAnsi="Times New Roman" w:cs="Times New Roman"/>
          <w:b/>
          <w:sz w:val="28"/>
          <w:szCs w:val="28"/>
        </w:rPr>
        <w:t>3</w:t>
      </w:r>
    </w:p>
    <w:p w14:paraId="43F41ADE" w14:textId="77777777" w:rsidR="004053F3" w:rsidRDefault="004053F3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78434" w14:textId="77777777" w:rsidR="004053F3" w:rsidRDefault="00D23600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Première partie</w:t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</w:rPr>
        <w:t>P</w:t>
      </w:r>
      <w:r w:rsidR="00554406">
        <w:rPr>
          <w:rFonts w:ascii="Times New Roman" w:hAnsi="Times New Roman" w:cs="Times New Roman"/>
          <w:b/>
          <w:sz w:val="28"/>
          <w:szCs w:val="28"/>
        </w:rPr>
        <w:t>3</w:t>
      </w:r>
    </w:p>
    <w:p w14:paraId="4957724B" w14:textId="77777777" w:rsidR="004053F3" w:rsidRDefault="004053F3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C871F3" w14:textId="77777777" w:rsidR="004053F3" w:rsidRDefault="006150FD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Règles pour le jeune</w:t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</w:rPr>
        <w:t>P</w:t>
      </w:r>
      <w:r w:rsidR="00554406">
        <w:rPr>
          <w:rFonts w:ascii="Times New Roman" w:hAnsi="Times New Roman" w:cs="Times New Roman"/>
          <w:b/>
          <w:sz w:val="28"/>
          <w:szCs w:val="28"/>
        </w:rPr>
        <w:t>4</w:t>
      </w:r>
    </w:p>
    <w:p w14:paraId="36C854CA" w14:textId="77777777" w:rsidR="004053F3" w:rsidRDefault="004053F3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69973C" w14:textId="77777777" w:rsidR="005E7CF9" w:rsidRDefault="006150FD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Exemple attendu par le jeune</w:t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 w:cs="Times New Roman"/>
          <w:b/>
          <w:sz w:val="28"/>
          <w:szCs w:val="28"/>
        </w:rPr>
        <w:t>P</w:t>
      </w:r>
      <w:r w:rsidR="00554406">
        <w:rPr>
          <w:rFonts w:ascii="Times New Roman" w:hAnsi="Times New Roman" w:cs="Times New Roman"/>
          <w:b/>
          <w:sz w:val="28"/>
          <w:szCs w:val="28"/>
        </w:rPr>
        <w:t>5</w:t>
      </w:r>
    </w:p>
    <w:p w14:paraId="73DBA811" w14:textId="77777777" w:rsidR="00234A31" w:rsidRDefault="00234A31" w:rsidP="00234A31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CB9B1F" w14:textId="77777777" w:rsidR="00234A31" w:rsidRDefault="00234A31" w:rsidP="00234A31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Deuxième partie</w:t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1B5880"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14:paraId="3A0AD359" w14:textId="77777777" w:rsidR="00234A31" w:rsidRDefault="00234A31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5AC410" w14:textId="77777777" w:rsidR="00F03F29" w:rsidRPr="001B5880" w:rsidRDefault="00F03F29" w:rsidP="00F03F29">
      <w:pPr>
        <w:widowControl w:val="0"/>
        <w:autoSpaceDE w:val="0"/>
        <w:autoSpaceDN w:val="0"/>
        <w:adjustRightInd w:val="0"/>
        <w:spacing w:after="20" w:line="220" w:lineRule="exact"/>
        <w:ind w:left="138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12085A2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67B3804D" w14:textId="77777777" w:rsidR="003D64DB" w:rsidRDefault="003D64DB" w:rsidP="00695FEF">
      <w:pPr>
        <w:autoSpaceDE w:val="0"/>
        <w:autoSpaceDN w:val="0"/>
        <w:adjustRightInd w:val="0"/>
        <w:spacing w:after="0" w:line="240" w:lineRule="auto"/>
        <w:ind w:firstLine="708"/>
        <w:rPr>
          <w:sz w:val="40"/>
          <w:szCs w:val="40"/>
        </w:rPr>
      </w:pPr>
      <w:r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DÉTAIL DE CHAQUE SÉQUENCE</w:t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</w:rPr>
        <w:t>P</w:t>
      </w:r>
      <w:r w:rsidR="00CF66F3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</w:rPr>
        <w:t>9</w:t>
      </w:r>
    </w:p>
    <w:p w14:paraId="6C4DEBC0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045A2688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1184D39A" w14:textId="77777777" w:rsidR="003D64DB" w:rsidRDefault="003D64DB" w:rsidP="00695FEF">
      <w:pPr>
        <w:autoSpaceDE w:val="0"/>
        <w:autoSpaceDN w:val="0"/>
        <w:adjustRightInd w:val="0"/>
        <w:spacing w:after="0" w:line="240" w:lineRule="auto"/>
        <w:ind w:firstLine="708"/>
        <w:rPr>
          <w:sz w:val="40"/>
          <w:szCs w:val="40"/>
        </w:rPr>
      </w:pPr>
      <w:r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NOMENCLATURE</w:t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2C77D4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</w:rPr>
        <w:t>P8</w:t>
      </w:r>
    </w:p>
    <w:p w14:paraId="2FB66428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032D28A1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767C50A6" w14:textId="77777777" w:rsidR="005E7CF9" w:rsidRPr="001B5880" w:rsidRDefault="00E57E03" w:rsidP="00695F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PROTOTYPAGE</w:t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</w:rPr>
        <w:t>P10</w:t>
      </w:r>
    </w:p>
    <w:p w14:paraId="1A2ED7EF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121EBE53" w14:textId="77777777" w:rsidR="005E7CF9" w:rsidRDefault="005E7CF9" w:rsidP="00695FEF">
      <w:pPr>
        <w:widowControl w:val="0"/>
        <w:autoSpaceDE w:val="0"/>
        <w:autoSpaceDN w:val="0"/>
        <w:adjustRightInd w:val="0"/>
        <w:spacing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4078291B" w14:textId="77777777" w:rsidR="005E7CF9" w:rsidRDefault="00E57E03" w:rsidP="00695F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SÉCURITÉ</w:t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dotted"/>
        </w:rPr>
        <w:tab/>
      </w:r>
      <w:r w:rsidR="001B5880" w:rsidRPr="001B5880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</w:rPr>
        <w:t>P13</w:t>
      </w:r>
    </w:p>
    <w:p w14:paraId="5CCDB810" w14:textId="77777777" w:rsidR="005E7CF9" w:rsidRDefault="005E7CF9" w:rsidP="00463767">
      <w:pPr>
        <w:widowControl w:val="0"/>
        <w:autoSpaceDE w:val="0"/>
        <w:autoSpaceDN w:val="0"/>
        <w:adjustRightInd w:val="0"/>
        <w:spacing w:before="39"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5B1B340C" w14:textId="77777777" w:rsidR="005E7CF9" w:rsidRDefault="005E7CF9" w:rsidP="00463767">
      <w:pPr>
        <w:widowControl w:val="0"/>
        <w:autoSpaceDE w:val="0"/>
        <w:autoSpaceDN w:val="0"/>
        <w:adjustRightInd w:val="0"/>
        <w:spacing w:before="39"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3DA8A253" w14:textId="77777777" w:rsidR="00373099" w:rsidRDefault="00373099" w:rsidP="00373099">
      <w:pPr>
        <w:tabs>
          <w:tab w:val="left" w:pos="6882"/>
        </w:tabs>
      </w:pPr>
    </w:p>
    <w:p w14:paraId="09682E8F" w14:textId="77777777" w:rsidR="000F1474" w:rsidRDefault="000F1474" w:rsidP="00373099">
      <w:pPr>
        <w:tabs>
          <w:tab w:val="left" w:pos="6882"/>
        </w:tabs>
      </w:pPr>
    </w:p>
    <w:p w14:paraId="7CCEE6B5" w14:textId="77777777" w:rsidR="00695FEF" w:rsidRDefault="00695FEF" w:rsidP="00373099">
      <w:pPr>
        <w:tabs>
          <w:tab w:val="left" w:pos="6882"/>
        </w:tabs>
      </w:pPr>
    </w:p>
    <w:p w14:paraId="2875A7E4" w14:textId="77777777" w:rsidR="005E7CF9" w:rsidRDefault="005E7CF9" w:rsidP="00373099">
      <w:pPr>
        <w:tabs>
          <w:tab w:val="left" w:pos="6882"/>
        </w:tabs>
      </w:pPr>
    </w:p>
    <w:p w14:paraId="44B68C4D" w14:textId="77777777" w:rsidR="005E7CF9" w:rsidRDefault="005E7CF9" w:rsidP="00373099">
      <w:pPr>
        <w:tabs>
          <w:tab w:val="left" w:pos="6882"/>
        </w:tabs>
      </w:pPr>
    </w:p>
    <w:p w14:paraId="2A3141D6" w14:textId="77777777" w:rsidR="005E7CF9" w:rsidRDefault="005E7CF9" w:rsidP="00373099">
      <w:pPr>
        <w:tabs>
          <w:tab w:val="left" w:pos="6882"/>
        </w:tabs>
      </w:pPr>
    </w:p>
    <w:p w14:paraId="3EB77CBE" w14:textId="77777777" w:rsidR="00373099" w:rsidRDefault="00FD2367" w:rsidP="00373099">
      <w:pPr>
        <w:tabs>
          <w:tab w:val="left" w:pos="6882"/>
        </w:tabs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drawing>
          <wp:anchor distT="0" distB="0" distL="114300" distR="114300" simplePos="0" relativeHeight="251594240" behindDoc="0" locked="0" layoutInCell="1" allowOverlap="1" wp14:anchorId="3D54DE70" wp14:editId="40E8A653">
            <wp:simplePos x="0" y="0"/>
            <wp:positionH relativeFrom="column">
              <wp:posOffset>4770755</wp:posOffset>
            </wp:positionH>
            <wp:positionV relativeFrom="paragraph">
              <wp:posOffset>247015</wp:posOffset>
            </wp:positionV>
            <wp:extent cx="2002155" cy="1854200"/>
            <wp:effectExtent l="0" t="0" r="0" b="0"/>
            <wp:wrapNone/>
            <wp:docPr id="1" name="Image 0" descr="logo adre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dress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pict w14:anchorId="7BE63A4A">
          <v:rect id="Rectangle 226" o:spid="_x0000_s2148" style="position:absolute;margin-left:87pt;margin-top:-37.6pt;width:483.75pt;height:51.7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" fillcolor="white [3201]" strokecolor="black [3200]" strokeweight="2pt">
            <v:textbox style="mso-next-textbox:#Rectangle 226">
              <w:txbxContent>
                <w:p w14:paraId="144481F5" w14:textId="77777777" w:rsidR="00431E8A" w:rsidRPr="00E15038" w:rsidRDefault="00431E8A" w:rsidP="00373099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Fiches d’identité</w:t>
                  </w:r>
                </w:p>
              </w:txbxContent>
            </v:textbox>
          </v:rect>
        </w:pict>
      </w:r>
    </w:p>
    <w:p w14:paraId="2039623D" w14:textId="77777777" w:rsidR="00373099" w:rsidRPr="006353C9" w:rsidRDefault="00373099" w:rsidP="00373099">
      <w:pPr>
        <w:widowControl w:val="0"/>
        <w:autoSpaceDE w:val="0"/>
        <w:autoSpaceDN w:val="0"/>
        <w:adjustRightInd w:val="0"/>
        <w:spacing w:before="39" w:after="0" w:line="220" w:lineRule="exact"/>
        <w:rPr>
          <w:rFonts w:ascii="Times New Roman" w:hAnsi="Times New Roman"/>
          <w:color w:val="000000"/>
          <w:sz w:val="28"/>
          <w:szCs w:val="28"/>
          <w:u w:val="single"/>
        </w:rPr>
      </w:pPr>
      <w:r>
        <w:tab/>
      </w:r>
      <w:r w:rsidRPr="006353C9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COORDONNÉES</w:t>
      </w:r>
      <w:r w:rsidRPr="006353C9">
        <w:rPr>
          <w:rFonts w:ascii="Times New Roman" w:hAnsi="Times New Roman"/>
          <w:b/>
          <w:bCs/>
          <w:color w:val="008CCF"/>
          <w:spacing w:val="1"/>
          <w:w w:val="90"/>
          <w:position w:val="-1"/>
          <w:sz w:val="28"/>
          <w:szCs w:val="28"/>
          <w:u w:val="single"/>
        </w:rPr>
        <w:t xml:space="preserve"> </w:t>
      </w:r>
      <w:r w:rsidRPr="006353C9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COMPLÈTES</w:t>
      </w:r>
      <w:r w:rsidRPr="006353C9">
        <w:rPr>
          <w:rFonts w:ascii="Times New Roman" w:hAnsi="Times New Roman"/>
          <w:b/>
          <w:bCs/>
          <w:color w:val="008CCF"/>
          <w:spacing w:val="18"/>
          <w:w w:val="90"/>
          <w:position w:val="-1"/>
          <w:sz w:val="28"/>
          <w:szCs w:val="28"/>
          <w:u w:val="single"/>
        </w:rPr>
        <w:t xml:space="preserve"> </w:t>
      </w:r>
      <w:r w:rsidRPr="006353C9"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DE</w:t>
      </w:r>
      <w:r w:rsidRPr="006353C9">
        <w:rPr>
          <w:rFonts w:ascii="Times New Roman" w:hAnsi="Times New Roman"/>
          <w:b/>
          <w:bCs/>
          <w:color w:val="008CCF"/>
          <w:spacing w:val="4"/>
          <w:w w:val="90"/>
          <w:position w:val="-1"/>
          <w:sz w:val="28"/>
          <w:szCs w:val="28"/>
          <w:u w:val="single"/>
        </w:rPr>
        <w:t xml:space="preserve"> </w:t>
      </w:r>
      <w:r w:rsidRPr="006353C9">
        <w:rPr>
          <w:rFonts w:ascii="Times New Roman" w:hAnsi="Times New Roman"/>
          <w:b/>
          <w:bCs/>
          <w:color w:val="008CCF"/>
          <w:spacing w:val="-30"/>
          <w:w w:val="86"/>
          <w:position w:val="-1"/>
          <w:sz w:val="28"/>
          <w:szCs w:val="28"/>
          <w:u w:val="single"/>
        </w:rPr>
        <w:t>L</w:t>
      </w:r>
      <w:r w:rsidRPr="006353C9">
        <w:rPr>
          <w:rFonts w:ascii="Times New Roman" w:hAnsi="Times New Roman"/>
          <w:b/>
          <w:bCs/>
          <w:color w:val="008CCF"/>
          <w:w w:val="81"/>
          <w:position w:val="-1"/>
          <w:sz w:val="28"/>
          <w:szCs w:val="28"/>
          <w:u w:val="single"/>
        </w:rPr>
        <w:t>’</w:t>
      </w:r>
      <w:r w:rsidRPr="006353C9">
        <w:rPr>
          <w:rFonts w:ascii="Times New Roman" w:hAnsi="Times New Roman"/>
          <w:b/>
          <w:bCs/>
          <w:color w:val="008CCF"/>
          <w:w w:val="88"/>
          <w:position w:val="-1"/>
          <w:sz w:val="28"/>
          <w:szCs w:val="28"/>
          <w:u w:val="single"/>
        </w:rPr>
        <w:t>É</w:t>
      </w:r>
      <w:r w:rsidRPr="006353C9">
        <w:rPr>
          <w:rFonts w:ascii="Times New Roman" w:hAnsi="Times New Roman"/>
          <w:b/>
          <w:bCs/>
          <w:color w:val="008CCF"/>
          <w:spacing w:val="-12"/>
          <w:w w:val="88"/>
          <w:position w:val="-1"/>
          <w:sz w:val="28"/>
          <w:szCs w:val="28"/>
          <w:u w:val="single"/>
        </w:rPr>
        <w:t>T</w:t>
      </w:r>
      <w:r w:rsidRPr="006353C9">
        <w:rPr>
          <w:rFonts w:ascii="Times New Roman" w:hAnsi="Times New Roman"/>
          <w:b/>
          <w:bCs/>
          <w:color w:val="008CCF"/>
          <w:w w:val="92"/>
          <w:position w:val="-1"/>
          <w:sz w:val="28"/>
          <w:szCs w:val="28"/>
          <w:u w:val="single"/>
        </w:rPr>
        <w:t>ABLI</w:t>
      </w:r>
      <w:r w:rsidRPr="006353C9">
        <w:rPr>
          <w:rFonts w:ascii="Times New Roman" w:hAnsi="Times New Roman"/>
          <w:b/>
          <w:bCs/>
          <w:color w:val="008CCF"/>
          <w:spacing w:val="-1"/>
          <w:w w:val="92"/>
          <w:position w:val="-1"/>
          <w:sz w:val="28"/>
          <w:szCs w:val="28"/>
          <w:u w:val="single"/>
        </w:rPr>
        <w:t>S</w:t>
      </w:r>
      <w:r w:rsidRPr="006353C9">
        <w:rPr>
          <w:rFonts w:ascii="Times New Roman" w:hAnsi="Times New Roman"/>
          <w:b/>
          <w:bCs/>
          <w:color w:val="008CCF"/>
          <w:w w:val="97"/>
          <w:position w:val="-1"/>
          <w:sz w:val="28"/>
          <w:szCs w:val="28"/>
          <w:u w:val="single"/>
        </w:rPr>
        <w:t>SEM</w:t>
      </w:r>
      <w:r w:rsidRPr="006353C9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ENT</w:t>
      </w:r>
    </w:p>
    <w:p w14:paraId="547A7023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</w:p>
    <w:p w14:paraId="782CCE78" w14:textId="77777777" w:rsidR="00373099" w:rsidRPr="00FD2367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 xml:space="preserve">Lycée Professionnel 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>du Chablis</w:t>
      </w:r>
      <w:r w:rsidRPr="00FD2367">
        <w:rPr>
          <w:rFonts w:ascii="Times New Roman" w:hAnsi="Times New Roman"/>
          <w:b/>
          <w:bCs/>
          <w:color w:val="363435"/>
          <w:w w:val="106"/>
        </w:rPr>
        <w:t xml:space="preserve"> </w:t>
      </w:r>
    </w:p>
    <w:p w14:paraId="69F9D70A" w14:textId="77777777" w:rsidR="00373099" w:rsidRPr="00FD2367" w:rsidRDefault="00FD2367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 xml:space="preserve">Chemin de </w:t>
      </w:r>
      <w:proofErr w:type="spellStart"/>
      <w:r w:rsidRPr="00FD2367">
        <w:rPr>
          <w:rFonts w:ascii="Times New Roman" w:hAnsi="Times New Roman"/>
          <w:b/>
          <w:bCs/>
          <w:color w:val="363435"/>
          <w:w w:val="106"/>
        </w:rPr>
        <w:t>Morcy</w:t>
      </w:r>
      <w:proofErr w:type="spellEnd"/>
      <w:r w:rsidRPr="00FD2367">
        <w:rPr>
          <w:rFonts w:ascii="Times New Roman" w:hAnsi="Times New Roman"/>
          <w:b/>
          <w:bCs/>
          <w:color w:val="363435"/>
          <w:w w:val="106"/>
        </w:rPr>
        <w:t xml:space="preserve"> 74200 THONON LES BAINS</w:t>
      </w:r>
      <w:r w:rsidR="00373099" w:rsidRPr="00FD2367">
        <w:rPr>
          <w:rFonts w:ascii="Times New Roman" w:hAnsi="Times New Roman"/>
          <w:b/>
          <w:bCs/>
          <w:color w:val="363435"/>
          <w:w w:val="106"/>
        </w:rPr>
        <w:t xml:space="preserve"> </w:t>
      </w:r>
    </w:p>
    <w:p w14:paraId="30BB87CE" w14:textId="77777777" w:rsidR="00373099" w:rsidRPr="00FD2367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>Tél : 0</w:t>
      </w:r>
      <w:r w:rsidR="006C25C9" w:rsidRPr="00FD2367">
        <w:rPr>
          <w:rFonts w:ascii="Times New Roman" w:hAnsi="Times New Roman"/>
          <w:b/>
          <w:bCs/>
          <w:color w:val="363435"/>
          <w:w w:val="106"/>
        </w:rPr>
        <w:t>4.50.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>70.34.34</w:t>
      </w:r>
      <w:r w:rsidR="007B47CD" w:rsidRPr="00FD2367">
        <w:rPr>
          <w:rFonts w:ascii="Times New Roman" w:hAnsi="Times New Roman"/>
          <w:b/>
          <w:bCs/>
          <w:color w:val="363435"/>
          <w:w w:val="106"/>
        </w:rPr>
        <w:t xml:space="preserve">       </w:t>
      </w:r>
    </w:p>
    <w:p w14:paraId="2555B644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 xml:space="preserve">Mail de L’établissement : 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>ce.0740059m@ac-grenoble.fr</w:t>
      </w:r>
    </w:p>
    <w:p w14:paraId="643E0CAB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</w:p>
    <w:p w14:paraId="3B78DE47" w14:textId="77777777" w:rsidR="00373099" w:rsidRPr="00126F8F" w:rsidRDefault="00373099" w:rsidP="00373099">
      <w:pPr>
        <w:widowControl w:val="0"/>
        <w:autoSpaceDE w:val="0"/>
        <w:autoSpaceDN w:val="0"/>
        <w:adjustRightInd w:val="0"/>
        <w:spacing w:before="39"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6F8F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COORDONNÉES</w:t>
      </w:r>
      <w:r w:rsidRPr="00126F8F">
        <w:rPr>
          <w:rFonts w:ascii="Times New Roman" w:hAnsi="Times New Roman"/>
          <w:b/>
          <w:bCs/>
          <w:color w:val="008CCF"/>
          <w:spacing w:val="-15"/>
          <w:w w:val="91"/>
          <w:position w:val="-1"/>
          <w:sz w:val="28"/>
          <w:szCs w:val="28"/>
          <w:u w:val="single"/>
        </w:rPr>
        <w:t xml:space="preserve"> </w:t>
      </w:r>
      <w:r w:rsidRPr="00126F8F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COMPLÈTES</w:t>
      </w:r>
      <w:r w:rsidRPr="00126F8F">
        <w:rPr>
          <w:rFonts w:ascii="Times New Roman" w:hAnsi="Times New Roman"/>
          <w:b/>
          <w:bCs/>
          <w:color w:val="008CCF"/>
          <w:spacing w:val="5"/>
          <w:w w:val="91"/>
          <w:position w:val="-1"/>
          <w:sz w:val="28"/>
          <w:szCs w:val="28"/>
          <w:u w:val="single"/>
        </w:rPr>
        <w:t xml:space="preserve"> </w:t>
      </w:r>
      <w:r w:rsidRPr="00126F8F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DES</w:t>
      </w:r>
      <w:r w:rsidRPr="00126F8F">
        <w:rPr>
          <w:rFonts w:ascii="Times New Roman" w:hAnsi="Times New Roman"/>
          <w:b/>
          <w:bCs/>
          <w:color w:val="008CCF"/>
          <w:spacing w:val="16"/>
          <w:w w:val="91"/>
          <w:position w:val="-1"/>
          <w:sz w:val="28"/>
          <w:szCs w:val="28"/>
          <w:u w:val="single"/>
        </w:rPr>
        <w:t xml:space="preserve"> </w:t>
      </w:r>
      <w:r w:rsidRPr="002C77D4">
        <w:rPr>
          <w:rFonts w:ascii="Times New Roman" w:hAnsi="Times New Roman"/>
          <w:bCs/>
          <w:color w:val="008CCF"/>
          <w:position w:val="-1"/>
          <w:sz w:val="28"/>
          <w:szCs w:val="28"/>
          <w:u w:val="single"/>
        </w:rPr>
        <w:t>INTER</w:t>
      </w:r>
      <w:r w:rsidRPr="002C77D4">
        <w:rPr>
          <w:rFonts w:ascii="Times New Roman" w:hAnsi="Times New Roman"/>
          <w:bCs/>
          <w:color w:val="008CCF"/>
          <w:spacing w:val="-5"/>
          <w:position w:val="-1"/>
          <w:sz w:val="28"/>
          <w:szCs w:val="28"/>
          <w:u w:val="single"/>
        </w:rPr>
        <w:t>L</w:t>
      </w:r>
      <w:r w:rsidRPr="002C77D4">
        <w:rPr>
          <w:rFonts w:ascii="Times New Roman" w:hAnsi="Times New Roman"/>
          <w:bCs/>
          <w:color w:val="008CCF"/>
          <w:position w:val="-1"/>
          <w:sz w:val="28"/>
          <w:szCs w:val="28"/>
          <w:u w:val="single"/>
        </w:rPr>
        <w:t>OCUTEURS</w:t>
      </w:r>
    </w:p>
    <w:p w14:paraId="26F421B0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</w:p>
    <w:p w14:paraId="7EBD12E2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74157B">
        <w:rPr>
          <w:rFonts w:ascii="Times New Roman" w:hAnsi="Times New Roman"/>
          <w:b/>
          <w:bCs/>
          <w:color w:val="000000" w:themeColor="text1"/>
          <w:w w:val="106"/>
        </w:rPr>
        <w:t xml:space="preserve">Porteur du projet : </w:t>
      </w:r>
      <w:r>
        <w:rPr>
          <w:rFonts w:ascii="Times New Roman" w:hAnsi="Times New Roman"/>
          <w:b/>
          <w:bCs/>
          <w:color w:val="363435"/>
          <w:w w:val="106"/>
        </w:rPr>
        <w:t xml:space="preserve">Mr LÉCUYER David </w:t>
      </w:r>
    </w:p>
    <w:p w14:paraId="368A5FEA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>
        <w:rPr>
          <w:rFonts w:ascii="Times New Roman" w:hAnsi="Times New Roman"/>
          <w:b/>
          <w:bCs/>
          <w:color w:val="363435"/>
          <w:w w:val="106"/>
        </w:rPr>
        <w:tab/>
        <w:t xml:space="preserve">         Enseignant PLP génie électrique</w:t>
      </w:r>
    </w:p>
    <w:p w14:paraId="758E5890" w14:textId="77777777" w:rsidR="00373099" w:rsidRDefault="00373099" w:rsidP="00373099">
      <w:pPr>
        <w:ind w:left="708" w:firstLine="708"/>
        <w:rPr>
          <w:rFonts w:ascii="Times New Roman" w:hAnsi="Times New Roman"/>
          <w:b/>
          <w:bCs/>
          <w:color w:val="363435"/>
          <w:w w:val="106"/>
        </w:rPr>
      </w:pPr>
      <w:r>
        <w:rPr>
          <w:rFonts w:ascii="Times New Roman" w:hAnsi="Times New Roman"/>
          <w:b/>
          <w:bCs/>
          <w:color w:val="363435"/>
          <w:w w:val="106"/>
        </w:rPr>
        <w:t xml:space="preserve">        Mail : </w:t>
      </w:r>
      <w:hyperlink r:id="rId12" w:history="1">
        <w:r w:rsidRPr="00D267B9">
          <w:rPr>
            <w:rStyle w:val="Lienhypertexte"/>
            <w:rFonts w:ascii="Times New Roman" w:hAnsi="Times New Roman"/>
            <w:b/>
            <w:bCs/>
            <w:w w:val="106"/>
          </w:rPr>
          <w:t>davlecuyer@yahoo.fr</w:t>
        </w:r>
      </w:hyperlink>
    </w:p>
    <w:p w14:paraId="70E8943B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>
        <w:rPr>
          <w:rFonts w:ascii="Times New Roman" w:hAnsi="Times New Roman"/>
          <w:b/>
          <w:bCs/>
          <w:color w:val="363435"/>
          <w:w w:val="106"/>
        </w:rPr>
        <w:tab/>
        <w:t xml:space="preserve">        Tél :0</w:t>
      </w:r>
      <w:r w:rsidR="00995E20">
        <w:rPr>
          <w:rFonts w:ascii="Times New Roman" w:hAnsi="Times New Roman"/>
          <w:b/>
          <w:bCs/>
          <w:color w:val="363435"/>
          <w:w w:val="106"/>
        </w:rPr>
        <w:t>450344729</w:t>
      </w:r>
      <w:r>
        <w:rPr>
          <w:rFonts w:ascii="Times New Roman" w:hAnsi="Times New Roman"/>
          <w:b/>
          <w:bCs/>
          <w:color w:val="363435"/>
          <w:w w:val="106"/>
        </w:rPr>
        <w:t xml:space="preserve"> ou 0687195309</w:t>
      </w:r>
    </w:p>
    <w:p w14:paraId="258B8875" w14:textId="77777777" w:rsidR="00373099" w:rsidRPr="00FD2367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000000" w:themeColor="text1"/>
          <w:w w:val="106"/>
        </w:rPr>
        <w:t xml:space="preserve">Proviseur : </w:t>
      </w:r>
      <w:r w:rsidR="007354BC" w:rsidRPr="00FD2367">
        <w:rPr>
          <w:rFonts w:ascii="Times New Roman" w:hAnsi="Times New Roman"/>
          <w:b/>
          <w:bCs/>
          <w:color w:val="363435"/>
          <w:w w:val="106"/>
        </w:rPr>
        <w:t xml:space="preserve">M. 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>FADY Franck</w:t>
      </w:r>
    </w:p>
    <w:p w14:paraId="74FEAF11" w14:textId="77777777" w:rsidR="00373099" w:rsidRPr="00FD2367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ab/>
        <w:t xml:space="preserve">        Mail :</w:t>
      </w:r>
      <w:r w:rsidRPr="00FD2367">
        <w:t xml:space="preserve"> </w:t>
      </w:r>
      <w:r w:rsidR="00FD2367" w:rsidRPr="00FD2367">
        <w:t>franck-denis.fady@ac-grenoble.fr</w:t>
      </w:r>
      <w:r w:rsidR="007354BC" w:rsidRPr="00FD2367">
        <w:rPr>
          <w:rFonts w:ascii="Times New Roman" w:hAnsi="Times New Roman"/>
          <w:b/>
          <w:bCs/>
          <w:color w:val="363435"/>
          <w:w w:val="106"/>
        </w:rPr>
        <w:t xml:space="preserve"> </w:t>
      </w:r>
    </w:p>
    <w:p w14:paraId="698F12B7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ab/>
        <w:t xml:space="preserve">        Tél : </w:t>
      </w:r>
      <w:r w:rsidR="00151A46" w:rsidRPr="00FD2367">
        <w:rPr>
          <w:rFonts w:ascii="Times New Roman" w:hAnsi="Times New Roman"/>
          <w:b/>
          <w:bCs/>
          <w:color w:val="363435"/>
          <w:w w:val="106"/>
        </w:rPr>
        <w:t xml:space="preserve">04 50 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>70 34 34</w:t>
      </w:r>
      <w:r w:rsidR="00FD2367">
        <w:rPr>
          <w:rFonts w:ascii="Times New Roman" w:hAnsi="Times New Roman"/>
          <w:b/>
          <w:bCs/>
          <w:color w:val="363435"/>
          <w:w w:val="106"/>
        </w:rPr>
        <w:t xml:space="preserve"> </w:t>
      </w:r>
    </w:p>
    <w:p w14:paraId="30CDD3EB" w14:textId="77777777" w:rsidR="00373099" w:rsidRPr="00FD2367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000000" w:themeColor="text1"/>
          <w:w w:val="106"/>
        </w:rPr>
        <w:t>Dire</w:t>
      </w:r>
      <w:r w:rsidR="000C75FA" w:rsidRPr="00FD2367">
        <w:rPr>
          <w:rFonts w:ascii="Times New Roman" w:hAnsi="Times New Roman"/>
          <w:b/>
          <w:bCs/>
          <w:color w:val="000000" w:themeColor="text1"/>
          <w:w w:val="106"/>
        </w:rPr>
        <w:t xml:space="preserve">cteur Délégué aux Formations </w:t>
      </w:r>
      <w:r w:rsidRPr="00FD2367">
        <w:rPr>
          <w:rFonts w:ascii="Times New Roman" w:hAnsi="Times New Roman"/>
          <w:b/>
          <w:bCs/>
          <w:color w:val="000000" w:themeColor="text1"/>
          <w:w w:val="106"/>
        </w:rPr>
        <w:t>:</w:t>
      </w:r>
      <w:r w:rsidRPr="00FD2367">
        <w:rPr>
          <w:rFonts w:ascii="Times New Roman" w:hAnsi="Times New Roman"/>
          <w:b/>
          <w:bCs/>
          <w:color w:val="363435"/>
          <w:w w:val="106"/>
        </w:rPr>
        <w:t xml:space="preserve"> </w:t>
      </w:r>
      <w:r w:rsidR="007354BC" w:rsidRPr="00FD2367">
        <w:rPr>
          <w:rFonts w:ascii="Times New Roman" w:hAnsi="Times New Roman"/>
          <w:b/>
          <w:bCs/>
          <w:color w:val="363435"/>
          <w:w w:val="106"/>
        </w:rPr>
        <w:t xml:space="preserve">M. 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>GOBIN Jean-Pierre</w:t>
      </w:r>
    </w:p>
    <w:p w14:paraId="6347A540" w14:textId="77777777" w:rsidR="00373099" w:rsidRPr="00FD2367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ab/>
        <w:t xml:space="preserve">        Mail :</w:t>
      </w:r>
      <w:r w:rsidRPr="00FD2367">
        <w:t xml:space="preserve"> </w:t>
      </w:r>
      <w:r w:rsidR="00FD2367" w:rsidRPr="00FD2367">
        <w:t>Jean-Pierre.Gobin@ac-grenoble.fr</w:t>
      </w:r>
      <w:r w:rsidR="007354BC" w:rsidRPr="00FD2367">
        <w:rPr>
          <w:rFonts w:ascii="Times New Roman" w:hAnsi="Times New Roman"/>
          <w:b/>
          <w:bCs/>
          <w:color w:val="363435"/>
          <w:w w:val="106"/>
        </w:rPr>
        <w:t xml:space="preserve"> </w:t>
      </w:r>
    </w:p>
    <w:p w14:paraId="4E9B8202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ab/>
        <w:t xml:space="preserve">        Tél : </w:t>
      </w:r>
      <w:r w:rsidR="00FF7E08" w:rsidRPr="00FD2367">
        <w:rPr>
          <w:rFonts w:ascii="Times New Roman" w:hAnsi="Times New Roman"/>
          <w:b/>
          <w:bCs/>
          <w:color w:val="363435"/>
          <w:w w:val="106"/>
        </w:rPr>
        <w:t xml:space="preserve">04 50 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>70 36 45</w:t>
      </w:r>
      <w:r w:rsidR="00FD2367">
        <w:rPr>
          <w:rFonts w:ascii="Times New Roman" w:hAnsi="Times New Roman"/>
          <w:b/>
          <w:bCs/>
          <w:color w:val="363435"/>
          <w:w w:val="106"/>
        </w:rPr>
        <w:t xml:space="preserve"> / 06 63 53 99 80</w:t>
      </w:r>
    </w:p>
    <w:p w14:paraId="3ED766EF" w14:textId="77777777" w:rsidR="00373099" w:rsidRPr="00FD2367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000000" w:themeColor="text1"/>
          <w:w w:val="106"/>
        </w:rPr>
        <w:t>Gestionnaire :</w:t>
      </w:r>
      <w:r w:rsidRPr="00FD2367">
        <w:rPr>
          <w:rFonts w:ascii="Times New Roman" w:hAnsi="Times New Roman"/>
          <w:b/>
          <w:bCs/>
          <w:color w:val="363435"/>
          <w:w w:val="106"/>
        </w:rPr>
        <w:t xml:space="preserve"> </w:t>
      </w:r>
      <w:r w:rsidR="007354BC" w:rsidRPr="00FD2367">
        <w:rPr>
          <w:rFonts w:ascii="Times New Roman" w:hAnsi="Times New Roman"/>
          <w:b/>
          <w:bCs/>
          <w:color w:val="363435"/>
          <w:w w:val="106"/>
        </w:rPr>
        <w:t>M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>me CARRIE Pauline</w:t>
      </w:r>
    </w:p>
    <w:p w14:paraId="6894C15A" w14:textId="77777777" w:rsidR="00373099" w:rsidRPr="00FD2367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ab/>
        <w:t xml:space="preserve">        Mail :</w:t>
      </w:r>
      <w:r w:rsidRPr="00FD2367">
        <w:t xml:space="preserve"> </w:t>
      </w:r>
      <w:r w:rsidR="00FD2367" w:rsidRPr="00FD2367">
        <w:t>Pauline.Carrie@ac-grenoble.fr</w:t>
      </w:r>
    </w:p>
    <w:p w14:paraId="2DCA946E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 w:rsidRPr="00FD2367">
        <w:rPr>
          <w:rFonts w:ascii="Times New Roman" w:hAnsi="Times New Roman"/>
          <w:b/>
          <w:bCs/>
          <w:color w:val="363435"/>
          <w:w w:val="106"/>
        </w:rPr>
        <w:tab/>
        <w:t xml:space="preserve">        Tél : </w:t>
      </w:r>
      <w:r w:rsidR="00FF7E08" w:rsidRPr="00FD2367">
        <w:rPr>
          <w:rFonts w:ascii="Times New Roman" w:hAnsi="Times New Roman"/>
          <w:b/>
          <w:bCs/>
          <w:color w:val="363435"/>
          <w:w w:val="106"/>
        </w:rPr>
        <w:t xml:space="preserve">04 50 </w:t>
      </w:r>
      <w:r w:rsidR="00FD2367" w:rsidRPr="00FD2367">
        <w:rPr>
          <w:rFonts w:ascii="Times New Roman" w:hAnsi="Times New Roman"/>
          <w:b/>
          <w:bCs/>
          <w:color w:val="363435"/>
          <w:w w:val="106"/>
        </w:rPr>
        <w:t xml:space="preserve">70 </w:t>
      </w:r>
      <w:r w:rsidR="00FD2367">
        <w:rPr>
          <w:rFonts w:ascii="Times New Roman" w:hAnsi="Times New Roman"/>
          <w:b/>
          <w:bCs/>
          <w:color w:val="363435"/>
          <w:w w:val="106"/>
        </w:rPr>
        <w:t>37 56</w:t>
      </w:r>
    </w:p>
    <w:p w14:paraId="4FAD07AB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>
        <w:rPr>
          <w:rFonts w:ascii="Times New Roman" w:hAnsi="Times New Roman"/>
          <w:b/>
          <w:bCs/>
          <w:color w:val="363435"/>
          <w:w w:val="106"/>
        </w:rPr>
        <w:t xml:space="preserve"> </w:t>
      </w:r>
      <w:r w:rsidRPr="0074157B">
        <w:rPr>
          <w:rFonts w:ascii="Times New Roman" w:hAnsi="Times New Roman"/>
          <w:b/>
          <w:bCs/>
          <w:color w:val="000000" w:themeColor="text1"/>
          <w:w w:val="106"/>
        </w:rPr>
        <w:t>Inspecteur de la filière :</w:t>
      </w:r>
      <w:r>
        <w:rPr>
          <w:rFonts w:ascii="Times New Roman" w:hAnsi="Times New Roman"/>
          <w:b/>
          <w:bCs/>
          <w:color w:val="363435"/>
          <w:w w:val="106"/>
        </w:rPr>
        <w:t xml:space="preserve"> Mr </w:t>
      </w:r>
      <w:r w:rsidR="00373244">
        <w:rPr>
          <w:rFonts w:ascii="Times New Roman" w:hAnsi="Times New Roman"/>
          <w:b/>
          <w:bCs/>
          <w:color w:val="363435"/>
          <w:w w:val="106"/>
        </w:rPr>
        <w:t>B</w:t>
      </w:r>
      <w:r w:rsidR="00CB5FAE">
        <w:rPr>
          <w:rFonts w:ascii="Times New Roman" w:hAnsi="Times New Roman"/>
          <w:b/>
          <w:bCs/>
          <w:color w:val="363435"/>
          <w:w w:val="106"/>
        </w:rPr>
        <w:t>ENOIT-JANNIN</w:t>
      </w:r>
      <w:r w:rsidR="00373244">
        <w:rPr>
          <w:rFonts w:ascii="Times New Roman" w:hAnsi="Times New Roman"/>
          <w:b/>
          <w:bCs/>
          <w:color w:val="363435"/>
          <w:w w:val="106"/>
        </w:rPr>
        <w:t xml:space="preserve"> Olivier</w:t>
      </w:r>
      <w:r>
        <w:rPr>
          <w:rFonts w:ascii="Times New Roman" w:hAnsi="Times New Roman"/>
          <w:b/>
          <w:bCs/>
          <w:color w:val="363435"/>
          <w:w w:val="106"/>
        </w:rPr>
        <w:tab/>
      </w:r>
    </w:p>
    <w:p w14:paraId="3C0BFE71" w14:textId="77777777" w:rsidR="00373099" w:rsidRDefault="00373099" w:rsidP="00373099">
      <w:pPr>
        <w:ind w:left="708"/>
        <w:rPr>
          <w:rFonts w:ascii="Times New Roman" w:hAnsi="Times New Roman"/>
          <w:b/>
          <w:bCs/>
          <w:color w:val="363435"/>
          <w:w w:val="106"/>
        </w:rPr>
      </w:pPr>
      <w:r>
        <w:rPr>
          <w:rFonts w:ascii="Times New Roman" w:hAnsi="Times New Roman"/>
          <w:b/>
          <w:bCs/>
          <w:color w:val="363435"/>
          <w:w w:val="106"/>
        </w:rPr>
        <w:t xml:space="preserve">        </w:t>
      </w:r>
      <w:r>
        <w:rPr>
          <w:rFonts w:ascii="Times New Roman" w:hAnsi="Times New Roman"/>
          <w:b/>
          <w:bCs/>
          <w:color w:val="363435"/>
          <w:w w:val="106"/>
        </w:rPr>
        <w:tab/>
        <w:t xml:space="preserve">        Mail :</w:t>
      </w:r>
      <w:r w:rsidRPr="006F06AB">
        <w:t xml:space="preserve"> </w:t>
      </w:r>
      <w:hyperlink r:id="rId13" w:history="1">
        <w:r w:rsidR="00373244" w:rsidRPr="00CA33DE">
          <w:rPr>
            <w:rStyle w:val="Lienhypertexte"/>
            <w:rFonts w:ascii="Times New Roman" w:hAnsi="Times New Roman"/>
            <w:b/>
            <w:bCs/>
            <w:w w:val="106"/>
          </w:rPr>
          <w:t>olivier.benoit.jannin@</w:t>
        </w:r>
        <w:r w:rsidR="00CA33DE" w:rsidRPr="00CA33DE">
          <w:rPr>
            <w:rStyle w:val="Lienhypertexte"/>
            <w:rFonts w:ascii="Times New Roman" w:hAnsi="Times New Roman"/>
            <w:b/>
            <w:bCs/>
            <w:w w:val="106"/>
          </w:rPr>
          <w:t>ac-grenoble.com</w:t>
        </w:r>
      </w:hyperlink>
    </w:p>
    <w:p w14:paraId="332D0E4B" w14:textId="77777777" w:rsidR="00373099" w:rsidRDefault="00373099" w:rsidP="00373099">
      <w:pPr>
        <w:ind w:left="708"/>
        <w:rPr>
          <w:b/>
          <w:color w:val="4F81BD" w:themeColor="accent1"/>
          <w:spacing w:val="10"/>
          <w:sz w:val="40"/>
          <w:szCs w:val="40"/>
        </w:rPr>
      </w:pPr>
      <w:r>
        <w:rPr>
          <w:rFonts w:ascii="Times New Roman" w:hAnsi="Times New Roman"/>
          <w:b/>
          <w:bCs/>
          <w:color w:val="363435"/>
          <w:w w:val="106"/>
        </w:rPr>
        <w:tab/>
        <w:t xml:space="preserve">        Tél :</w:t>
      </w:r>
      <w:r w:rsidRPr="00373244">
        <w:rPr>
          <w:rFonts w:ascii="Times New Roman" w:hAnsi="Times New Roman"/>
          <w:b/>
          <w:bCs/>
          <w:color w:val="363435"/>
          <w:w w:val="106"/>
        </w:rPr>
        <w:t>06</w:t>
      </w:r>
      <w:r w:rsidR="00373244" w:rsidRPr="00373244">
        <w:rPr>
          <w:rFonts w:ascii="Times New Roman" w:hAnsi="Times New Roman"/>
          <w:b/>
          <w:bCs/>
          <w:color w:val="363435"/>
          <w:w w:val="106"/>
        </w:rPr>
        <w:t>011524</w:t>
      </w:r>
      <w:r w:rsidR="00373244">
        <w:rPr>
          <w:rFonts w:ascii="Times New Roman" w:hAnsi="Times New Roman"/>
          <w:b/>
          <w:bCs/>
          <w:color w:val="363435"/>
          <w:w w:val="106"/>
        </w:rPr>
        <w:t>36</w:t>
      </w:r>
      <w:r>
        <w:tab/>
      </w:r>
    </w:p>
    <w:p w14:paraId="628A1388" w14:textId="77777777" w:rsidR="00373099" w:rsidRDefault="00373099" w:rsidP="00373099">
      <w:pPr>
        <w:widowControl w:val="0"/>
        <w:autoSpaceDE w:val="0"/>
        <w:autoSpaceDN w:val="0"/>
        <w:adjustRightInd w:val="0"/>
        <w:spacing w:before="39" w:after="0" w:line="220" w:lineRule="exact"/>
        <w:ind w:left="1384" w:hanging="676"/>
        <w:jc w:val="both"/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</w:pPr>
    </w:p>
    <w:p w14:paraId="661C42C3" w14:textId="77777777" w:rsidR="00373099" w:rsidRDefault="00373099" w:rsidP="00373099">
      <w:pPr>
        <w:widowControl w:val="0"/>
        <w:autoSpaceDE w:val="0"/>
        <w:autoSpaceDN w:val="0"/>
        <w:adjustRightInd w:val="0"/>
        <w:spacing w:before="39" w:after="0" w:line="220" w:lineRule="exact"/>
        <w:ind w:left="1384" w:hanging="676"/>
        <w:jc w:val="both"/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</w:pPr>
      <w:r w:rsidRPr="00126F8F"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C</w:t>
      </w:r>
      <w:r>
        <w:rPr>
          <w:rFonts w:ascii="Times New Roman" w:hAnsi="Times New Roman"/>
          <w:b/>
          <w:bCs/>
          <w:color w:val="008CCF"/>
          <w:w w:val="91"/>
          <w:position w:val="-1"/>
          <w:sz w:val="28"/>
          <w:szCs w:val="28"/>
          <w:u w:val="single"/>
        </w:rPr>
        <w:t>URSUS DE FORMATION</w:t>
      </w:r>
    </w:p>
    <w:p w14:paraId="653A246E" w14:textId="77777777" w:rsidR="00373099" w:rsidRPr="00126F8F" w:rsidRDefault="00373099" w:rsidP="00373099">
      <w:pPr>
        <w:widowControl w:val="0"/>
        <w:autoSpaceDE w:val="0"/>
        <w:autoSpaceDN w:val="0"/>
        <w:adjustRightInd w:val="0"/>
        <w:spacing w:before="39" w:after="0" w:line="220" w:lineRule="exact"/>
        <w:ind w:left="1384" w:hanging="67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029477E4" w14:textId="77777777" w:rsidR="00373099" w:rsidRDefault="00373099" w:rsidP="00CA59A5">
      <w:pPr>
        <w:ind w:left="708" w:right="424"/>
        <w:rPr>
          <w:rFonts w:ascii="Times New Roman" w:hAnsi="Times New Roman"/>
          <w:b/>
          <w:bCs/>
          <w:color w:val="363435"/>
          <w:w w:val="106"/>
        </w:rPr>
      </w:pPr>
      <w:r>
        <w:rPr>
          <w:rFonts w:ascii="Times New Roman" w:hAnsi="Times New Roman"/>
          <w:b/>
          <w:bCs/>
          <w:color w:val="363435"/>
          <w:w w:val="106"/>
        </w:rPr>
        <w:t>Catégories de personnes concernées :</w:t>
      </w:r>
      <w:r w:rsidR="007354BC">
        <w:rPr>
          <w:rFonts w:ascii="Times New Roman" w:hAnsi="Times New Roman"/>
          <w:b/>
          <w:bCs/>
          <w:color w:val="363435"/>
          <w:w w:val="106"/>
        </w:rPr>
        <w:t xml:space="preserve"> </w:t>
      </w:r>
      <w:r>
        <w:rPr>
          <w:rFonts w:ascii="Times New Roman" w:hAnsi="Times New Roman"/>
          <w:b/>
          <w:bCs/>
          <w:color w:val="363435"/>
          <w:w w:val="106"/>
        </w:rPr>
        <w:t>C</w:t>
      </w:r>
      <w:r w:rsidR="00FF7E08">
        <w:rPr>
          <w:rFonts w:ascii="Times New Roman" w:hAnsi="Times New Roman"/>
          <w:b/>
          <w:bCs/>
          <w:color w:val="363435"/>
          <w:w w:val="106"/>
        </w:rPr>
        <w:t xml:space="preserve">AP </w:t>
      </w:r>
      <w:r w:rsidR="006C25C9">
        <w:rPr>
          <w:rFonts w:ascii="Times New Roman" w:hAnsi="Times New Roman"/>
          <w:b/>
          <w:bCs/>
          <w:color w:val="363435"/>
          <w:w w:val="106"/>
        </w:rPr>
        <w:t>électricien</w:t>
      </w:r>
      <w:r>
        <w:rPr>
          <w:rFonts w:ascii="Times New Roman" w:hAnsi="Times New Roman"/>
          <w:b/>
          <w:bCs/>
          <w:color w:val="363435"/>
          <w:w w:val="106"/>
        </w:rPr>
        <w:t>, BAC M</w:t>
      </w:r>
      <w:r w:rsidR="00FF7E08">
        <w:rPr>
          <w:rFonts w:ascii="Times New Roman" w:hAnsi="Times New Roman"/>
          <w:b/>
          <w:bCs/>
          <w:color w:val="363435"/>
          <w:w w:val="106"/>
        </w:rPr>
        <w:t>ELEEC</w:t>
      </w:r>
      <w:r>
        <w:rPr>
          <w:rFonts w:ascii="Times New Roman" w:hAnsi="Times New Roman"/>
          <w:b/>
          <w:bCs/>
          <w:color w:val="363435"/>
          <w:w w:val="106"/>
        </w:rPr>
        <w:t xml:space="preserve">, porte ouverte, forum, apprentissage et les professionnels. </w:t>
      </w:r>
    </w:p>
    <w:p w14:paraId="14C816D6" w14:textId="77777777" w:rsidR="00463767" w:rsidRDefault="00463767" w:rsidP="00A775AA">
      <w:pPr>
        <w:ind w:right="-567"/>
        <w:rPr>
          <w:b/>
          <w:color w:val="FEFEFE"/>
          <w:spacing w:val="10"/>
          <w:sz w:val="40"/>
          <w:szCs w:val="40"/>
        </w:rPr>
      </w:pPr>
    </w:p>
    <w:p w14:paraId="5B20BB47" w14:textId="77777777" w:rsidR="0095306A" w:rsidRDefault="00000000" w:rsidP="00463767">
      <w:pPr>
        <w:rPr>
          <w:sz w:val="40"/>
          <w:szCs w:val="40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4A571AEC">
          <v:rect id="Rectangle 1" o:spid="_x0000_s2147" style="position:absolute;margin-left:87.05pt;margin-top:-37.7pt;width:483.85pt;height:51.85pt;z-index:25161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" fillcolor="white [3201]" strokecolor="black [3200]" strokeweight="2pt">
            <v:textbox style="mso-next-textbox:#Rectangle 1">
              <w:txbxContent>
                <w:p w14:paraId="0E2B477B" w14:textId="77777777" w:rsidR="00431E8A" w:rsidRPr="00E15038" w:rsidRDefault="00431E8A" w:rsidP="001F2E7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Description globale du projet</w:t>
                  </w:r>
                </w:p>
              </w:txbxContent>
            </v:textbox>
          </v:rect>
        </w:pict>
      </w:r>
    </w:p>
    <w:p w14:paraId="11BD71BB" w14:textId="77777777" w:rsidR="00B6005A" w:rsidRDefault="00B6005A" w:rsidP="00B6005A">
      <w:pPr>
        <w:ind w:firstLine="708"/>
        <w:rPr>
          <w:sz w:val="40"/>
          <w:szCs w:val="40"/>
        </w:rPr>
      </w:pPr>
      <w:r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PROJET D’ÉTUDE</w:t>
      </w:r>
    </w:p>
    <w:p w14:paraId="2BC0CBBB" w14:textId="77777777" w:rsidR="00B6005A" w:rsidRPr="0066294A" w:rsidRDefault="00B6005A" w:rsidP="00B6005A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66294A">
        <w:rPr>
          <w:rFonts w:ascii="Times New Roman" w:hAnsi="Times New Roman" w:cs="Times New Roman"/>
          <w:b/>
          <w:sz w:val="28"/>
          <w:szCs w:val="28"/>
          <w:u w:val="single"/>
        </w:rPr>
        <w:t>Détails du nouveau Projet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 Fais ta chambre »</w:t>
      </w:r>
      <w:r w:rsidR="005969B2">
        <w:rPr>
          <w:rFonts w:ascii="Times New Roman" w:hAnsi="Times New Roman" w:cs="Times New Roman"/>
          <w:b/>
          <w:sz w:val="28"/>
          <w:szCs w:val="28"/>
          <w:u w:val="single"/>
        </w:rPr>
        <w:t xml:space="preserve"> en NETATMO</w:t>
      </w:r>
    </w:p>
    <w:p w14:paraId="1E5492A3" w14:textId="77777777" w:rsidR="00B6005A" w:rsidRDefault="00B6005A" w:rsidP="00513CEE">
      <w:pPr>
        <w:ind w:left="708" w:right="282"/>
        <w:rPr>
          <w:rFonts w:ascii="Times New Roman" w:hAnsi="Times New Roman" w:cs="Times New Roman"/>
          <w:b/>
          <w:color w:val="363435"/>
        </w:rPr>
      </w:pPr>
      <w:r w:rsidRPr="00BA7F25">
        <w:rPr>
          <w:rFonts w:ascii="Times New Roman" w:hAnsi="Times New Roman" w:cs="Times New Roman"/>
          <w:b/>
          <w:color w:val="363435"/>
        </w:rPr>
        <w:t>Pour</w:t>
      </w:r>
      <w:r w:rsidR="00EC1183">
        <w:rPr>
          <w:rFonts w:ascii="Times New Roman" w:hAnsi="Times New Roman" w:cs="Times New Roman"/>
          <w:b/>
          <w:color w:val="363435"/>
        </w:rPr>
        <w:t xml:space="preserve"> implanter </w:t>
      </w:r>
      <w:r w:rsidR="005B0F74">
        <w:rPr>
          <w:rFonts w:ascii="Times New Roman" w:hAnsi="Times New Roman" w:cs="Times New Roman"/>
          <w:b/>
          <w:color w:val="363435"/>
        </w:rPr>
        <w:t xml:space="preserve">la domotique </w:t>
      </w:r>
      <w:r w:rsidR="00EC1183">
        <w:rPr>
          <w:rFonts w:ascii="Times New Roman" w:hAnsi="Times New Roman" w:cs="Times New Roman"/>
          <w:b/>
          <w:color w:val="363435"/>
        </w:rPr>
        <w:t xml:space="preserve">LEGRAND dans </w:t>
      </w:r>
      <w:r w:rsidR="003544B5">
        <w:rPr>
          <w:rFonts w:ascii="Times New Roman" w:hAnsi="Times New Roman" w:cs="Times New Roman"/>
          <w:b/>
          <w:color w:val="363435"/>
        </w:rPr>
        <w:t>la</w:t>
      </w:r>
      <w:r w:rsidR="00EC1183">
        <w:rPr>
          <w:rFonts w:ascii="Times New Roman" w:hAnsi="Times New Roman" w:cs="Times New Roman"/>
          <w:b/>
          <w:color w:val="363435"/>
        </w:rPr>
        <w:t xml:space="preserve"> région </w:t>
      </w:r>
      <w:r w:rsidR="005B0F74">
        <w:rPr>
          <w:rFonts w:ascii="Times New Roman" w:hAnsi="Times New Roman" w:cs="Times New Roman"/>
          <w:b/>
          <w:color w:val="363435"/>
        </w:rPr>
        <w:t>Rhône</w:t>
      </w:r>
      <w:r w:rsidR="00B17FE7">
        <w:rPr>
          <w:rFonts w:ascii="Times New Roman" w:hAnsi="Times New Roman" w:cs="Times New Roman"/>
          <w:b/>
          <w:color w:val="363435"/>
        </w:rPr>
        <w:t>-</w:t>
      </w:r>
      <w:r w:rsidR="00EC1183">
        <w:rPr>
          <w:rFonts w:ascii="Times New Roman" w:hAnsi="Times New Roman" w:cs="Times New Roman"/>
          <w:b/>
          <w:color w:val="363435"/>
        </w:rPr>
        <w:t>Alpes</w:t>
      </w:r>
      <w:r w:rsidR="005B0F74">
        <w:rPr>
          <w:rFonts w:ascii="Times New Roman" w:hAnsi="Times New Roman" w:cs="Times New Roman"/>
          <w:b/>
          <w:color w:val="363435"/>
        </w:rPr>
        <w:t xml:space="preserve">, </w:t>
      </w:r>
      <w:r w:rsidRPr="00BA7F25">
        <w:rPr>
          <w:rFonts w:ascii="Times New Roman" w:hAnsi="Times New Roman" w:cs="Times New Roman"/>
          <w:b/>
          <w:color w:val="363435"/>
        </w:rPr>
        <w:t>l</w:t>
      </w:r>
      <w:r w:rsidR="005B0F74">
        <w:rPr>
          <w:rFonts w:ascii="Times New Roman" w:hAnsi="Times New Roman" w:cs="Times New Roman"/>
          <w:b/>
          <w:color w:val="363435"/>
        </w:rPr>
        <w:t xml:space="preserve">’idée est </w:t>
      </w:r>
      <w:r w:rsidR="00B17FE7">
        <w:rPr>
          <w:rFonts w:ascii="Times New Roman" w:hAnsi="Times New Roman" w:cs="Times New Roman"/>
          <w:b/>
          <w:color w:val="363435"/>
        </w:rPr>
        <w:t xml:space="preserve">que le jeune /apprenti/ élève, réalise et utilise la domotique </w:t>
      </w:r>
      <w:r w:rsidR="005969B2">
        <w:rPr>
          <w:rFonts w:ascii="Times New Roman" w:hAnsi="Times New Roman" w:cs="Times New Roman"/>
          <w:b/>
          <w:color w:val="363435"/>
        </w:rPr>
        <w:t xml:space="preserve">en NETATMO </w:t>
      </w:r>
      <w:r w:rsidR="00B17FE7">
        <w:rPr>
          <w:rFonts w:ascii="Times New Roman" w:hAnsi="Times New Roman" w:cs="Times New Roman"/>
          <w:b/>
          <w:color w:val="363435"/>
        </w:rPr>
        <w:t>suivant ses désire ou son imagination</w:t>
      </w:r>
      <w:r w:rsidR="00C07113">
        <w:rPr>
          <w:rFonts w:ascii="Times New Roman" w:hAnsi="Times New Roman" w:cs="Times New Roman"/>
          <w:b/>
          <w:color w:val="363435"/>
        </w:rPr>
        <w:t>, en lui présentant les produits LEGRAND (interrupteur, bouton poussoir, scénario, écran tactile, etc….)/</w:t>
      </w:r>
      <w:r w:rsidR="00B17FE7">
        <w:rPr>
          <w:rFonts w:ascii="Times New Roman" w:hAnsi="Times New Roman" w:cs="Times New Roman"/>
          <w:b/>
          <w:color w:val="363435"/>
        </w:rPr>
        <w:br/>
        <w:t>Objectif va être que le jeune utilise la domotique pour lui-même en réalisant sa chambre suivant ses envies</w:t>
      </w:r>
      <w:r w:rsidR="009F70D0">
        <w:rPr>
          <w:rFonts w:ascii="Times New Roman" w:hAnsi="Times New Roman" w:cs="Times New Roman"/>
          <w:b/>
          <w:color w:val="363435"/>
        </w:rPr>
        <w:t xml:space="preserve"> avec une liberté quasi-totale.</w:t>
      </w:r>
      <w:r w:rsidR="00B17FE7">
        <w:rPr>
          <w:rFonts w:ascii="Times New Roman" w:hAnsi="Times New Roman" w:cs="Times New Roman"/>
          <w:b/>
          <w:color w:val="363435"/>
        </w:rPr>
        <w:br/>
      </w:r>
      <w:r w:rsidR="006E506A">
        <w:rPr>
          <w:rFonts w:ascii="Times New Roman" w:hAnsi="Times New Roman" w:cs="Times New Roman"/>
          <w:b/>
          <w:color w:val="363435"/>
        </w:rPr>
        <w:t>La partie enseignant ou apprentissage va juste imposer quelques idées subtiles qui peut être pratique au quotidien.</w:t>
      </w:r>
    </w:p>
    <w:p w14:paraId="2D8A388E" w14:textId="77777777" w:rsidR="006E506A" w:rsidRDefault="006E506A" w:rsidP="006E506A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14:paraId="2AA8620D" w14:textId="77777777" w:rsidR="006E506A" w:rsidRPr="00554406" w:rsidRDefault="006E506A" w:rsidP="006E506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4406">
        <w:rPr>
          <w:rFonts w:ascii="Times New Roman" w:hAnsi="Times New Roman" w:cs="Times New Roman"/>
          <w:b/>
          <w:sz w:val="28"/>
          <w:szCs w:val="28"/>
          <w:u w:val="single"/>
        </w:rPr>
        <w:t xml:space="preserve">Première partie : </w:t>
      </w:r>
    </w:p>
    <w:p w14:paraId="18C6449F" w14:textId="77777777" w:rsidR="009F70D0" w:rsidRDefault="006E506A" w:rsidP="006E506A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On donne au jeune la disposition de sa chambre, avec comme implantation </w:t>
      </w:r>
      <w:r w:rsidR="009F70D0">
        <w:rPr>
          <w:rFonts w:ascii="Times New Roman" w:hAnsi="Times New Roman" w:cs="Times New Roman"/>
          <w:b/>
          <w:color w:val="363435"/>
        </w:rPr>
        <w:t>son bureau</w:t>
      </w:r>
      <w:r w:rsidR="00A77DD4">
        <w:rPr>
          <w:rFonts w:ascii="Times New Roman" w:hAnsi="Times New Roman" w:cs="Times New Roman"/>
          <w:b/>
          <w:color w:val="363435"/>
        </w:rPr>
        <w:t>,</w:t>
      </w:r>
      <w:r w:rsidR="009F70D0">
        <w:rPr>
          <w:rFonts w:ascii="Times New Roman" w:hAnsi="Times New Roman" w:cs="Times New Roman"/>
          <w:b/>
          <w:color w:val="363435"/>
        </w:rPr>
        <w:t xml:space="preserve"> son radiateur</w:t>
      </w:r>
      <w:r w:rsidR="00F90DDD">
        <w:rPr>
          <w:rFonts w:ascii="Times New Roman" w:hAnsi="Times New Roman" w:cs="Times New Roman"/>
          <w:b/>
          <w:color w:val="363435"/>
        </w:rPr>
        <w:t xml:space="preserve"> </w:t>
      </w:r>
      <w:r w:rsidR="00A77DD4">
        <w:rPr>
          <w:rFonts w:ascii="Times New Roman" w:hAnsi="Times New Roman" w:cs="Times New Roman"/>
          <w:b/>
          <w:color w:val="363435"/>
        </w:rPr>
        <w:t>(à droite du bureau)</w:t>
      </w:r>
      <w:r w:rsidR="009F70D0">
        <w:rPr>
          <w:rFonts w:ascii="Times New Roman" w:hAnsi="Times New Roman" w:cs="Times New Roman"/>
          <w:b/>
          <w:color w:val="363435"/>
        </w:rPr>
        <w:t xml:space="preserve"> et son lit.</w:t>
      </w:r>
    </w:p>
    <w:p w14:paraId="09434E93" w14:textId="77777777" w:rsidR="00003E65" w:rsidRDefault="00003E65" w:rsidP="006E506A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</w:p>
    <w:p w14:paraId="762A0377" w14:textId="77777777" w:rsidR="00003E65" w:rsidRDefault="00003E65" w:rsidP="006E506A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L’objectif ici est de montrer au jeune que la domotique est facile à implanter suivant ses envies.</w:t>
      </w:r>
    </w:p>
    <w:p w14:paraId="44D3D08F" w14:textId="77777777" w:rsidR="009F70D0" w:rsidRDefault="00F72E63" w:rsidP="006E506A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noProof/>
          <w:color w:val="363435"/>
          <w:lang w:eastAsia="fr-FR"/>
        </w:rPr>
        <w:drawing>
          <wp:anchor distT="0" distB="0" distL="114300" distR="114300" simplePos="0" relativeHeight="251586048" behindDoc="0" locked="0" layoutInCell="1" allowOverlap="1" wp14:anchorId="0AB0BB43" wp14:editId="5683D7B2">
            <wp:simplePos x="0" y="0"/>
            <wp:positionH relativeFrom="column">
              <wp:posOffset>485775</wp:posOffset>
            </wp:positionH>
            <wp:positionV relativeFrom="paragraph">
              <wp:posOffset>186690</wp:posOffset>
            </wp:positionV>
            <wp:extent cx="6743230" cy="344805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47854" cy="34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F4E02F" w14:textId="77777777" w:rsidR="006E506A" w:rsidRPr="00760D73" w:rsidRDefault="009F70D0" w:rsidP="006E506A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 </w:t>
      </w:r>
    </w:p>
    <w:p w14:paraId="29492392" w14:textId="77777777" w:rsidR="006E506A" w:rsidRDefault="006E506A" w:rsidP="00B6005A">
      <w:pPr>
        <w:ind w:left="708"/>
        <w:rPr>
          <w:rFonts w:ascii="Times New Roman" w:hAnsi="Times New Roman" w:cs="Times New Roman"/>
          <w:b/>
          <w:color w:val="363435"/>
        </w:rPr>
      </w:pPr>
    </w:p>
    <w:p w14:paraId="75E6703A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46C5942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6BA8F9F0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C895889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C164C6C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0E7E9E1C" w14:textId="77777777" w:rsidR="00B6005A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390C9F8E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2146" type="#_x0000_t202" style="position:absolute;left:0;text-align:left;margin-left:249.75pt;margin-top:27.1pt;width:78pt;height:25.5pt;z-index:25162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" fillcolor="#fbd4b4 [1305]">
            <v:textbox style="mso-next-textbox:#Zone de texte 2">
              <w:txbxContent>
                <w:p w14:paraId="1F7B1F16" w14:textId="77777777" w:rsidR="00431E8A" w:rsidRPr="004D0ABF" w:rsidRDefault="00431E8A" w:rsidP="00F5631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D0ABF">
                    <w:rPr>
                      <w:rFonts w:ascii="Times New Roman" w:hAnsi="Times New Roman" w:cs="Times New Roman"/>
                      <w:b/>
                    </w:rPr>
                    <w:t>CHAMBRE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3451D67D">
          <v:shape id="_x0000_s2144" type="#_x0000_t202" style="position:absolute;left:0;text-align:left;margin-left:57.6pt;margin-top:27.1pt;width:64.5pt;height:25.5pt;z-index:25162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" fillcolor="#d6e3bc [1302]">
            <v:textbox style="mso-next-textbox:#_x0000_s2144">
              <w:txbxContent>
                <w:p w14:paraId="13644D12" w14:textId="77777777" w:rsidR="00431E8A" w:rsidRPr="008176E1" w:rsidRDefault="00431E8A" w:rsidP="00F5631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76E1">
                    <w:rPr>
                      <w:rFonts w:ascii="Times New Roman" w:hAnsi="Times New Roman" w:cs="Times New Roman"/>
                      <w:b/>
                    </w:rPr>
                    <w:t>ENTREE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429E5353">
          <v:shape id="_x0000_s2145" type="#_x0000_t202" style="position:absolute;left:0;text-align:left;margin-left:147.75pt;margin-top:26.35pt;width:79.5pt;height:25.5pt;z-index:25162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" fillcolor="#b6dde8 [1304]">
            <v:textbox style="mso-next-textbox:#_x0000_s2145">
              <w:txbxContent>
                <w:p w14:paraId="761D4330" w14:textId="77777777" w:rsidR="00431E8A" w:rsidRPr="008176E1" w:rsidRDefault="00431E8A" w:rsidP="00F5631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COULOIR</w:t>
                  </w:r>
                </w:p>
              </w:txbxContent>
            </v:textbox>
          </v:shape>
        </w:pict>
      </w:r>
    </w:p>
    <w:p w14:paraId="2A84479A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FBBB7F6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F8D2A1D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75957AE4" w14:textId="77777777" w:rsidR="007756E4" w:rsidRPr="00760D73" w:rsidRDefault="007756E4" w:rsidP="007756E4">
      <w:pPr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   </w:t>
      </w:r>
      <w:r w:rsidRPr="00760D73">
        <w:rPr>
          <w:rFonts w:ascii="Times New Roman" w:hAnsi="Times New Roman" w:cs="Times New Roman"/>
          <w:b/>
          <w:color w:val="363435"/>
        </w:rPr>
        <w:t>L</w:t>
      </w:r>
      <w:r>
        <w:rPr>
          <w:rFonts w:ascii="Times New Roman" w:hAnsi="Times New Roman" w:cs="Times New Roman"/>
          <w:b/>
          <w:color w:val="363435"/>
        </w:rPr>
        <w:t>e jeune doit réaliser suivant ses désirs, sa chambre, son couloir et l’entrée de la maison.</w:t>
      </w:r>
    </w:p>
    <w:p w14:paraId="02986D4D" w14:textId="77777777" w:rsidR="007756E4" w:rsidRDefault="007756E4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CA5C8D0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6F15A2FC" w14:textId="77777777" w:rsidR="00003E65" w:rsidRDefault="00003E65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C1AA312" w14:textId="77777777" w:rsidR="00B6005A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4EEF6FCB">
          <v:rect id="Rectangle 305" o:spid="_x0000_s2143" style="position:absolute;left:0;text-align:left;margin-left:87.05pt;margin-top:-37.7pt;width:483.85pt;height:51.8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" fillcolor="white [3201]" strokecolor="black [3200]" strokeweight="2pt">
            <v:textbox style="mso-next-textbox:#Rectangle 305">
              <w:txbxContent>
                <w:p w14:paraId="414F3A12" w14:textId="77777777" w:rsidR="00431E8A" w:rsidRPr="00E15038" w:rsidRDefault="00431E8A" w:rsidP="00551BD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Description globale du projet</w:t>
                  </w:r>
                </w:p>
              </w:txbxContent>
            </v:textbox>
          </v:rect>
        </w:pict>
      </w:r>
    </w:p>
    <w:p w14:paraId="14EEB764" w14:textId="77777777" w:rsidR="00A77DD4" w:rsidRPr="00554406" w:rsidRDefault="00A77DD4" w:rsidP="00A77DD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4406">
        <w:rPr>
          <w:rFonts w:ascii="Times New Roman" w:hAnsi="Times New Roman" w:cs="Times New Roman"/>
          <w:b/>
          <w:sz w:val="28"/>
          <w:szCs w:val="28"/>
          <w:u w:val="single"/>
        </w:rPr>
        <w:t xml:space="preserve">Règles pour le jeune : </w:t>
      </w:r>
    </w:p>
    <w:p w14:paraId="24FE469B" w14:textId="77777777" w:rsidR="00F90DDD" w:rsidRDefault="00F90DDD" w:rsidP="00A77DD4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 w:rsidRPr="00F90DDD">
        <w:rPr>
          <w:rFonts w:ascii="Times New Roman" w:hAnsi="Times New Roman" w:cs="Times New Roman"/>
          <w:b/>
          <w:color w:val="0000FF"/>
        </w:rPr>
        <w:sym w:font="Wingdings" w:char="F08C"/>
      </w:r>
      <w:r w:rsidRPr="00037D03">
        <w:rPr>
          <w:rFonts w:ascii="Times New Roman" w:hAnsi="Times New Roman" w:cs="Times New Roman"/>
          <w:b/>
          <w:color w:val="000000" w:themeColor="text1"/>
        </w:rPr>
        <w:t>Les gaines :</w:t>
      </w:r>
    </w:p>
    <w:p w14:paraId="49E76287" w14:textId="77777777" w:rsidR="00F90DDD" w:rsidRDefault="00F90DDD" w:rsidP="00A77DD4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</w:p>
    <w:tbl>
      <w:tblPr>
        <w:tblStyle w:val="Grilledutableau"/>
        <w:tblW w:w="0" w:type="auto"/>
        <w:tblInd w:w="708" w:type="dxa"/>
        <w:tblLook w:val="04A0" w:firstRow="1" w:lastRow="0" w:firstColumn="1" w:lastColumn="0" w:noHBand="0" w:noVBand="1"/>
      </w:tblPr>
      <w:tblGrid>
        <w:gridCol w:w="3548"/>
        <w:gridCol w:w="1835"/>
        <w:gridCol w:w="5262"/>
      </w:tblGrid>
      <w:tr w:rsidR="00B34B48" w14:paraId="164FD402" w14:textId="77777777" w:rsidTr="00B34B48">
        <w:trPr>
          <w:trHeight w:val="302"/>
        </w:trPr>
        <w:tc>
          <w:tcPr>
            <w:tcW w:w="3548" w:type="dxa"/>
            <w:shd w:val="clear" w:color="auto" w:fill="BFBFBF" w:themeFill="background1" w:themeFillShade="BF"/>
            <w:vAlign w:val="center"/>
          </w:tcPr>
          <w:p w14:paraId="4CBBB40D" w14:textId="77777777" w:rsidR="00F90DDD" w:rsidRPr="00037D03" w:rsidRDefault="00F90DDD" w:rsidP="00037D0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37D03">
              <w:rPr>
                <w:rFonts w:ascii="Times New Roman" w:hAnsi="Times New Roman" w:cs="Times New Roman"/>
                <w:b/>
                <w:color w:val="000000" w:themeColor="text1"/>
              </w:rPr>
              <w:t>Gaine</w:t>
            </w:r>
          </w:p>
        </w:tc>
        <w:tc>
          <w:tcPr>
            <w:tcW w:w="1835" w:type="dxa"/>
            <w:shd w:val="clear" w:color="auto" w:fill="BFBFBF" w:themeFill="background1" w:themeFillShade="BF"/>
            <w:vAlign w:val="center"/>
          </w:tcPr>
          <w:p w14:paraId="57F73CD9" w14:textId="77777777" w:rsidR="00F90DDD" w:rsidRPr="00037D03" w:rsidRDefault="00037D03" w:rsidP="00037D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37D03">
              <w:rPr>
                <w:rFonts w:ascii="Times New Roman" w:hAnsi="Times New Roman" w:cs="Times New Roman"/>
                <w:b/>
                <w:color w:val="000000" w:themeColor="text1"/>
              </w:rPr>
              <w:t>Couleur</w:t>
            </w:r>
          </w:p>
        </w:tc>
        <w:tc>
          <w:tcPr>
            <w:tcW w:w="5262" w:type="dxa"/>
            <w:shd w:val="clear" w:color="auto" w:fill="BFBFBF" w:themeFill="background1" w:themeFillShade="BF"/>
            <w:vAlign w:val="center"/>
          </w:tcPr>
          <w:p w14:paraId="42E640C6" w14:textId="77777777" w:rsidR="00F90DDD" w:rsidRPr="00037D03" w:rsidRDefault="00037D03" w:rsidP="00037D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37D03">
              <w:rPr>
                <w:rFonts w:ascii="Times New Roman" w:hAnsi="Times New Roman" w:cs="Times New Roman"/>
                <w:b/>
                <w:color w:val="000000" w:themeColor="text1"/>
              </w:rPr>
              <w:t>Utilisation</w:t>
            </w:r>
          </w:p>
        </w:tc>
      </w:tr>
      <w:tr w:rsidR="00037D03" w14:paraId="6E86DFC9" w14:textId="77777777" w:rsidTr="004646C9">
        <w:trPr>
          <w:trHeight w:val="284"/>
        </w:trPr>
        <w:tc>
          <w:tcPr>
            <w:tcW w:w="3548" w:type="dxa"/>
          </w:tcPr>
          <w:p w14:paraId="0F850FAB" w14:textId="77777777" w:rsidR="00F90DDD" w:rsidRDefault="00037D03" w:rsidP="00037D03">
            <w:pPr>
              <w:spacing w:before="60" w:after="60"/>
              <w:rPr>
                <w:rFonts w:ascii="Times New Roman" w:hAnsi="Times New Roman" w:cs="Times New Roman"/>
                <w:b/>
                <w:color w:val="363435"/>
              </w:rPr>
            </w:pPr>
            <w:r>
              <w:rPr>
                <w:rFonts w:ascii="Times New Roman" w:hAnsi="Times New Roman" w:cs="Times New Roman"/>
                <w:b/>
                <w:noProof/>
                <w:color w:val="363435"/>
                <w:lang w:eastAsia="fr-FR"/>
              </w:rPr>
              <w:drawing>
                <wp:inline distT="0" distB="0" distL="0" distR="0" wp14:anchorId="52A09404">
                  <wp:extent cx="2053226" cy="504000"/>
                  <wp:effectExtent l="0" t="0" r="4445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2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vAlign w:val="center"/>
          </w:tcPr>
          <w:p w14:paraId="7EB6DCC6" w14:textId="77777777" w:rsidR="00F90DDD" w:rsidRPr="00B34B48" w:rsidRDefault="00037D03" w:rsidP="00B34B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B34B48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GRISE</w:t>
            </w:r>
          </w:p>
        </w:tc>
        <w:tc>
          <w:tcPr>
            <w:tcW w:w="5262" w:type="dxa"/>
            <w:vAlign w:val="center"/>
          </w:tcPr>
          <w:p w14:paraId="484086F9" w14:textId="77777777" w:rsidR="00F90DDD" w:rsidRDefault="00A04791" w:rsidP="004646C9">
            <w:pPr>
              <w:rPr>
                <w:rFonts w:ascii="Times New Roman" w:hAnsi="Times New Roman" w:cs="Times New Roman"/>
                <w:b/>
                <w:color w:val="363435"/>
              </w:rPr>
            </w:pPr>
            <w:r w:rsidRPr="00A04791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Courant fort :</w:t>
            </w:r>
            <w:r>
              <w:rPr>
                <w:rFonts w:ascii="Times New Roman" w:hAnsi="Times New Roman" w:cs="Times New Roman"/>
                <w:b/>
                <w:color w:val="363435"/>
              </w:rPr>
              <w:t xml:space="preserve"> Prises, spots, …. </w:t>
            </w:r>
          </w:p>
        </w:tc>
      </w:tr>
      <w:tr w:rsidR="00037D03" w14:paraId="60526D6D" w14:textId="77777777" w:rsidTr="004646C9">
        <w:trPr>
          <w:trHeight w:val="302"/>
        </w:trPr>
        <w:tc>
          <w:tcPr>
            <w:tcW w:w="3548" w:type="dxa"/>
          </w:tcPr>
          <w:p w14:paraId="47442059" w14:textId="77777777" w:rsidR="00F90DDD" w:rsidRDefault="00037D03" w:rsidP="00037D03">
            <w:pPr>
              <w:spacing w:before="60" w:after="60"/>
              <w:rPr>
                <w:rFonts w:ascii="Times New Roman" w:hAnsi="Times New Roman" w:cs="Times New Roman"/>
                <w:b/>
                <w:color w:val="363435"/>
              </w:rPr>
            </w:pPr>
            <w:r>
              <w:rPr>
                <w:rFonts w:ascii="Times New Roman" w:hAnsi="Times New Roman" w:cs="Times New Roman"/>
                <w:b/>
                <w:noProof/>
                <w:color w:val="363435"/>
                <w:lang w:eastAsia="fr-FR"/>
              </w:rPr>
              <w:drawing>
                <wp:inline distT="0" distB="0" distL="0" distR="0" wp14:anchorId="755B2C0D">
                  <wp:extent cx="2053227" cy="504000"/>
                  <wp:effectExtent l="0" t="0" r="4445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2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vAlign w:val="center"/>
          </w:tcPr>
          <w:p w14:paraId="1B99D9C4" w14:textId="77777777" w:rsidR="00F90DDD" w:rsidRDefault="00B34B48" w:rsidP="00B34B48">
            <w:pPr>
              <w:jc w:val="center"/>
              <w:rPr>
                <w:rFonts w:ascii="Times New Roman" w:hAnsi="Times New Roman" w:cs="Times New Roman"/>
                <w:b/>
                <w:color w:val="363435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VERT</w:t>
            </w:r>
          </w:p>
        </w:tc>
        <w:tc>
          <w:tcPr>
            <w:tcW w:w="5262" w:type="dxa"/>
            <w:vAlign w:val="center"/>
          </w:tcPr>
          <w:p w14:paraId="7843E919" w14:textId="77777777" w:rsidR="00F90DDD" w:rsidRDefault="00A04791" w:rsidP="004646C9">
            <w:pPr>
              <w:rPr>
                <w:rFonts w:ascii="Times New Roman" w:hAnsi="Times New Roman" w:cs="Times New Roman"/>
                <w:b/>
                <w:color w:val="363435"/>
              </w:rPr>
            </w:pPr>
            <w:r w:rsidRPr="00A04791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Courant faible :</w:t>
            </w:r>
            <w:r w:rsidRPr="00A04791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D</w:t>
            </w:r>
            <w:r>
              <w:rPr>
                <w:rFonts w:ascii="Times New Roman" w:hAnsi="Times New Roman" w:cs="Times New Roman"/>
                <w:b/>
                <w:color w:val="363435"/>
              </w:rPr>
              <w:t>omotique, Bus, USB, RJ45, …</w:t>
            </w:r>
          </w:p>
        </w:tc>
      </w:tr>
      <w:tr w:rsidR="00037D03" w14:paraId="1B848085" w14:textId="77777777" w:rsidTr="004646C9">
        <w:trPr>
          <w:trHeight w:val="284"/>
        </w:trPr>
        <w:tc>
          <w:tcPr>
            <w:tcW w:w="3548" w:type="dxa"/>
          </w:tcPr>
          <w:p w14:paraId="553CC67D" w14:textId="77777777" w:rsidR="00F90DDD" w:rsidRDefault="00037D03" w:rsidP="00037D03">
            <w:pPr>
              <w:spacing w:before="60" w:after="60"/>
              <w:rPr>
                <w:rFonts w:ascii="Times New Roman" w:hAnsi="Times New Roman" w:cs="Times New Roman"/>
                <w:b/>
                <w:color w:val="363435"/>
              </w:rPr>
            </w:pPr>
            <w:r>
              <w:rPr>
                <w:rFonts w:ascii="Times New Roman" w:hAnsi="Times New Roman" w:cs="Times New Roman"/>
                <w:b/>
                <w:noProof/>
                <w:color w:val="363435"/>
                <w:lang w:eastAsia="fr-FR"/>
              </w:rPr>
              <w:drawing>
                <wp:inline distT="0" distB="0" distL="0" distR="0" wp14:anchorId="45B5DD51">
                  <wp:extent cx="2053230" cy="504000"/>
                  <wp:effectExtent l="0" t="0" r="4445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3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vAlign w:val="center"/>
          </w:tcPr>
          <w:p w14:paraId="179785B9" w14:textId="77777777" w:rsidR="00F90DDD" w:rsidRDefault="00B34B48" w:rsidP="00B34B48">
            <w:pPr>
              <w:jc w:val="center"/>
              <w:rPr>
                <w:rFonts w:ascii="Times New Roman" w:hAnsi="Times New Roman" w:cs="Times New Roman"/>
                <w:b/>
                <w:color w:val="363435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BLEU</w:t>
            </w:r>
          </w:p>
        </w:tc>
        <w:tc>
          <w:tcPr>
            <w:tcW w:w="5262" w:type="dxa"/>
            <w:vAlign w:val="center"/>
          </w:tcPr>
          <w:p w14:paraId="2AF1DBA8" w14:textId="77777777" w:rsidR="00F90DDD" w:rsidRDefault="00A04791" w:rsidP="004646C9">
            <w:pPr>
              <w:rPr>
                <w:rFonts w:ascii="Times New Roman" w:hAnsi="Times New Roman" w:cs="Times New Roman"/>
                <w:b/>
                <w:color w:val="363435"/>
              </w:rPr>
            </w:pPr>
            <w:r w:rsidRPr="00A04791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Courant fort ou faible :</w:t>
            </w:r>
            <w:r w:rsidRPr="00A04791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363435"/>
              </w:rPr>
              <w:t>Choix de l’élève</w:t>
            </w:r>
          </w:p>
        </w:tc>
      </w:tr>
    </w:tbl>
    <w:p w14:paraId="4543228B" w14:textId="77777777" w:rsidR="00F90DDD" w:rsidRDefault="00F90DDD" w:rsidP="00A77DD4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</w:p>
    <w:p w14:paraId="3B90F920" w14:textId="77777777" w:rsidR="008027D2" w:rsidRDefault="004646C9" w:rsidP="00A77DD4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 w:rsidRPr="004646C9">
        <w:rPr>
          <w:rFonts w:ascii="Times New Roman" w:hAnsi="Times New Roman" w:cs="Times New Roman"/>
          <w:b/>
          <w:color w:val="000000" w:themeColor="text1"/>
          <w:u w:val="single"/>
        </w:rPr>
        <w:t>Exemple :</w:t>
      </w:r>
    </w:p>
    <w:p w14:paraId="43B2172B" w14:textId="77777777" w:rsidR="00A77DD4" w:rsidRPr="00760D73" w:rsidRDefault="008027D2" w:rsidP="00A77DD4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Pour le plafond le jeune aura le choix entre des spots ou des haut-parleurs</w:t>
      </w:r>
      <w:r w:rsidR="00435FBF">
        <w:rPr>
          <w:rFonts w:ascii="Times New Roman" w:hAnsi="Times New Roman" w:cs="Times New Roman"/>
          <w:b/>
          <w:color w:val="363435"/>
        </w:rPr>
        <w:t xml:space="preserve"> ou rien.</w:t>
      </w:r>
    </w:p>
    <w:p w14:paraId="222F9E98" w14:textId="77777777" w:rsidR="00B6005A" w:rsidRDefault="003544B5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95264" behindDoc="0" locked="0" layoutInCell="1" allowOverlap="1" wp14:anchorId="6CF84A29" wp14:editId="384192BF">
            <wp:simplePos x="0" y="0"/>
            <wp:positionH relativeFrom="column">
              <wp:posOffset>800100</wp:posOffset>
            </wp:positionH>
            <wp:positionV relativeFrom="paragraph">
              <wp:posOffset>69850</wp:posOffset>
            </wp:positionV>
            <wp:extent cx="4170065" cy="2524125"/>
            <wp:effectExtent l="0" t="0" r="0" b="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700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FBF"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96288" behindDoc="0" locked="0" layoutInCell="1" allowOverlap="1" wp14:anchorId="0C41E9A7" wp14:editId="46A785FF">
            <wp:simplePos x="0" y="0"/>
            <wp:positionH relativeFrom="column">
              <wp:posOffset>4729133</wp:posOffset>
            </wp:positionH>
            <wp:positionV relativeFrom="paragraph">
              <wp:posOffset>4109</wp:posOffset>
            </wp:positionV>
            <wp:extent cx="695325" cy="695325"/>
            <wp:effectExtent l="0" t="0" r="9525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E3FC1F" w14:textId="77777777" w:rsidR="00B6005A" w:rsidRDefault="00435FB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87072" behindDoc="0" locked="0" layoutInCell="1" allowOverlap="1" wp14:anchorId="57AD6EBA" wp14:editId="1AF6ABC5">
            <wp:simplePos x="0" y="0"/>
            <wp:positionH relativeFrom="column">
              <wp:posOffset>5154799</wp:posOffset>
            </wp:positionH>
            <wp:positionV relativeFrom="paragraph">
              <wp:posOffset>127472</wp:posOffset>
            </wp:positionV>
            <wp:extent cx="762000" cy="762000"/>
            <wp:effectExtent l="0" t="0" r="0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noProof/>
          <w:lang w:eastAsia="fr-FR"/>
        </w:rPr>
        <w:pict w14:anchorId="337DC53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06" o:spid="_x0000_s2142" type="#_x0000_t32" style="position:absolute;left:0;text-align:left;margin-left:343.4pt;margin-top:3.4pt;width:32.4pt;height:45.8pt;flip:x;z-index:251624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" strokecolor="black [3200]" strokeweight="3pt">
            <v:stroke endarrow="open"/>
            <v:shadow on="t" color="black" opacity="22937f" origin=",.5" offset="0,.63889mm"/>
          </v:shape>
        </w:pict>
      </w:r>
    </w:p>
    <w:p w14:paraId="204BEF01" w14:textId="77777777" w:rsidR="00B6005A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7B039B2E">
          <v:shape id="Connecteur droit avec flèche 212" o:spid="_x0000_s2141" type="#_x0000_t32" style="position:absolute;left:0;text-align:left;margin-left:343.45pt;margin-top:24.95pt;width:65.2pt;height:45.8pt;flip:x y;z-index:251626496;visibility:visible;mso-width-relative:margin;mso-height-relative:margin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5465297F">
          <v:shape id="Connecteur droit avec flèche 211" o:spid="_x0000_s2140" type="#_x0000_t32" style="position:absolute;left:0;text-align:left;margin-left:344.5pt;margin-top:22.8pt;width:69.3pt;height:0;flip:x y;z-index:25162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" strokecolor="black [3200]" strokeweight="3pt">
            <v:stroke endarrow="open"/>
            <v:shadow on="t" color="black" opacity="22937f" origin=",.5" offset="0,.63889mm"/>
          </v:shape>
        </w:pict>
      </w:r>
    </w:p>
    <w:p w14:paraId="1C1CC69E" w14:textId="77777777" w:rsidR="00B6005A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position w:val="-1"/>
          <w:sz w:val="28"/>
          <w:szCs w:val="28"/>
          <w:u w:val="single"/>
        </w:rPr>
        <w:pict w14:anchorId="47F5DBA8">
          <v:shape id="Signe de multiplication 213" o:spid="_x0000_s2139" style="position:absolute;left:0;text-align:left;margin-left:396.85pt;margin-top:14.8pt;width:60.95pt;height:60.05pt;z-index:251627520;visibility:visible;mso-wrap-style:square;mso-wrap-distance-left:9pt;mso-wrap-distance-top:0;mso-wrap-distance-right:9pt;mso-wrap-distance-bottom:0;mso-position-horizontal-relative:text;mso-position-vertical-relative:text;v-text-anchor:middle" coordsize="774065,76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" path="m162746,206678r46330,-47024l387033,334982,564989,159654r46330,47024l434062,381318,611319,555957r-46330,47024l387033,427653,209076,602981,162746,555957,340003,381318,162746,206678xe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162746,206678;209076,159654;387033,334982;564989,159654;611319,206678;434062,381318;611319,555957;564989,602981;387033,427653;209076,602981;162746,555957;340003,381318;162746,206678" o:connectangles="0,0,0,0,0,0,0,0,0,0,0,0,0"/>
          </v:shape>
        </w:pict>
      </w:r>
    </w:p>
    <w:p w14:paraId="16FC594B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69FA4711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185598D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3C95229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D61C3DD" w14:textId="77777777" w:rsidR="00F47818" w:rsidRDefault="00F47818" w:rsidP="00F47818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0000FF"/>
        </w:rPr>
        <w:sym w:font="Wingdings" w:char="F08D"/>
      </w:r>
      <w:r w:rsidRPr="00037D03">
        <w:rPr>
          <w:rFonts w:ascii="Times New Roman" w:hAnsi="Times New Roman" w:cs="Times New Roman"/>
          <w:b/>
          <w:color w:val="000000" w:themeColor="text1"/>
        </w:rPr>
        <w:t xml:space="preserve">Les </w:t>
      </w:r>
      <w:r>
        <w:rPr>
          <w:rFonts w:ascii="Times New Roman" w:hAnsi="Times New Roman" w:cs="Times New Roman"/>
          <w:b/>
          <w:color w:val="000000" w:themeColor="text1"/>
        </w:rPr>
        <w:t>pots d’encastrements</w:t>
      </w:r>
      <w:r w:rsidRPr="00037D03">
        <w:rPr>
          <w:rFonts w:ascii="Times New Roman" w:hAnsi="Times New Roman" w:cs="Times New Roman"/>
          <w:b/>
          <w:color w:val="000000" w:themeColor="text1"/>
        </w:rPr>
        <w:t> :</w:t>
      </w:r>
    </w:p>
    <w:p w14:paraId="3AA3CE60" w14:textId="77777777" w:rsidR="00C75C93" w:rsidRPr="00760D73" w:rsidRDefault="00C75C93" w:rsidP="00C75C93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Pour les pots d’encastrement le jeune a totalement la liberté de leurs utilisations.</w:t>
      </w:r>
    </w:p>
    <w:p w14:paraId="39311197" w14:textId="77777777" w:rsidR="00C75C93" w:rsidRDefault="00C75C93" w:rsidP="00C75C93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 w:rsidRPr="004646C9">
        <w:rPr>
          <w:rFonts w:ascii="Times New Roman" w:hAnsi="Times New Roman" w:cs="Times New Roman"/>
          <w:b/>
          <w:color w:val="000000" w:themeColor="text1"/>
          <w:u w:val="single"/>
        </w:rPr>
        <w:t>Exemple :</w:t>
      </w:r>
    </w:p>
    <w:p w14:paraId="2A7CAA18" w14:textId="77777777" w:rsidR="00C75C93" w:rsidRPr="00760D73" w:rsidRDefault="00C75C93" w:rsidP="00C75C93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Pour le lit, le jeune peut décider de l’utilisation de chaque pot d’encastrement.</w:t>
      </w:r>
    </w:p>
    <w:p w14:paraId="0B962533" w14:textId="77777777" w:rsidR="00B6005A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3DF892CC">
          <v:shape id="Connecteur droit avec flèche 214" o:spid="_x0000_s2138" type="#_x0000_t32" style="position:absolute;left:0;text-align:left;margin-left:169.9pt;margin-top:22.65pt;width:112.9pt;height:12.9pt;flip:x y;z-index:25162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" strokecolor="black [3200]" strokeweight="3pt">
            <v:stroke endarrow="open"/>
            <v:shadow on="t" color="black" opacity="22937f" origin=",.5" offset="0,.63889mm"/>
          </v:shape>
        </w:pict>
      </w:r>
      <w:r w:rsidR="00C75C93"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88096" behindDoc="0" locked="0" layoutInCell="1" allowOverlap="1" wp14:anchorId="042482FD" wp14:editId="042871D2">
            <wp:simplePos x="0" y="0"/>
            <wp:positionH relativeFrom="column">
              <wp:posOffset>473006</wp:posOffset>
            </wp:positionH>
            <wp:positionV relativeFrom="paragraph">
              <wp:posOffset>3752</wp:posOffset>
            </wp:positionV>
            <wp:extent cx="2693234" cy="2081907"/>
            <wp:effectExtent l="0" t="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34" cy="20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1DDE23" w14:textId="77777777" w:rsidR="00435FB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07C1E673">
          <v:shape id="_x0000_s2137" type="#_x0000_t202" style="position:absolute;left:0;text-align:left;margin-left:275.3pt;margin-top:4.65pt;width:293.7pt;height:66.8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" fillcolor="#fbd4b4 [1305]">
            <v:textbox style="mso-next-textbox:#_x0000_s2137">
              <w:txbxContent>
                <w:p w14:paraId="4B810A89" w14:textId="77777777" w:rsidR="00431E8A" w:rsidRDefault="00431E8A" w:rsidP="000E1A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Ici le jeune peut mettre :</w:t>
                  </w:r>
                </w:p>
                <w:p w14:paraId="307E131F" w14:textId="77777777" w:rsidR="00431E8A" w:rsidRDefault="00431E8A" w:rsidP="000E1A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-interrupteur, scénario, spots, prises, port RJ45/USB, etc…</w:t>
                  </w:r>
                </w:p>
                <w:p w14:paraId="6FB04E92" w14:textId="77777777" w:rsidR="00431E8A" w:rsidRDefault="00431E8A" w:rsidP="000E1A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Ou </w:t>
                  </w:r>
                </w:p>
                <w:p w14:paraId="59C32DB9" w14:textId="77777777" w:rsidR="00431E8A" w:rsidRPr="004D0ABF" w:rsidRDefault="00431E8A" w:rsidP="000E1A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Rien.</w:t>
                  </w:r>
                </w:p>
              </w:txbxContent>
            </v:textbox>
          </v:shape>
        </w:pict>
      </w:r>
    </w:p>
    <w:p w14:paraId="06DF9892" w14:textId="77777777" w:rsidR="00435FB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34B288A5">
          <v:shape id="Connecteur droit avec flèche 217" o:spid="_x0000_s2136" type="#_x0000_t32" style="position:absolute;left:0;text-align:left;margin-left:226.1pt;margin-top:7.85pt;width:62.45pt;height:0;flip:x y;z-index:25163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" strokecolor="black [3200]" strokeweight="3pt">
            <v:stroke endarrow="open"/>
            <v:shadow on="t" color="black" opacity="22937f" origin=",.5" offset="0,.63889mm"/>
          </v:shape>
        </w:pict>
      </w:r>
    </w:p>
    <w:p w14:paraId="4AECC0D3" w14:textId="77777777" w:rsidR="00435FB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4030E4A1">
          <v:shape id="Connecteur droit avec flèche 216" o:spid="_x0000_s2135" type="#_x0000_t32" style="position:absolute;left:0;text-align:left;margin-left:213.95pt;margin-top:11.65pt;width:64.25pt;height:47.7pt;flip:x;z-index:25162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" strokecolor="black [3200]" strokeweight="3pt">
            <v:stroke endarrow="open"/>
            <v:shadow on="t" color="black" opacity="22937f" origin=",.5" offset="0,.63889mm"/>
          </v:shape>
        </w:pict>
      </w:r>
    </w:p>
    <w:p w14:paraId="77AE49CC" w14:textId="77777777" w:rsidR="00435FBF" w:rsidRDefault="00435FB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74520D91" w14:textId="77777777" w:rsidR="00435FB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2EBFC14B">
          <v:rect id="Rectangle 306" o:spid="_x0000_s2134" style="position:absolute;left:0;text-align:left;margin-left:87.05pt;margin-top:-37.7pt;width:483.85pt;height:51.8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" fillcolor="white [3201]" strokecolor="black [3200]" strokeweight="2pt">
            <v:textbox style="mso-next-textbox:#Rectangle 306">
              <w:txbxContent>
                <w:p w14:paraId="28372A71" w14:textId="77777777" w:rsidR="00431E8A" w:rsidRPr="00E15038" w:rsidRDefault="00431E8A" w:rsidP="00551BD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Description globale du projet</w:t>
                  </w:r>
                </w:p>
              </w:txbxContent>
            </v:textbox>
          </v:rect>
        </w:pict>
      </w:r>
    </w:p>
    <w:p w14:paraId="0ADF7AA0" w14:textId="77777777" w:rsidR="00435FBF" w:rsidRPr="00554406" w:rsidRDefault="006150FD" w:rsidP="002A2C43">
      <w:pPr>
        <w:spacing w:after="0"/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 w:rsidRPr="00554406">
        <w:rPr>
          <w:rFonts w:ascii="Times New Roman" w:hAnsi="Times New Roman" w:cs="Times New Roman"/>
          <w:b/>
          <w:sz w:val="28"/>
          <w:szCs w:val="28"/>
          <w:u w:val="single"/>
        </w:rPr>
        <w:t xml:space="preserve">Exemple attendu par le jeune : </w:t>
      </w:r>
    </w:p>
    <w:p w14:paraId="3A7004D9" w14:textId="77777777" w:rsidR="005A32E5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pict w14:anchorId="0D6714B2">
          <v:shape id="_x0000_s2133" type="#_x0000_t202" style="position:absolute;left:0;text-align:left;margin-left:190.5pt;margin-top:23.6pt;width:119.25pt;height:73.5pt;z-index:25164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" fillcolor="#d6e3bc [1302]">
            <v:textbox style="mso-next-textbox:#_x0000_s2133">
              <w:txbxContent>
                <w:p w14:paraId="00E38275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2 spots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1spot+1 détecteur</w:t>
                  </w:r>
                </w:p>
                <w:p w14:paraId="33107049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1spot +1 camera</w:t>
                  </w:r>
                </w:p>
                <w:p w14:paraId="18B079B0" w14:textId="77777777" w:rsidR="00431E8A" w:rsidRPr="008176E1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453919C2" w14:textId="77777777" w:rsidR="00431E8A" w:rsidRPr="008176E1" w:rsidRDefault="00431E8A" w:rsidP="002A2C4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14:paraId="7676BF90" w14:textId="77777777" w:rsidR="005A32E5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pict w14:anchorId="469197DA">
          <v:shape id="_x0000_s2132" type="#_x0000_t202" style="position:absolute;left:0;text-align:left;margin-left:366pt;margin-top:1.1pt;width:132pt;height:67.5pt;z-index:25164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" fillcolor="#b6dde8 [1304]">
            <v:textbox style="mso-next-textbox:#_x0000_s2132">
              <w:txbxContent>
                <w:p w14:paraId="5C952BC0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2 spots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1spot+1 détecteur</w:t>
                  </w:r>
                </w:p>
                <w:p w14:paraId="61BC4CAC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1spot +1 haut-parleur</w:t>
                  </w:r>
                </w:p>
                <w:p w14:paraId="0FD66038" w14:textId="77777777" w:rsidR="00431E8A" w:rsidRPr="008176E1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</w:txbxContent>
            </v:textbox>
          </v:shape>
        </w:pict>
      </w:r>
    </w:p>
    <w:p w14:paraId="449FE322" w14:textId="77777777" w:rsidR="00E77125" w:rsidRDefault="00E77125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4D977E0" w14:textId="77777777" w:rsidR="00E77125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5A7B5FF5">
          <v:shape id="Connecteur droit avec flèche 218" o:spid="_x0000_s2128" type="#_x0000_t32" style="position:absolute;left:0;text-align:left;margin-left:441pt;margin-top:5.55pt;width:35.25pt;height:46.5pt;z-index:25163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4A1D2B12">
          <v:shape id="Connecteur droit avec flèche 56" o:spid="_x0000_s2129" type="#_x0000_t32" style="position:absolute;left:0;text-align:left;margin-left:375.7pt;margin-top:7.8pt;width:35.25pt;height:46.5pt;flip:x;z-index:25163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5C0A2F0C">
          <v:shape id="Connecteur droit avec flèche 219" o:spid="_x0000_s2130" type="#_x0000_t32" style="position:absolute;left:0;text-align:left;margin-left:200.25pt;margin-top:3.7pt;width:35.25pt;height:46.5pt;flip:x;z-index:25164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0DBBD394">
          <v:shape id="Connecteur droit avec flèche 220" o:spid="_x0000_s2131" type="#_x0000_t32" style="position:absolute;left:0;text-align:left;margin-left:242.3pt;margin-top:3.7pt;width:35.25pt;height:46.5pt;z-index:25164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" strokecolor="black [3200]" strokeweight="3pt">
            <v:stroke endarrow="open"/>
            <v:shadow on="t" color="black" opacity="22937f" origin=",.5" offset="0,.63889mm"/>
          </v:shape>
        </w:pict>
      </w:r>
    </w:p>
    <w:p w14:paraId="65D8B51F" w14:textId="77777777" w:rsidR="00B6005A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89120" behindDoc="0" locked="0" layoutInCell="1" allowOverlap="1" wp14:anchorId="79B07DAC" wp14:editId="1EA3432F">
            <wp:simplePos x="0" y="0"/>
            <wp:positionH relativeFrom="column">
              <wp:posOffset>657225</wp:posOffset>
            </wp:positionH>
            <wp:positionV relativeFrom="paragraph">
              <wp:posOffset>13970</wp:posOffset>
            </wp:positionV>
            <wp:extent cx="6448425" cy="4984508"/>
            <wp:effectExtent l="0" t="0" r="0" b="0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57771" cy="49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A963EB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0E6AF94E" w14:textId="77777777" w:rsidR="00B6005A" w:rsidRDefault="00B6005A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8EACB07" w14:textId="77777777" w:rsidR="003F41F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pict w14:anchorId="02D2366F">
          <v:shape id="_x0000_s2126" type="#_x0000_t202" style="position:absolute;left:0;text-align:left;margin-left:206.25pt;margin-top:20.65pt;width:64.5pt;height:25.5pt;z-index:25163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" fillcolor="#d6e3bc [1302]">
            <v:textbox style="mso-next-textbox:#_x0000_s2126">
              <w:txbxContent>
                <w:p w14:paraId="664052AB" w14:textId="77777777" w:rsidR="00431E8A" w:rsidRPr="008176E1" w:rsidRDefault="00431E8A" w:rsidP="003F41F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76E1">
                    <w:rPr>
                      <w:rFonts w:ascii="Times New Roman" w:hAnsi="Times New Roman" w:cs="Times New Roman"/>
                      <w:b/>
                    </w:rPr>
                    <w:t>ENTREE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u w:val="single"/>
        </w:rPr>
        <w:pict w14:anchorId="557EF90B">
          <v:shape id="_x0000_s2127" type="#_x0000_t202" style="position:absolute;left:0;text-align:left;margin-left:334.5pt;margin-top:22.1pt;width:79.5pt;height:25.5pt;z-index:25163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" fillcolor="#b6dde8 [1304]">
            <v:textbox style="mso-next-textbox:#_x0000_s2127">
              <w:txbxContent>
                <w:p w14:paraId="2353ED36" w14:textId="77777777" w:rsidR="00431E8A" w:rsidRPr="008176E1" w:rsidRDefault="00431E8A" w:rsidP="003F41F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COULOIR</w:t>
                  </w:r>
                </w:p>
              </w:txbxContent>
            </v:textbox>
          </v:shape>
        </w:pict>
      </w:r>
    </w:p>
    <w:p w14:paraId="227B8D08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78DE3C4D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00BC525C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3B0349D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9DF56C9" w14:textId="77777777" w:rsidR="003F41F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03250819">
          <v:shape id="Connecteur droit avec flèche 204" o:spid="_x0000_s2123" type="#_x0000_t32" style="position:absolute;left:0;text-align:left;margin-left:207pt;margin-top:11.95pt;width:.75pt;height:184.5pt;flip:y;z-index:25163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b/>
          <w:noProof/>
          <w:u w:val="single"/>
        </w:rPr>
        <w:pict w14:anchorId="3EB45D2E">
          <v:shape id="_x0000_s2118" type="#_x0000_t202" style="position:absolute;left:0;text-align:left;margin-left:345.15pt;margin-top:161.25pt;width:153pt;height:66.75pt;z-index:25164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" fillcolor="#b6dde8 [1304]">
            <v:textbox style="mso-next-textbox:#_x0000_s2118">
              <w:txbxContent>
                <w:p w14:paraId="0FB4E657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2Interrupteurs Va et Vient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2BP, télérupteur</w:t>
                  </w:r>
                </w:p>
                <w:p w14:paraId="29F54B62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2 détecteurs mural</w:t>
                  </w:r>
                </w:p>
                <w:p w14:paraId="4259B5C9" w14:textId="77777777" w:rsidR="00431E8A" w:rsidRPr="008176E1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28678D19">
          <v:shape id="Connecteur droit avec flèche 207" o:spid="_x0000_s2125" type="#_x0000_t32" style="position:absolute;left:0;text-align:left;margin-left:440.4pt;margin-top:10.45pt;width:62.25pt;height:175.5pt;flip:y;z-index:25163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279CCB54">
          <v:shape id="Connecteur droit avec flèche 205" o:spid="_x0000_s2124" type="#_x0000_t32" style="position:absolute;left:0;text-align:left;margin-left:333.15pt;margin-top:11.95pt;width:62.25pt;height:175.5pt;flip:x y;z-index:25163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" strokecolor="black [3200]" strokeweight="3pt">
            <v:stroke endarrow="open"/>
            <v:shadow on="t" color="black" opacity="22937f" origin=",.5" offset="0,.63889mm"/>
          </v:shape>
        </w:pict>
      </w:r>
    </w:p>
    <w:p w14:paraId="78112399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48FA8D5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64CBDC8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91989A8" w14:textId="77777777" w:rsidR="003F41F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453127C9">
          <v:shape id="Connecteur droit avec flèche 203" o:spid="_x0000_s2122" type="#_x0000_t32" style="position:absolute;left:0;text-align:left;margin-left:267pt;margin-top:25.4pt;width:0;height:136.05pt;flip:y;z-index:251634688;visibility:visible;mso-width-relative:margin;mso-height-relative:margin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09D034CC">
          <v:shape id="Connecteur droit avec flèche 231" o:spid="_x0000_s2121" type="#_x0000_t32" style="position:absolute;left:0;text-align:left;margin-left:512.25pt;margin-top:16.45pt;width:.75pt;height:120.75pt;flip:y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1386235E">
          <v:shape id="Connecteur droit avec flèche 230" o:spid="_x0000_s2120" type="#_x0000_t32" style="position:absolute;left:0;text-align:left;margin-left:333.15pt;margin-top:20.9pt;width:0;height:117.75pt;flip:y;z-index:25164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" strokecolor="black [3200]" strokeweight="3pt">
            <v:stroke endarrow="open"/>
            <v:shadow on="t" color="black" opacity="22937f" origin=",.5" offset="0,.63889mm"/>
          </v:shape>
        </w:pict>
      </w:r>
    </w:p>
    <w:p w14:paraId="43C2D05E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3C073ED" w14:textId="77777777" w:rsidR="003F41F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pict w14:anchorId="1C079BE7">
          <v:shape id="_x0000_s2119" type="#_x0000_t202" style="position:absolute;left:0;text-align:left;margin-left:69pt;margin-top:16.35pt;width:168pt;height:63.75pt;z-index:25164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" fillcolor="#d6e3bc [1302]">
            <v:textbox style="mso-next-textbox:#_x0000_s2119">
              <w:txbxContent>
                <w:p w14:paraId="36205BD3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Scénario+ tablette tactile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Interrupteur + tablette tactile</w:t>
                  </w:r>
                </w:p>
                <w:p w14:paraId="126F6B52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1Détecteur+tablette tactile</w:t>
                  </w:r>
                </w:p>
                <w:p w14:paraId="5774EF12" w14:textId="77777777" w:rsidR="00431E8A" w:rsidRPr="008176E1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3C046DEA" w14:textId="77777777" w:rsidR="00431E8A" w:rsidRPr="008176E1" w:rsidRDefault="00431E8A" w:rsidP="002A2C4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14:paraId="292C1368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1AF13B20" w14:textId="77777777" w:rsidR="003F41F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pict w14:anchorId="6AF49CB8">
          <v:shape id="_x0000_s2116" type="#_x0000_t202" style="position:absolute;left:0;text-align:left;margin-left:318.75pt;margin-top:14.15pt;width:201pt;height:67.5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" fillcolor="#b6dde8 [1304]">
            <v:textbox style="mso-next-textbox:#_x0000_s2116">
              <w:txbxContent>
                <w:p w14:paraId="4F694BD2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Prises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Prises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commandé par l’interrupteur </w:t>
                  </w:r>
                </w:p>
                <w:p w14:paraId="158EA7D6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2Prises+RJ45 ou USB</w:t>
                  </w:r>
                </w:p>
                <w:p w14:paraId="1CC9697A" w14:textId="77777777" w:rsidR="00431E8A" w:rsidRPr="008176E1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</w:txbxContent>
            </v:textbox>
          </v:shape>
        </w:pict>
      </w:r>
    </w:p>
    <w:p w14:paraId="3375F2E6" w14:textId="77777777" w:rsidR="003F41FF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pict w14:anchorId="452D3AB3">
          <v:shape id="_x0000_s2117" type="#_x0000_t202" style="position:absolute;left:0;text-align:left;margin-left:161.85pt;margin-top:15.8pt;width:119.25pt;height:66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" fillcolor="#d6e3bc [1302]">
            <v:textbox style="mso-next-textbox:#_x0000_s2117">
              <w:txbxContent>
                <w:p w14:paraId="34DDC6AF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1 prise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2 prises</w:t>
                  </w:r>
                </w:p>
                <w:p w14:paraId="3B1BFA85" w14:textId="77777777" w:rsidR="00431E8A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1prise+1RJ45</w:t>
                  </w:r>
                </w:p>
                <w:p w14:paraId="3B669D14" w14:textId="77777777" w:rsidR="00431E8A" w:rsidRPr="008176E1" w:rsidRDefault="00431E8A" w:rsidP="002A2C4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6AA4DD28" w14:textId="77777777" w:rsidR="00431E8A" w:rsidRPr="008176E1" w:rsidRDefault="00431E8A" w:rsidP="002A2C4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14:paraId="4EF424D7" w14:textId="77777777" w:rsidR="00E77125" w:rsidRDefault="00E77125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07362A4B" w14:textId="77777777" w:rsidR="00E77125" w:rsidRDefault="00E77125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4013F16" w14:textId="77777777" w:rsidR="007E4468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7331C89B">
          <v:rect id="Rectangle 307" o:spid="_x0000_s2115" style="position:absolute;left:0;text-align:left;margin-left:87.05pt;margin-top:-37.7pt;width:483.85pt;height:51.8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" fillcolor="white [3201]" strokecolor="black [3200]" strokeweight="2pt">
            <v:textbox style="mso-next-textbox:#Rectangle 307">
              <w:txbxContent>
                <w:p w14:paraId="1735B64B" w14:textId="77777777" w:rsidR="00431E8A" w:rsidRPr="00E15038" w:rsidRDefault="00431E8A" w:rsidP="00551BD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Description globale du projet</w:t>
                  </w:r>
                </w:p>
              </w:txbxContent>
            </v:textbox>
          </v:rect>
        </w:pict>
      </w:r>
    </w:p>
    <w:p w14:paraId="7EDDFF89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57E9CB82">
          <v:shape id="Connecteur droit avec flèche 239" o:spid="_x0000_s2114" type="#_x0000_t32" style="position:absolute;left:0;text-align:left;margin-left:92.25pt;margin-top:16.4pt;width:128.25pt;height:103.5pt;flip:x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3F3114F7">
          <v:shape id="_x0000_s2113" type="#_x0000_t202" style="position:absolute;left:0;text-align:left;margin-left:217.5pt;margin-top:.65pt;width:139.5pt;height:51pt;z-index:251657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" fillcolor="#fbd4b4 [1305]">
            <v:textbox style="mso-next-textbox:#_x0000_s2113">
              <w:txbxContent>
                <w:p w14:paraId="2B523D63" w14:textId="77777777" w:rsidR="00431E8A" w:rsidRDefault="00431E8A" w:rsidP="000B6637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Spots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Spot et Haut-parleur</w:t>
                  </w:r>
                </w:p>
                <w:p w14:paraId="0D09DC2E" w14:textId="77777777" w:rsidR="00431E8A" w:rsidRPr="008176E1" w:rsidRDefault="00431E8A" w:rsidP="000B6637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4E5099B1" w14:textId="77777777" w:rsidR="00431E8A" w:rsidRPr="004D0ABF" w:rsidRDefault="00431E8A" w:rsidP="000B663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25A13517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58FE204B">
          <v:shape id="Connecteur droit avec flèche 237" o:spid="_x0000_s2112" type="#_x0000_t32" style="position:absolute;left:0;text-align:left;margin-left:256.5pt;margin-top:17.9pt;width:2.25pt;height:72.75pt;flip:x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2829D1E9">
          <v:shape id="Connecteur droit avec flèche 241" o:spid="_x0000_s2111" type="#_x0000_t32" style="position:absolute;left:0;text-align:left;margin-left:351.75pt;margin-top:3.65pt;width:86.25pt;height:81.7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766AA5D">
          <v:shape id="Connecteur droit avec flèche 240" o:spid="_x0000_s2110" type="#_x0000_t32" style="position:absolute;left:0;text-align:left;margin-left:314.25pt;margin-top:14.9pt;width:29.25pt;height:70.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8A2A001">
          <v:shape id="Connecteur droit avec flèche 238" o:spid="_x0000_s2109" type="#_x0000_t32" style="position:absolute;left:0;text-align:left;margin-left:180pt;margin-top:8.15pt;width:45.75pt;height:80.25pt;flip:x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" strokecolor="black [3200]" strokeweight="3pt">
            <v:stroke endarrow="open"/>
            <v:shadow on="t" color="black" opacity="22937f" origin=",.5" offset="0,.63889mm"/>
          </v:shape>
        </w:pict>
      </w:r>
    </w:p>
    <w:p w14:paraId="347E72D2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90144" behindDoc="0" locked="0" layoutInCell="1" allowOverlap="1" wp14:anchorId="41E1279F" wp14:editId="785516E5">
            <wp:simplePos x="0" y="0"/>
            <wp:positionH relativeFrom="column">
              <wp:posOffset>485775</wp:posOffset>
            </wp:positionH>
            <wp:positionV relativeFrom="paragraph">
              <wp:posOffset>71120</wp:posOffset>
            </wp:positionV>
            <wp:extent cx="6448425" cy="4516738"/>
            <wp:effectExtent l="0" t="0" r="0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07B65B" w14:textId="77777777" w:rsidR="003F41FF" w:rsidRDefault="003F41FF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CEBB99F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6A3CC647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88F7081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71DBCF1D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75B9CFC2">
          <v:shape id="_x0000_s2108" type="#_x0000_t202" style="position:absolute;left:0;text-align:left;margin-left:0;margin-top:.85pt;width:78pt;height:25.5pt;z-index:25165107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" fillcolor="#fbd4b4 [1305]">
            <v:textbox style="mso-next-textbox:#_x0000_s2108">
              <w:txbxContent>
                <w:p w14:paraId="75647D2E" w14:textId="77777777" w:rsidR="00431E8A" w:rsidRPr="004D0ABF" w:rsidRDefault="00431E8A" w:rsidP="000B663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D0ABF">
                    <w:rPr>
                      <w:rFonts w:ascii="Times New Roman" w:hAnsi="Times New Roman" w:cs="Times New Roman"/>
                      <w:b/>
                    </w:rPr>
                    <w:t>CHAMBRE</w:t>
                  </w:r>
                </w:p>
              </w:txbxContent>
            </v:textbox>
            <w10:wrap anchorx="margin"/>
          </v:shape>
        </w:pict>
      </w:r>
    </w:p>
    <w:p w14:paraId="18A58BF7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1F74319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74642CE0">
          <v:shape id="Connecteur droit avec flèche 264" o:spid="_x0000_s2107" type="#_x0000_t32" style="position:absolute;left:0;text-align:left;margin-left:301.5pt;margin-top:20.8pt;width:34.5pt;height:156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421A80B1">
          <v:shape id="Connecteur droit avec flèche 263" o:spid="_x0000_s2106" type="#_x0000_t32" style="position:absolute;left:0;text-align:left;margin-left:262.5pt;margin-top:20.8pt;width:33.75pt;height:156.75pt;flip:x 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" strokecolor="black [3200]" strokeweight="3pt">
            <v:stroke endarrow="open"/>
            <v:shadow on="t" color="black" opacity="22937f" origin=",.5" offset="0,.63889mm"/>
          </v:shape>
        </w:pict>
      </w:r>
    </w:p>
    <w:p w14:paraId="25D5CAAF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0DC7CEC3">
          <v:shape id="Connecteur droit avec flèche 266" o:spid="_x0000_s2105" type="#_x0000_t32" style="position:absolute;left:0;text-align:left;margin-left:518.25pt;margin-top:22.25pt;width:0;height:127.5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4553B4C1">
          <v:shape id="Connecteur droit avec flèche 265" o:spid="_x0000_s2104" type="#_x0000_t32" style="position:absolute;left:0;text-align:left;margin-left:309pt;margin-top:19.25pt;width:51.75pt;height:126pt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374A2682">
          <v:shape id="Connecteur droit avec flèche 262" o:spid="_x0000_s2103" type="#_x0000_t32" style="position:absolute;left:0;text-align:left;margin-left:233.25pt;margin-top:16.25pt;width:57pt;height:126.75pt;flip:x 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" strokecolor="black [3200]" strokeweight="3pt">
            <v:stroke endarrow="open"/>
            <v:shadow on="t" color="black" opacity="22937f" origin=",.5" offset="0,.63889mm"/>
          </v:shape>
        </w:pict>
      </w:r>
    </w:p>
    <w:p w14:paraId="15CD62AF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32B40D43">
          <v:shape id="Connecteur droit avec flèche 259" o:spid="_x0000_s2102" type="#_x0000_t32" style="position:absolute;left:0;text-align:left;margin-left:336pt;margin-top:19.25pt;width:59.25pt;height:225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406D9A7B">
          <v:shape id="Connecteur droit avec flèche 258" o:spid="_x0000_s2101" type="#_x0000_t32" style="position:absolute;left:0;text-align:left;margin-left:211.5pt;margin-top:15.5pt;width:45.75pt;height:215.25pt;flip:x y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" strokecolor="black [3200]" strokeweight="3pt">
            <v:stroke endarrow="open"/>
            <v:shadow on="t" color="black" opacity="22937f" origin=",.5" offset="0,.63889mm"/>
          </v:shape>
        </w:pict>
      </w:r>
    </w:p>
    <w:p w14:paraId="034F9584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1F279670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pict w14:anchorId="47CC440A">
          <v:shape id="Connecteur droit avec flèche 261" o:spid="_x0000_s2100" type="#_x0000_t32" style="position:absolute;left:0;text-align:left;margin-left:393.75pt;margin-top:26pt;width:.75pt;height:182.25pt;flip: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lang w:eastAsia="fr-FR"/>
        </w:rPr>
        <w:pict w14:anchorId="025B07EE">
          <v:shape id="Connecteur droit avec flèche 260" o:spid="_x0000_s2099" type="#_x0000_t32" style="position:absolute;left:0;text-align:left;margin-left:99.75pt;margin-top:25.25pt;width:96pt;height:71.25pt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" strokecolor="black [3200]" strokeweight="3pt">
            <v:stroke endarrow="open"/>
            <v:shadow on="t" color="black" opacity="22937f" origin=",.5" offset="0,.63889mm"/>
          </v:shape>
        </w:pict>
      </w:r>
    </w:p>
    <w:p w14:paraId="4CC303FB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794BF632">
          <v:shape id="_x0000_s2098" type="#_x0000_t202" style="position:absolute;left:0;text-align:left;margin-left:254.25pt;margin-top:16.2pt;width:87pt;height:93.7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" fillcolor="#fbd4b4 [1305]">
            <v:textbox style="mso-next-textbox:#_x0000_s2098">
              <w:txbxContent>
                <w:p w14:paraId="0190FCDE" w14:textId="77777777" w:rsidR="00431E8A" w:rsidRDefault="00431E8A" w:rsidP="00F95E3F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1Spot et/ou </w:t>
                  </w:r>
                </w:p>
                <w:p w14:paraId="32417776" w14:textId="77777777" w:rsidR="00431E8A" w:rsidRDefault="00431E8A" w:rsidP="00F95E3F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Haut-parleur</w:t>
                  </w:r>
                </w:p>
                <w:p w14:paraId="1490C728" w14:textId="77777777" w:rsidR="00431E8A" w:rsidRDefault="00431E8A" w:rsidP="00F95E3F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Disposition suivant les envies</w:t>
                  </w:r>
                </w:p>
                <w:p w14:paraId="11350DFB" w14:textId="77777777" w:rsidR="00431E8A" w:rsidRPr="008176E1" w:rsidRDefault="00431E8A" w:rsidP="00F95E3F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3B661A1B" w14:textId="77777777" w:rsidR="00431E8A" w:rsidRPr="004D0ABF" w:rsidRDefault="00431E8A" w:rsidP="00F95E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707C94FD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7230D9F8">
          <v:shape id="_x0000_s2097" type="#_x0000_t202" style="position:absolute;left:0;text-align:left;margin-left:408pt;margin-top:6.45pt;width:156.75pt;height:68.25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" fillcolor="#fbd4b4 [1305]">
            <v:textbox style="mso-next-textbox:#_x0000_s2097">
              <w:txbxContent>
                <w:p w14:paraId="5D8AB287" w14:textId="77777777" w:rsidR="00431E8A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Scénario+ tablette tactile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Interrupteur + tablette tactile (affichage de la T°) </w:t>
                  </w:r>
                </w:p>
                <w:p w14:paraId="2CEFC879" w14:textId="77777777" w:rsidR="00431E8A" w:rsidRPr="008176E1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05EAA539" w14:textId="77777777" w:rsidR="00431E8A" w:rsidRPr="004D0ABF" w:rsidRDefault="00431E8A" w:rsidP="00DA51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766CA1D2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5726EEF6">
          <v:shape id="_x0000_s2096" type="#_x0000_t202" style="position:absolute;left:0;text-align:left;margin-left:30.75pt;margin-top:.4pt;width:132pt;height:66.8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" fillcolor="#fbd4b4 [1305]">
            <v:textbox style="mso-next-textbox:#_x0000_s2096">
              <w:txbxContent>
                <w:p w14:paraId="166A9FF9" w14:textId="77777777" w:rsidR="00431E8A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1 prise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2 prises</w:t>
                  </w:r>
                </w:p>
                <w:p w14:paraId="1387C271" w14:textId="77777777" w:rsidR="00431E8A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1prise+1RJ45 ou USB</w:t>
                  </w:r>
                </w:p>
                <w:p w14:paraId="5A3B1841" w14:textId="77777777" w:rsidR="00431E8A" w:rsidRPr="008176E1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281E6017" w14:textId="77777777" w:rsidR="00431E8A" w:rsidRPr="004D0ABF" w:rsidRDefault="00431E8A" w:rsidP="000B663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4088F57E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613EB485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DA032AD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0BAA348D">
          <v:shape id="_x0000_s2095" type="#_x0000_t202" style="position:absolute;left:0;text-align:left;margin-left:133.5pt;margin-top:.4pt;width:249.75pt;height:80.25pt;z-index:251666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" fillcolor="#fbd4b4 [1305]">
            <v:textbox style="mso-next-textbox:#_x0000_s2095">
              <w:txbxContent>
                <w:p w14:paraId="62E566AD" w14:textId="77777777" w:rsidR="00431E8A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1 prise+1SA mural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variateur+port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USB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1 prise+1SA mural +Haut-parleur</w:t>
                  </w:r>
                </w:p>
                <w:p w14:paraId="15A0F5E2" w14:textId="77777777" w:rsidR="00431E8A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1prise+1SA mural+1SA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plafond+haut-parleur</w:t>
                  </w:r>
                  <w:proofErr w:type="spellEnd"/>
                </w:p>
                <w:p w14:paraId="5B059C51" w14:textId="77777777" w:rsidR="00431E8A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1prise+1SA mural+1VR+haut-parleur</w:t>
                  </w:r>
                </w:p>
                <w:p w14:paraId="014AB8A1" w14:textId="77777777" w:rsidR="00431E8A" w:rsidRPr="008176E1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2A99ACDD" w14:textId="77777777" w:rsidR="00431E8A" w:rsidRPr="004D0ABF" w:rsidRDefault="00431E8A" w:rsidP="00DA51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1BAECF41">
          <v:shape id="_x0000_s2094" type="#_x0000_t202" style="position:absolute;left:0;text-align:left;margin-left:391.5pt;margin-top:24.75pt;width:132pt;height:66.8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" fillcolor="#fbd4b4 [1305]">
            <v:textbox style="mso-next-textbox:#_x0000_s2094">
              <w:txbxContent>
                <w:p w14:paraId="0807EF00" w14:textId="77777777" w:rsidR="00431E8A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</w:rPr>
                    <w:t>1 prise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2 prises</w:t>
                  </w:r>
                </w:p>
                <w:p w14:paraId="33688E0B" w14:textId="77777777" w:rsidR="00431E8A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1prise+1RJ45 ou USB</w:t>
                  </w:r>
                </w:p>
                <w:p w14:paraId="4D1E1AEE" w14:textId="77777777" w:rsidR="00431E8A" w:rsidRPr="008176E1" w:rsidRDefault="00431E8A" w:rsidP="00DA511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16FBFB9F" w14:textId="77777777" w:rsidR="00431E8A" w:rsidRPr="004D0ABF" w:rsidRDefault="00431E8A" w:rsidP="00DA51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45C4E0F4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2CF6BCC5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10B49A06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7B85A474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102F2E5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1C51B5C6">
          <v:rect id="Rectangle 308" o:spid="_x0000_s2093" style="position:absolute;left:0;text-align:left;margin-left:87.05pt;margin-top:-37.7pt;width:483.85pt;height:51.8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" fillcolor="white [3201]" strokecolor="black [3200]" strokeweight="2pt">
            <v:textbox style="mso-next-textbox:#Rectangle 308">
              <w:txbxContent>
                <w:p w14:paraId="407A2691" w14:textId="77777777" w:rsidR="00431E8A" w:rsidRPr="00E15038" w:rsidRDefault="00431E8A" w:rsidP="00551BD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Description globale du projet</w:t>
                  </w:r>
                </w:p>
              </w:txbxContent>
            </v:textbox>
          </v:rect>
        </w:pict>
      </w:r>
    </w:p>
    <w:p w14:paraId="792D25A9" w14:textId="77777777" w:rsidR="00987A20" w:rsidRDefault="008E075E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91168" behindDoc="0" locked="0" layoutInCell="1" allowOverlap="1" wp14:anchorId="05B73983" wp14:editId="735C5190">
            <wp:simplePos x="0" y="0"/>
            <wp:positionH relativeFrom="column">
              <wp:posOffset>923925</wp:posOffset>
            </wp:positionH>
            <wp:positionV relativeFrom="paragraph">
              <wp:posOffset>8254</wp:posOffset>
            </wp:positionV>
            <wp:extent cx="6276158" cy="4867275"/>
            <wp:effectExtent l="0" t="0" r="0" b="0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65" cy="48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0AC8DE" w14:textId="77777777" w:rsidR="00987A20" w:rsidRDefault="00987A2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CC8CBE2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7E4271C4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6137625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3A852B7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125FC21">
          <v:shape id="_x0000_s2092" type="#_x0000_t202" style="position:absolute;left:0;text-align:left;margin-left:371.25pt;margin-top:8.15pt;width:78pt;height:25.5pt;z-index:2516725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" fillcolor="#fbd4b4 [1305]">
            <v:textbox style="mso-next-textbox:#_x0000_s2092">
              <w:txbxContent>
                <w:p w14:paraId="42DD19C3" w14:textId="77777777" w:rsidR="00431E8A" w:rsidRPr="004D0ABF" w:rsidRDefault="00431E8A" w:rsidP="008E075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D0ABF">
                    <w:rPr>
                      <w:rFonts w:ascii="Times New Roman" w:hAnsi="Times New Roman" w:cs="Times New Roman"/>
                      <w:b/>
                    </w:rPr>
                    <w:t>CHAMBRE</w:t>
                  </w:r>
                </w:p>
              </w:txbxContent>
            </v:textbox>
            <w10:wrap anchorx="margin"/>
          </v:shape>
        </w:pict>
      </w:r>
    </w:p>
    <w:p w14:paraId="2B7A1830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05FEBDE3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18C755C7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094657E8">
          <v:shape id="Connecteur droit avec flèche 272" o:spid="_x0000_s2091" type="#_x0000_t32" style="position:absolute;left:0;text-align:left;margin-left:351.75pt;margin-top:26.8pt;width:24pt;height:164.25pt;flip:y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" strokecolor="black [3200]" strokeweight="3pt">
            <v:stroke endarrow="open"/>
            <v:shadow on="t" color="black" opacity="22937f" origin=",.5" offset="0,.63889mm"/>
          </v:shape>
        </w:pict>
      </w:r>
    </w:p>
    <w:p w14:paraId="3232827E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AA7118E">
          <v:shape id="Connecteur droit avec flèche 270" o:spid="_x0000_s2090" type="#_x0000_t32" style="position:absolute;left:0;text-align:left;margin-left:328.65pt;margin-top:1.2pt;width:0;height:156.75pt;flip:y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" strokecolor="black [3200]" strokeweight="3pt">
            <v:stroke endarrow="open"/>
            <v:shadow on="t" color="black" opacity="22937f" origin=",.5" offset="0,.63889mm"/>
          </v:shape>
        </w:pict>
      </w:r>
    </w:p>
    <w:p w14:paraId="56C4F563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D06BA18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661E1078" w14:textId="77777777" w:rsidR="00987A20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26597038">
          <v:shape id="Connecteur droit avec flèche 273" o:spid="_x0000_s2089" type="#_x0000_t32" style="position:absolute;left:0;text-align:left;margin-left:387.75pt;margin-top:22.95pt;width:0;height:165.75pt;flip:y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5032E2F1">
          <v:shape id="Connecteur droit avec flèche 271" o:spid="_x0000_s2088" type="#_x0000_t32" style="position:absolute;left:0;text-align:left;margin-left:455.4pt;margin-top:15.4pt;width:0;height:96.75pt;flip: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" strokecolor="black [3200]" strokeweight="3pt">
            <v:stroke endarrow="open"/>
            <v:shadow on="t" color="black" opacity="22937f" origin=",.5" offset="0,.63889mm"/>
          </v:shape>
        </w:pict>
      </w:r>
    </w:p>
    <w:p w14:paraId="2A6ABF0F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C3078C4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4B392625">
          <v:shape id="_x0000_s2087" type="#_x0000_t202" style="position:absolute;left:0;text-align:left;margin-left:90pt;margin-top:7.95pt;width:283.5pt;height:80.25pt;z-index:251678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" fillcolor="#fbd4b4 [1305]">
            <v:textbox style="mso-next-textbox:#_x0000_s2087">
              <w:txbxContent>
                <w:p w14:paraId="174EF0BC" w14:textId="77777777" w:rsidR="00431E8A" w:rsidRDefault="00431E8A" w:rsidP="00592219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Prises 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Prises+RJ45</w:t>
                  </w:r>
                </w:p>
                <w:p w14:paraId="4A761A43" w14:textId="77777777" w:rsidR="00431E8A" w:rsidRDefault="00431E8A" w:rsidP="00592219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E"/>
                  </w:r>
                  <w:r>
                    <w:rPr>
                      <w:rFonts w:ascii="Times New Roman" w:hAnsi="Times New Roman" w:cs="Times New Roman"/>
                      <w:b/>
                    </w:rPr>
                    <w:t>Prises+RJ45+USB+interrupteur</w:t>
                  </w:r>
                </w:p>
                <w:p w14:paraId="2FDA5E7F" w14:textId="77777777" w:rsidR="00431E8A" w:rsidRDefault="00431E8A" w:rsidP="00592219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F"/>
                  </w:r>
                  <w:r>
                    <w:rPr>
                      <w:rFonts w:ascii="Times New Roman" w:hAnsi="Times New Roman" w:cs="Times New Roman"/>
                      <w:b/>
                    </w:rPr>
                    <w:t>Prises+RJ45+USB+scénario+écran tactile ( pour la T°)</w:t>
                  </w:r>
                </w:p>
                <w:p w14:paraId="67680607" w14:textId="77777777" w:rsidR="00431E8A" w:rsidRPr="008176E1" w:rsidRDefault="00431E8A" w:rsidP="00592219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1CBC16DB" w14:textId="77777777" w:rsidR="00431E8A" w:rsidRPr="004D0ABF" w:rsidRDefault="00431E8A" w:rsidP="0059221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4A95DAA2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A79372D">
          <v:shape id="_x0000_s2086" type="#_x0000_t202" style="position:absolute;left:0;text-align:left;margin-left:426pt;margin-top:3pt;width:90pt;height:52.5pt;z-index:2516797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" fillcolor="#fbd4b4 [1305]">
            <v:textbox style="mso-next-textbox:#_x0000_s2086">
              <w:txbxContent>
                <w:p w14:paraId="16BE8E37" w14:textId="77777777" w:rsidR="00431E8A" w:rsidRDefault="00431E8A" w:rsidP="00592219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Prises 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Prises+RJ45</w:t>
                  </w:r>
                </w:p>
                <w:p w14:paraId="2762885B" w14:textId="77777777" w:rsidR="00431E8A" w:rsidRPr="008176E1" w:rsidRDefault="00431E8A" w:rsidP="00592219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0A15E3A1" w14:textId="77777777" w:rsidR="00431E8A" w:rsidRPr="004D0ABF" w:rsidRDefault="00431E8A" w:rsidP="0059221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71F1541D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234BF84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CA402D8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47469C1A">
          <v:shape id="_x0000_s2085" type="#_x0000_t202" style="position:absolute;left:0;text-align:left;margin-left:331.5pt;margin-top:10.15pt;width:90pt;height:52.5pt;z-index:251677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" fillcolor="#fbd4b4 [1305]">
            <v:textbox style="mso-next-textbox:#_x0000_s2085">
              <w:txbxContent>
                <w:p w14:paraId="5DF00B51" w14:textId="77777777" w:rsidR="00431E8A" w:rsidRDefault="00431E8A" w:rsidP="008E075E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90DDD"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C"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Prises 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sym w:font="Wingdings" w:char="F08D"/>
                  </w:r>
                  <w:r>
                    <w:rPr>
                      <w:rFonts w:ascii="Times New Roman" w:hAnsi="Times New Roman" w:cs="Times New Roman"/>
                      <w:b/>
                    </w:rPr>
                    <w:t>Prises+RJ45</w:t>
                  </w:r>
                </w:p>
                <w:p w14:paraId="5CEF10A5" w14:textId="77777777" w:rsidR="00431E8A" w:rsidRPr="008176E1" w:rsidRDefault="00431E8A" w:rsidP="008E075E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Etc…</w:t>
                  </w:r>
                </w:p>
                <w:p w14:paraId="5A5E6B32" w14:textId="77777777" w:rsidR="00431E8A" w:rsidRPr="004D0ABF" w:rsidRDefault="00431E8A" w:rsidP="008E075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4B0DF4C8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71746E1A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1AB0C64C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0AB405FD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7566D1D" w14:textId="77777777" w:rsidR="000B6637" w:rsidRDefault="000B6637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09A4BFD7" w14:textId="77777777" w:rsidR="000B6637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7ADF7AB7">
          <v:rect id="Rectangle 309" o:spid="_x0000_s2084" style="position:absolute;left:0;text-align:left;margin-left:87.05pt;margin-top:-37.7pt;width:483.85pt;height:51.8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" fillcolor="white [3201]" strokecolor="black [3200]" strokeweight="2pt">
            <v:textbox style="mso-next-textbox:#Rectangle 309">
              <w:txbxContent>
                <w:p w14:paraId="790E8014" w14:textId="77777777" w:rsidR="00431E8A" w:rsidRPr="00E15038" w:rsidRDefault="00431E8A" w:rsidP="00551BD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Description globale du projet</w:t>
                  </w:r>
                </w:p>
              </w:txbxContent>
            </v:textbox>
          </v:rect>
        </w:pict>
      </w:r>
    </w:p>
    <w:p w14:paraId="10604777" w14:textId="77777777" w:rsidR="00972EDB" w:rsidRPr="00234A31" w:rsidRDefault="00443B49" w:rsidP="00972ED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4A31">
        <w:rPr>
          <w:rFonts w:ascii="Times New Roman" w:hAnsi="Times New Roman" w:cs="Times New Roman"/>
          <w:b/>
          <w:sz w:val="28"/>
          <w:szCs w:val="28"/>
          <w:u w:val="single"/>
        </w:rPr>
        <w:t>Deuxième</w:t>
      </w:r>
      <w:r w:rsidR="00972EDB" w:rsidRPr="00234A31">
        <w:rPr>
          <w:rFonts w:ascii="Times New Roman" w:hAnsi="Times New Roman" w:cs="Times New Roman"/>
          <w:b/>
          <w:sz w:val="28"/>
          <w:szCs w:val="28"/>
          <w:u w:val="single"/>
        </w:rPr>
        <w:t xml:space="preserve"> partie : </w:t>
      </w:r>
    </w:p>
    <w:p w14:paraId="58A26816" w14:textId="77777777" w:rsidR="00B73032" w:rsidRDefault="00972EDB" w:rsidP="00972EDB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Préambule : Étant donné que c’est un jeune la disposition de la chambre peut changer suivant ses envies.</w:t>
      </w:r>
      <w:r>
        <w:rPr>
          <w:rFonts w:ascii="Times New Roman" w:hAnsi="Times New Roman" w:cs="Times New Roman"/>
          <w:b/>
          <w:color w:val="363435"/>
        </w:rPr>
        <w:br/>
        <w:t>Ici nous on va prendre le prétexte que le jeune a eu une TV dans sa chambre.</w:t>
      </w:r>
      <w:r>
        <w:rPr>
          <w:rFonts w:ascii="Times New Roman" w:hAnsi="Times New Roman" w:cs="Times New Roman"/>
          <w:b/>
          <w:color w:val="363435"/>
        </w:rPr>
        <w:br/>
      </w:r>
    </w:p>
    <w:p w14:paraId="697FF53F" w14:textId="77777777" w:rsidR="00B73032" w:rsidRDefault="00B73032" w:rsidP="00972EDB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L’objectif ici est de montrer au jeune que la domotique est facilement modifiable suivant les circonstances</w:t>
      </w:r>
      <w:r w:rsidR="000B03C1">
        <w:rPr>
          <w:rFonts w:ascii="Times New Roman" w:hAnsi="Times New Roman" w:cs="Times New Roman"/>
          <w:b/>
          <w:color w:val="363435"/>
        </w:rPr>
        <w:t xml:space="preserve"> et envies.</w:t>
      </w:r>
      <w:r>
        <w:rPr>
          <w:rFonts w:ascii="Times New Roman" w:hAnsi="Times New Roman" w:cs="Times New Roman"/>
          <w:b/>
          <w:color w:val="363435"/>
        </w:rPr>
        <w:br/>
      </w:r>
    </w:p>
    <w:p w14:paraId="6CF0693F" w14:textId="77777777" w:rsidR="007B032A" w:rsidRDefault="007B032A" w:rsidP="00972EDB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Ce changement à cause de la TV et de la position du lit </w:t>
      </w:r>
      <w:r w:rsidR="00B73032">
        <w:rPr>
          <w:rFonts w:ascii="Times New Roman" w:hAnsi="Times New Roman" w:cs="Times New Roman"/>
          <w:b/>
          <w:color w:val="363435"/>
        </w:rPr>
        <w:t>a</w:t>
      </w:r>
      <w:r>
        <w:rPr>
          <w:rFonts w:ascii="Times New Roman" w:hAnsi="Times New Roman" w:cs="Times New Roman"/>
          <w:b/>
          <w:color w:val="363435"/>
        </w:rPr>
        <w:t xml:space="preserve"> pour conséquence :</w:t>
      </w:r>
    </w:p>
    <w:p w14:paraId="5E027D49" w14:textId="77777777" w:rsidR="00EB418E" w:rsidRDefault="0050582B" w:rsidP="00972EDB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 w:rsidRPr="00F90DDD">
        <w:rPr>
          <w:rFonts w:ascii="Times New Roman" w:hAnsi="Times New Roman" w:cs="Times New Roman"/>
          <w:b/>
          <w:color w:val="0000FF"/>
        </w:rPr>
        <w:sym w:font="Wingdings" w:char="F08C"/>
      </w:r>
      <w:r w:rsidR="000B03C1">
        <w:rPr>
          <w:rFonts w:ascii="Times New Roman" w:hAnsi="Times New Roman" w:cs="Times New Roman"/>
          <w:b/>
          <w:color w:val="363435"/>
        </w:rPr>
        <w:t>Il faut c</w:t>
      </w:r>
      <w:r w:rsidR="00EB418E">
        <w:rPr>
          <w:rFonts w:ascii="Times New Roman" w:hAnsi="Times New Roman" w:cs="Times New Roman"/>
          <w:b/>
          <w:color w:val="363435"/>
        </w:rPr>
        <w:t>âbler la TV (prise commandé, prise coaxiale voir RJ45)</w:t>
      </w:r>
    </w:p>
    <w:p w14:paraId="208D4CD6" w14:textId="77777777" w:rsidR="00EB418E" w:rsidRDefault="00EB418E" w:rsidP="00EB418E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0000FF"/>
        </w:rPr>
        <w:sym w:font="Wingdings" w:char="F08D"/>
      </w:r>
      <w:r w:rsidR="007F6DB0">
        <w:rPr>
          <w:rFonts w:ascii="Times New Roman" w:hAnsi="Times New Roman" w:cs="Times New Roman"/>
          <w:b/>
          <w:color w:val="363435"/>
        </w:rPr>
        <w:t xml:space="preserve">Refaire autrement </w:t>
      </w:r>
      <w:r w:rsidR="000B03C1">
        <w:rPr>
          <w:rFonts w:ascii="Times New Roman" w:hAnsi="Times New Roman" w:cs="Times New Roman"/>
          <w:b/>
          <w:color w:val="363435"/>
        </w:rPr>
        <w:t xml:space="preserve">les commandes </w:t>
      </w:r>
      <w:r w:rsidR="007F6DB0">
        <w:rPr>
          <w:rFonts w:ascii="Times New Roman" w:hAnsi="Times New Roman" w:cs="Times New Roman"/>
          <w:b/>
          <w:color w:val="363435"/>
        </w:rPr>
        <w:t>au niveau du lit</w:t>
      </w:r>
    </w:p>
    <w:p w14:paraId="67C9761F" w14:textId="77777777" w:rsidR="007F6DB0" w:rsidRDefault="007F6DB0" w:rsidP="00972EDB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0000FF"/>
        </w:rPr>
        <w:sym w:font="Wingdings" w:char="F08E"/>
      </w:r>
      <w:r>
        <w:rPr>
          <w:rFonts w:ascii="Times New Roman" w:hAnsi="Times New Roman" w:cs="Times New Roman"/>
          <w:b/>
          <w:color w:val="363435"/>
        </w:rPr>
        <w:t>Implanter des câblage</w:t>
      </w:r>
      <w:r w:rsidR="000B03C1">
        <w:rPr>
          <w:rFonts w:ascii="Times New Roman" w:hAnsi="Times New Roman" w:cs="Times New Roman"/>
          <w:b/>
          <w:color w:val="363435"/>
        </w:rPr>
        <w:t>s</w:t>
      </w:r>
      <w:r>
        <w:rPr>
          <w:rFonts w:ascii="Times New Roman" w:hAnsi="Times New Roman" w:cs="Times New Roman"/>
          <w:b/>
          <w:color w:val="363435"/>
        </w:rPr>
        <w:t xml:space="preserve"> sans fils tels que :</w:t>
      </w:r>
    </w:p>
    <w:p w14:paraId="36C56EEF" w14:textId="77777777" w:rsidR="007F6DB0" w:rsidRDefault="007F6DB0" w:rsidP="007F6DB0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-</w:t>
      </w:r>
      <w:proofErr w:type="spellStart"/>
      <w:r>
        <w:rPr>
          <w:rFonts w:ascii="Times New Roman" w:hAnsi="Times New Roman" w:cs="Times New Roman"/>
          <w:b/>
          <w:color w:val="363435"/>
        </w:rPr>
        <w:t>Zigbee</w:t>
      </w:r>
      <w:proofErr w:type="spellEnd"/>
    </w:p>
    <w:p w14:paraId="4F3DA156" w14:textId="77777777" w:rsidR="00972EDB" w:rsidRDefault="007F6DB0" w:rsidP="007F6DB0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-</w:t>
      </w:r>
      <w:proofErr w:type="spellStart"/>
      <w:r>
        <w:rPr>
          <w:rFonts w:ascii="Times New Roman" w:hAnsi="Times New Roman" w:cs="Times New Roman"/>
          <w:b/>
          <w:color w:val="363435"/>
        </w:rPr>
        <w:t>Netatmo</w:t>
      </w:r>
      <w:proofErr w:type="spellEnd"/>
      <w:r>
        <w:rPr>
          <w:rFonts w:ascii="Times New Roman" w:hAnsi="Times New Roman" w:cs="Times New Roman"/>
          <w:b/>
          <w:color w:val="363435"/>
        </w:rPr>
        <w:t xml:space="preserve"> </w:t>
      </w:r>
      <w:r w:rsidR="00B73032">
        <w:rPr>
          <w:rFonts w:ascii="Times New Roman" w:hAnsi="Times New Roman" w:cs="Times New Roman"/>
          <w:b/>
          <w:color w:val="363435"/>
        </w:rPr>
        <w:t>(commande vocale)</w:t>
      </w:r>
    </w:p>
    <w:p w14:paraId="0A634A45" w14:textId="77777777" w:rsidR="00003E65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A73C68C">
          <v:shape id="_x0000_s2083" type="#_x0000_t202" style="position:absolute;left:0;text-align:left;margin-left:252.75pt;margin-top:21.1pt;width:245.25pt;height:39.75pt;z-index:251687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" fillcolor="#fbd4b4 [1305]">
            <v:textbox style="mso-next-textbox:#_x0000_s2083">
              <w:txbxContent>
                <w:p w14:paraId="0EBC8697" w14:textId="77777777" w:rsidR="00431E8A" w:rsidRDefault="00431E8A" w:rsidP="00003E65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Spot et Haut-parleur a disposé autrement étant donné que le lit a changé de place</w:t>
                  </w:r>
                </w:p>
                <w:p w14:paraId="7183F4C4" w14:textId="77777777" w:rsidR="00431E8A" w:rsidRPr="004D0ABF" w:rsidRDefault="00431E8A" w:rsidP="00003E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1E24ED5E" w14:textId="77777777" w:rsidR="00003E65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7694E3AA">
          <v:shape id="Connecteur droit avec flèche 282" o:spid="_x0000_s2082" type="#_x0000_t32" style="position:absolute;left:0;text-align:left;margin-left:424.5pt;margin-top:27.1pt;width:12.55pt;height:51pt;flip:x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48EEE5CC">
          <v:shape id="Connecteur droit avec flèche 285" o:spid="_x0000_s2081" type="#_x0000_t32" style="position:absolute;left:0;text-align:left;margin-left:222.75pt;margin-top:23.35pt;width:34.5pt;height:55.5pt;flip:x;z-index:2516869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0FF29276">
          <v:shape id="Connecteur droit avec flèche 284" o:spid="_x0000_s2080" type="#_x0000_t32" style="position:absolute;left:0;text-align:left;margin-left:0;margin-top:25.6pt;width:26.25pt;height:54.75pt;flip:x;z-index:25168588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7E97A0D">
          <v:shape id="Connecteur droit avec flèche 283" o:spid="_x0000_s2079" type="#_x0000_t32" style="position:absolute;left:0;text-align:left;margin-left:350.25pt;margin-top:23.35pt;width:26.25pt;height:54.75pt;flip:x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" strokecolor="black [3200]" strokeweight="3pt">
            <v:stroke endarrow="open"/>
            <v:shadow on="t" color="black" opacity="22937f" origin=",.5" offset="0,.63889mm"/>
          </v:shape>
        </w:pict>
      </w:r>
    </w:p>
    <w:p w14:paraId="09B300C0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02FC45FA">
          <v:shape id="_x0000_s2078" type="#_x0000_t202" style="position:absolute;left:0;text-align:left;margin-left:36.75pt;margin-top:14.6pt;width:70.5pt;height:21.75pt;z-index:251682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" fillcolor="#fbd4b4 [1305]">
            <v:textbox style="mso-next-textbox:#_x0000_s2078">
              <w:txbxContent>
                <w:p w14:paraId="5AD5447A" w14:textId="77777777" w:rsidR="00431E8A" w:rsidRPr="004D0ABF" w:rsidRDefault="00431E8A" w:rsidP="00443B49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Télévision</w:t>
                  </w:r>
                </w:p>
              </w:txbxContent>
            </v:textbox>
            <w10:wrap anchorx="margin"/>
          </v:shape>
        </w:pict>
      </w:r>
      <w:r w:rsidR="00587716"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92192" behindDoc="0" locked="0" layoutInCell="1" allowOverlap="1" wp14:anchorId="231547F6" wp14:editId="37B2039D">
            <wp:simplePos x="0" y="0"/>
            <wp:positionH relativeFrom="column">
              <wp:posOffset>581025</wp:posOffset>
            </wp:positionH>
            <wp:positionV relativeFrom="paragraph">
              <wp:posOffset>10160</wp:posOffset>
            </wp:positionV>
            <wp:extent cx="6275705" cy="3606165"/>
            <wp:effectExtent l="0" t="0" r="0" b="0"/>
            <wp:wrapNone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3071CF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02766E6E">
          <v:shape id="Connecteur droit avec flèche 280" o:spid="_x0000_s2077" type="#_x0000_t32" style="position:absolute;left:0;text-align:left;margin-left:85.5pt;margin-top:2.6pt;width:21.75pt;height:48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" strokecolor="black [3200]" strokeweight="3pt">
            <v:stroke endarrow="open"/>
            <v:shadow on="t" color="black" opacity="22937f" origin=",.5" offset="0,.63889mm"/>
          </v:shape>
        </w:pict>
      </w:r>
    </w:p>
    <w:p w14:paraId="648AE48B" w14:textId="77777777" w:rsidR="00972EDB" w:rsidRDefault="00972EDB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F6E9A3D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14773613">
          <v:shape id="_x0000_s2076" type="#_x0000_t202" style="position:absolute;left:0;text-align:left;margin-left:274.5pt;margin-top:4.55pt;width:78pt;height:25.5pt;z-index:2516807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" fillcolor="#fbd4b4 [1305]">
            <v:textbox style="mso-next-textbox:#_x0000_s2076">
              <w:txbxContent>
                <w:p w14:paraId="15BB6D12" w14:textId="77777777" w:rsidR="00431E8A" w:rsidRPr="004D0ABF" w:rsidRDefault="00431E8A" w:rsidP="005877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D0ABF">
                    <w:rPr>
                      <w:rFonts w:ascii="Times New Roman" w:hAnsi="Times New Roman" w:cs="Times New Roman"/>
                      <w:b/>
                    </w:rPr>
                    <w:t>CHAMBRE</w:t>
                  </w:r>
                </w:p>
              </w:txbxContent>
            </v:textbox>
            <w10:wrap anchorx="margin"/>
          </v:shape>
        </w:pict>
      </w:r>
    </w:p>
    <w:p w14:paraId="111FE5AA" w14:textId="77777777" w:rsidR="00972EDB" w:rsidRDefault="00972EDB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0FBA5386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3C622EA7">
          <v:shape id="Connecteur droit avec flèche 296" o:spid="_x0000_s2075" type="#_x0000_t32" style="position:absolute;left:0;text-align:left;margin-left:294pt;margin-top:28.5pt;width:48pt;height:145.5pt;flip:y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</w:p>
    <w:p w14:paraId="7A22E7F6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position w:val="-1"/>
          <w:sz w:val="28"/>
          <w:szCs w:val="28"/>
          <w:u w:val="single"/>
        </w:rPr>
        <w:pict w14:anchorId="1DA48C8B">
          <v:oval id="Ellipse 299" o:spid="_x0000_s2074" style="position:absolute;left:0;text-align:left;margin-left:411.75pt;margin-top:27pt;width:20.05pt;height:20.0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" fillcolor="white [3212]" strokecolor="red" strokeweight="2pt">
            <v:fill opacity="28784f"/>
            <v:stroke dashstyle="3 1"/>
          </v:oval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4CB07C19">
          <v:shape id="Connecteur droit avec flèche 297" o:spid="_x0000_s2073" type="#_x0000_t32" style="position:absolute;left:0;text-align:left;margin-left:293.25pt;margin-top:24.75pt;width:69.75pt;height:131.25pt;flip:y;z-index:2516930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2995AF7D">
          <v:shape id="Connecteur droit avec flèche 295" o:spid="_x0000_s2072" type="#_x0000_t32" style="position:absolute;left:0;text-align:left;margin-left:286.5pt;margin-top:2.25pt;width:3.6pt;height:136.5pt;flip:x y;z-index:2516910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E7A112B">
          <v:shape id="Connecteur droit avec flèche 294" o:spid="_x0000_s2071" type="#_x0000_t32" style="position:absolute;left:0;text-align:left;margin-left:266.2pt;margin-top:24.7pt;width:0;height:114pt;flip:x y;z-index:2516899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</w:p>
    <w:p w14:paraId="2829AF9F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5BF198C1">
          <v:shape id="Connecteur droit avec flèche 300" o:spid="_x0000_s2070" type="#_x0000_t32" style="position:absolute;left:0;text-align:left;margin-left:424.5pt;margin-top:19.5pt;width:3.6pt;height:111pt;flip:x y;z-index:251697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5E7E00F3">
          <v:shape id="Connecteur droit avec flèche 298" o:spid="_x0000_s2069" type="#_x0000_t32" style="position:absolute;left:0;text-align:left;margin-left:318pt;margin-top:17.25pt;width:76.5pt;height:90.75pt;flip:y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22F74624">
          <v:shape id="Connecteur droit avec flèche 287" o:spid="_x0000_s2068" type="#_x0000_t32" style="position:absolute;left:0;text-align:left;margin-left:183.75pt;margin-top:17.25pt;width:54pt;height:89.25pt;flip:y;z-index:2516889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</w:p>
    <w:p w14:paraId="624325ED" w14:textId="77777777" w:rsidR="00972EDB" w:rsidRDefault="00972EDB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4512D3A8" w14:textId="77777777" w:rsidR="00972EDB" w:rsidRDefault="00972EDB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7E4EB6B5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034AA115">
          <v:shape id="_x0000_s2067" type="#_x0000_t202" style="position:absolute;left:0;text-align:left;margin-left:122.9pt;margin-top:11.25pt;width:245.25pt;height:37.5pt;z-index:2516951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" fillcolor="#fbd4b4 [1305]">
            <v:textbox style="mso-next-textbox:#_x0000_s2067">
              <w:txbxContent>
                <w:p w14:paraId="7A069E28" w14:textId="77777777" w:rsidR="00431E8A" w:rsidRPr="004D0ABF" w:rsidRDefault="00431E8A" w:rsidP="005C4C49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Modification l’implantation existante à cause de la nouvelle disposition du lit</w:t>
                  </w:r>
                </w:p>
              </w:txbxContent>
            </v:textbox>
            <w10:wrap anchorx="margin"/>
          </v:shape>
        </w:pict>
      </w:r>
    </w:p>
    <w:p w14:paraId="2CC4466D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6112597A">
          <v:shape id="_x0000_s2066" type="#_x0000_t202" style="position:absolute;left:0;text-align:left;margin-left:383.25pt;margin-top:6.7pt;width:170.25pt;height:56.25pt;z-index:2516992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" fillcolor="#fbd4b4 [1305]">
            <v:textbox style="mso-next-textbox:#_x0000_s2066">
              <w:txbxContent>
                <w:p w14:paraId="58617D9C" w14:textId="77777777" w:rsidR="00431E8A" w:rsidRPr="004D0ABF" w:rsidRDefault="00431E8A" w:rsidP="00775845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Nouvelle implantation sans fil au niveau de la tête de lit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Zigbee,Netatmo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).</w:t>
                  </w:r>
                </w:p>
              </w:txbxContent>
            </v:textbox>
            <w10:wrap anchorx="margin"/>
          </v:shape>
        </w:pict>
      </w:r>
    </w:p>
    <w:p w14:paraId="00CE8311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</w:rPr>
        <w:pict w14:anchorId="17FF75AA">
          <v:shape id="Connecteur droit avec flèche 303" o:spid="_x0000_s2065" type="#_x0000_t32" style="position:absolute;left:0;text-align:left;margin-left:324pt;margin-top:28.4pt;width:96pt;height:9.75pt;flip:x;z-index:2516981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" strokecolor="black [3200]" strokeweight="3pt">
            <v:stroke endarrow="open"/>
            <v:shadow on="t" color="black" opacity="22937f" origin=",.5" offset="0,.63889mm"/>
            <w10:wrap anchorx="margin"/>
          </v:shape>
        </w:pict>
      </w:r>
      <w:r w:rsidR="002E69AF">
        <w:rPr>
          <w:rFonts w:ascii="Times New Roman" w:hAnsi="Times New Roman"/>
          <w:b/>
          <w:bCs/>
          <w:noProof/>
          <w:color w:val="008CCF"/>
          <w:w w:val="90"/>
          <w:position w:val="-1"/>
          <w:sz w:val="28"/>
          <w:szCs w:val="28"/>
          <w:u w:val="single"/>
          <w:lang w:eastAsia="fr-FR"/>
        </w:rPr>
        <w:drawing>
          <wp:anchor distT="0" distB="0" distL="114300" distR="114300" simplePos="0" relativeHeight="251593216" behindDoc="0" locked="0" layoutInCell="1" allowOverlap="1" wp14:anchorId="3E51CB28" wp14:editId="43417314">
            <wp:simplePos x="0" y="0"/>
            <wp:positionH relativeFrom="column">
              <wp:posOffset>3105150</wp:posOffset>
            </wp:positionH>
            <wp:positionV relativeFrom="paragraph">
              <wp:posOffset>294005</wp:posOffset>
            </wp:positionV>
            <wp:extent cx="1487224" cy="1186437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24" cy="118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86D0E3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position w:val="-1"/>
          <w:sz w:val="28"/>
          <w:szCs w:val="28"/>
          <w:u w:val="single"/>
        </w:rPr>
        <w:pict w14:anchorId="62EB938C">
          <v:oval id="Ellipse 304" o:spid="_x0000_s2064" style="position:absolute;left:0;text-align:left;margin-left:303pt;margin-top:.65pt;width:20.05pt;height:20.0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" fillcolor="white [3212]" strokecolor="red" strokeweight="2pt">
            <v:fill opacity="28784f"/>
            <v:stroke dashstyle="3 1"/>
          </v:oval>
        </w:pict>
      </w:r>
    </w:p>
    <w:p w14:paraId="0808404E" w14:textId="77777777" w:rsidR="00972EDB" w:rsidRDefault="00972EDB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F9792EA" w14:textId="77777777" w:rsidR="00972EDB" w:rsidRDefault="00972EDB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34EC0166" w14:textId="77777777" w:rsidR="00972EDB" w:rsidRDefault="00000000" w:rsidP="0095306A">
      <w:pPr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02884FC9">
          <v:rect id="Rectangle 193" o:spid="_x0000_s2063" style="position:absolute;left:0;text-align:left;margin-left:87.05pt;margin-top:-37.7pt;width:483.85pt;height:51.8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" fillcolor="white [3201]" strokecolor="black [3200]" strokeweight="2pt">
            <v:textbox style="mso-next-textbox:#Rectangle 193">
              <w:txbxContent>
                <w:p w14:paraId="79DEDD11" w14:textId="77777777" w:rsidR="00431E8A" w:rsidRPr="00E15038" w:rsidRDefault="00431E8A" w:rsidP="00181507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Description globale du projet</w:t>
                  </w:r>
                </w:p>
              </w:txbxContent>
            </v:textbox>
          </v:rect>
        </w:pict>
      </w:r>
    </w:p>
    <w:p w14:paraId="5CFE74E1" w14:textId="77777777" w:rsidR="00FF5D91" w:rsidRPr="0066294A" w:rsidRDefault="00FF5D91" w:rsidP="00FF5D91">
      <w:pPr>
        <w:ind w:firstLine="708"/>
        <w:rPr>
          <w:sz w:val="40"/>
          <w:szCs w:val="40"/>
          <w:u w:val="single"/>
        </w:rPr>
      </w:pPr>
      <w:r w:rsidRPr="0066294A">
        <w:rPr>
          <w:rFonts w:ascii="Times New Roman" w:hAnsi="Times New Roman" w:cs="Times New Roman"/>
          <w:b/>
          <w:sz w:val="28"/>
          <w:szCs w:val="28"/>
          <w:u w:val="single"/>
        </w:rPr>
        <w:t>Les différentes séquences attendues</w:t>
      </w:r>
    </w:p>
    <w:p w14:paraId="28D6B8E0" w14:textId="77777777" w:rsidR="00FF5D91" w:rsidRDefault="00FF5D91" w:rsidP="00FF5D91">
      <w:pPr>
        <w:spacing w:after="0"/>
        <w:ind w:left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2TP majeures</w:t>
      </w:r>
    </w:p>
    <w:p w14:paraId="507F3ABF" w14:textId="77777777" w:rsidR="00FF5D91" w:rsidRDefault="00FF5D91" w:rsidP="00FF5D91">
      <w:pPr>
        <w:spacing w:after="0"/>
        <w:ind w:left="708"/>
        <w:rPr>
          <w:rFonts w:ascii="Times New Roman" w:hAnsi="Times New Roman" w:cs="Times New Roman"/>
          <w:b/>
          <w:u w:val="single"/>
        </w:rPr>
      </w:pPr>
    </w:p>
    <w:p w14:paraId="3BFD9544" w14:textId="77777777" w:rsidR="00FF5D91" w:rsidRPr="006B06C0" w:rsidRDefault="008A3284" w:rsidP="00FF5D91">
      <w:pPr>
        <w:spacing w:after="0"/>
        <w:ind w:left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Première partie : Initiation</w:t>
      </w:r>
      <w:r w:rsidR="00FF5D91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et découverte de</w:t>
      </w:r>
      <w:r w:rsidR="00FF5D91">
        <w:rPr>
          <w:rFonts w:ascii="Times New Roman" w:hAnsi="Times New Roman" w:cs="Times New Roman"/>
          <w:b/>
          <w:u w:val="single"/>
        </w:rPr>
        <w:t xml:space="preserve"> la domotique</w:t>
      </w:r>
      <w:r w:rsidR="00FF5D91" w:rsidRPr="006B06C0">
        <w:rPr>
          <w:rFonts w:ascii="Times New Roman" w:hAnsi="Times New Roman" w:cs="Times New Roman"/>
          <w:b/>
          <w:u w:val="single"/>
        </w:rPr>
        <w:t> :</w:t>
      </w:r>
    </w:p>
    <w:p w14:paraId="0A54306B" w14:textId="77777777" w:rsidR="00FF5D91" w:rsidRDefault="00FF5D91" w:rsidP="00FF5D91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Objectif terminal : Bien comprendre le fonctionnement et les avantages de la domotique, par rapport à </w:t>
      </w:r>
    </w:p>
    <w:p w14:paraId="5AD21CC3" w14:textId="77777777" w:rsidR="00FF5D91" w:rsidRPr="001962F7" w:rsidRDefault="00FF5D91" w:rsidP="00FF5D91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un câblage classique</w:t>
      </w:r>
      <w:r w:rsidR="008A3284">
        <w:rPr>
          <w:rFonts w:ascii="Times New Roman" w:hAnsi="Times New Roman" w:cs="Times New Roman"/>
          <w:b/>
          <w:color w:val="363435"/>
        </w:rPr>
        <w:t>, sa facilité de câblage et de fonctionnement.</w:t>
      </w:r>
    </w:p>
    <w:p w14:paraId="49A63EE7" w14:textId="77777777" w:rsidR="00FF5D91" w:rsidRDefault="00FF5D91" w:rsidP="00FF5D91">
      <w:pPr>
        <w:spacing w:after="0"/>
        <w:ind w:left="708"/>
        <w:rPr>
          <w:rFonts w:ascii="Times New Roman" w:hAnsi="Times New Roman" w:cs="Times New Roman"/>
          <w:b/>
          <w:u w:val="single"/>
        </w:rPr>
      </w:pPr>
    </w:p>
    <w:p w14:paraId="09C80A80" w14:textId="77777777" w:rsidR="008A3284" w:rsidRPr="006B06C0" w:rsidRDefault="008A3284" w:rsidP="008A3284">
      <w:pPr>
        <w:spacing w:after="0"/>
        <w:ind w:left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Deuxième partie : modification et les montages sans-fils en domotique</w:t>
      </w:r>
      <w:r w:rsidRPr="006B06C0">
        <w:rPr>
          <w:rFonts w:ascii="Times New Roman" w:hAnsi="Times New Roman" w:cs="Times New Roman"/>
          <w:b/>
          <w:u w:val="single"/>
        </w:rPr>
        <w:t> </w:t>
      </w:r>
      <w:r w:rsidR="005969B2">
        <w:rPr>
          <w:rFonts w:ascii="Times New Roman" w:hAnsi="Times New Roman" w:cs="Times New Roman"/>
          <w:b/>
          <w:u w:val="single"/>
        </w:rPr>
        <w:t>NETATMO</w:t>
      </w:r>
      <w:r w:rsidRPr="006B06C0">
        <w:rPr>
          <w:rFonts w:ascii="Times New Roman" w:hAnsi="Times New Roman" w:cs="Times New Roman"/>
          <w:b/>
          <w:u w:val="single"/>
        </w:rPr>
        <w:t>:</w:t>
      </w:r>
    </w:p>
    <w:p w14:paraId="5A477729" w14:textId="77777777" w:rsidR="00FF5D91" w:rsidRDefault="00FF5D91" w:rsidP="00ED405B">
      <w:pPr>
        <w:spacing w:after="0"/>
        <w:ind w:left="708" w:right="424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Objectif terminal : Bien comprendre </w:t>
      </w:r>
      <w:r w:rsidR="008A3284">
        <w:rPr>
          <w:rFonts w:ascii="Times New Roman" w:hAnsi="Times New Roman" w:cs="Times New Roman"/>
          <w:b/>
          <w:color w:val="363435"/>
        </w:rPr>
        <w:t>que l’on peut modifier facilement en domotique et aussi qu’on peut ajouter aussi facilement des éléments sans fils en cas de besoin.</w:t>
      </w:r>
    </w:p>
    <w:p w14:paraId="02B3559C" w14:textId="77777777" w:rsidR="00977A62" w:rsidRDefault="00977A62" w:rsidP="00FF5D91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</w:p>
    <w:p w14:paraId="34E802DC" w14:textId="77777777" w:rsidR="00FF5D91" w:rsidRDefault="00FF5D91" w:rsidP="00FF5D91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ab/>
      </w:r>
      <w:r>
        <w:rPr>
          <w:rFonts w:ascii="Times New Roman" w:hAnsi="Times New Roman" w:cs="Times New Roman"/>
          <w:b/>
          <w:color w:val="363435"/>
        </w:rPr>
        <w:tab/>
        <w:t xml:space="preserve">    </w:t>
      </w:r>
    </w:p>
    <w:p w14:paraId="43C28CD0" w14:textId="77777777" w:rsidR="00FF5D91" w:rsidRPr="001962F7" w:rsidRDefault="00FF5D91" w:rsidP="00FF5D91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</w:p>
    <w:p w14:paraId="19A0DEB5" w14:textId="77777777" w:rsidR="00FF5D91" w:rsidRDefault="00FF5D91" w:rsidP="00FF5D91">
      <w:pPr>
        <w:autoSpaceDE w:val="0"/>
        <w:autoSpaceDN w:val="0"/>
        <w:adjustRightInd w:val="0"/>
        <w:spacing w:after="0" w:line="240" w:lineRule="auto"/>
        <w:ind w:firstLine="708"/>
        <w:rPr>
          <w:sz w:val="40"/>
          <w:szCs w:val="40"/>
        </w:rPr>
      </w:pPr>
      <w:r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DÉTAIL DE CHAQUE SÉQUENCE</w:t>
      </w:r>
    </w:p>
    <w:p w14:paraId="4B8C82BF" w14:textId="77777777" w:rsidR="00FF5D91" w:rsidRDefault="00FF5D91" w:rsidP="00FF5D91">
      <w:pPr>
        <w:spacing w:after="0"/>
        <w:ind w:left="708"/>
        <w:rPr>
          <w:rFonts w:ascii="Times New Roman" w:hAnsi="Times New Roman" w:cs="Times New Roman"/>
          <w:b/>
          <w:u w:val="single"/>
        </w:rPr>
      </w:pPr>
    </w:p>
    <w:p w14:paraId="6880ADAE" w14:textId="77777777" w:rsidR="00FF5D91" w:rsidRPr="006B06C0" w:rsidRDefault="00FF5D91" w:rsidP="00FF5D91">
      <w:pPr>
        <w:spacing w:after="0"/>
        <w:ind w:left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Travail préparatoire/prérequis</w:t>
      </w:r>
      <w:r w:rsidRPr="006B06C0">
        <w:rPr>
          <w:rFonts w:ascii="Times New Roman" w:hAnsi="Times New Roman" w:cs="Times New Roman"/>
          <w:b/>
          <w:u w:val="single"/>
        </w:rPr>
        <w:t> :</w:t>
      </w:r>
    </w:p>
    <w:p w14:paraId="2B93D350" w14:textId="77777777" w:rsidR="00FF5D91" w:rsidRDefault="00D12868" w:rsidP="00FF5D91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4</w:t>
      </w:r>
      <w:r w:rsidR="00FF5D91">
        <w:rPr>
          <w:rFonts w:ascii="Times New Roman" w:hAnsi="Times New Roman" w:cs="Times New Roman"/>
          <w:b/>
          <w:color w:val="363435"/>
        </w:rPr>
        <w:t xml:space="preserve"> cours :</w:t>
      </w:r>
    </w:p>
    <w:p w14:paraId="611E7B81" w14:textId="77777777" w:rsidR="00FF5D91" w:rsidRDefault="00FF5D91" w:rsidP="00FF5D91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-Le fonctionnement de la domotique (objectifs terminaux : fonctionnement </w:t>
      </w:r>
      <w:r w:rsidR="005969B2">
        <w:rPr>
          <w:rFonts w:ascii="Times New Roman" w:hAnsi="Times New Roman" w:cs="Times New Roman"/>
          <w:b/>
          <w:color w:val="363435"/>
        </w:rPr>
        <w:t>en NETATMO</w:t>
      </w:r>
      <w:r>
        <w:rPr>
          <w:rFonts w:ascii="Times New Roman" w:hAnsi="Times New Roman" w:cs="Times New Roman"/>
          <w:b/>
          <w:color w:val="363435"/>
        </w:rPr>
        <w:t>).</w:t>
      </w:r>
    </w:p>
    <w:p w14:paraId="6974DCBA" w14:textId="77777777" w:rsidR="00D12868" w:rsidRDefault="00FF5D91" w:rsidP="00D12868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-</w:t>
      </w:r>
      <w:r w:rsidR="00D12868">
        <w:rPr>
          <w:rFonts w:ascii="Times New Roman" w:hAnsi="Times New Roman" w:cs="Times New Roman"/>
          <w:b/>
          <w:color w:val="363435"/>
        </w:rPr>
        <w:t xml:space="preserve">Le paramétrage de la domotique (objectifs terminaux : </w:t>
      </w:r>
      <w:r w:rsidR="005969B2">
        <w:rPr>
          <w:rFonts w:ascii="Times New Roman" w:hAnsi="Times New Roman" w:cs="Times New Roman"/>
          <w:b/>
          <w:color w:val="363435"/>
        </w:rPr>
        <w:t>suivant les désires du client</w:t>
      </w:r>
    </w:p>
    <w:p w14:paraId="4344B5BE" w14:textId="77777777" w:rsidR="00D12868" w:rsidRDefault="00D12868" w:rsidP="00D12868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-Le fonctionnement de la domotique sans-fils (objectifs terminaux : </w:t>
      </w:r>
      <w:proofErr w:type="spellStart"/>
      <w:r>
        <w:rPr>
          <w:rFonts w:ascii="Times New Roman" w:hAnsi="Times New Roman" w:cs="Times New Roman"/>
          <w:b/>
          <w:color w:val="363435"/>
        </w:rPr>
        <w:t>Zigbee</w:t>
      </w:r>
      <w:proofErr w:type="spellEnd"/>
      <w:r>
        <w:rPr>
          <w:rFonts w:ascii="Times New Roman" w:hAnsi="Times New Roman" w:cs="Times New Roman"/>
          <w:b/>
          <w:color w:val="363435"/>
        </w:rPr>
        <w:t>,</w:t>
      </w:r>
      <w:r w:rsidR="0024568F">
        <w:rPr>
          <w:rFonts w:ascii="Times New Roman" w:hAnsi="Times New Roman" w:cs="Times New Roman"/>
          <w:b/>
          <w:color w:val="36343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63435"/>
        </w:rPr>
        <w:t>Netatmo</w:t>
      </w:r>
      <w:proofErr w:type="spellEnd"/>
      <w:r w:rsidR="0024568F">
        <w:rPr>
          <w:rFonts w:ascii="Times New Roman" w:hAnsi="Times New Roman" w:cs="Times New Roman"/>
          <w:b/>
          <w:color w:val="363435"/>
        </w:rPr>
        <w:t xml:space="preserve"> </w:t>
      </w:r>
      <w:r>
        <w:rPr>
          <w:rFonts w:ascii="Times New Roman" w:hAnsi="Times New Roman" w:cs="Times New Roman"/>
          <w:b/>
          <w:color w:val="363435"/>
        </w:rPr>
        <w:t>).</w:t>
      </w:r>
    </w:p>
    <w:p w14:paraId="3DFD22A0" w14:textId="77777777" w:rsidR="00FF5D91" w:rsidRDefault="00FF5D91" w:rsidP="00FF5D91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-Précision sur le fonctionnement de certains câblages classiques : </w:t>
      </w:r>
      <w:r w:rsidR="00D12868">
        <w:rPr>
          <w:rFonts w:ascii="Times New Roman" w:hAnsi="Times New Roman" w:cs="Times New Roman"/>
          <w:b/>
          <w:color w:val="363435"/>
        </w:rPr>
        <w:t>détecteur de présence, VV, télérupteur.</w:t>
      </w:r>
    </w:p>
    <w:p w14:paraId="33261D7B" w14:textId="77777777" w:rsidR="00FF5D91" w:rsidRDefault="00FF5D91" w:rsidP="00FF5D91">
      <w:pPr>
        <w:autoSpaceDE w:val="0"/>
        <w:autoSpaceDN w:val="0"/>
        <w:adjustRightInd w:val="0"/>
        <w:spacing w:after="0" w:line="240" w:lineRule="auto"/>
        <w:rPr>
          <w:rFonts w:ascii="DINPro-Bold" w:hAnsi="DINPro-Bold" w:cs="DINPro-Bold"/>
          <w:b/>
          <w:bCs/>
          <w:color w:val="0081C7"/>
          <w:sz w:val="20"/>
          <w:szCs w:val="20"/>
        </w:rPr>
      </w:pPr>
    </w:p>
    <w:p w14:paraId="5845CADA" w14:textId="77777777" w:rsidR="00FF5D91" w:rsidRPr="006B06C0" w:rsidRDefault="00DA06FF" w:rsidP="00FF5D91">
      <w:pPr>
        <w:spacing w:after="0"/>
        <w:ind w:left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Première partie du</w:t>
      </w:r>
      <w:r w:rsidR="00FF5D91">
        <w:rPr>
          <w:rFonts w:ascii="Times New Roman" w:hAnsi="Times New Roman" w:cs="Times New Roman"/>
          <w:b/>
          <w:u w:val="single"/>
        </w:rPr>
        <w:t xml:space="preserve"> TP</w:t>
      </w:r>
      <w:r w:rsidR="00FF5D91" w:rsidRPr="006B06C0">
        <w:rPr>
          <w:rFonts w:ascii="Times New Roman" w:hAnsi="Times New Roman" w:cs="Times New Roman"/>
          <w:b/>
          <w:u w:val="single"/>
        </w:rPr>
        <w:t> :</w:t>
      </w:r>
    </w:p>
    <w:p w14:paraId="0883FEDE" w14:textId="77777777" w:rsidR="00FF5D91" w:rsidRDefault="00FF5D91" w:rsidP="00FF5D91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Durée du TP :</w:t>
      </w:r>
      <w:r w:rsidR="00DE550B">
        <w:rPr>
          <w:rFonts w:ascii="Times New Roman" w:hAnsi="Times New Roman" w:cs="Times New Roman"/>
          <w:b/>
          <w:color w:val="363435"/>
        </w:rPr>
        <w:t>16</w:t>
      </w:r>
      <w:r>
        <w:rPr>
          <w:rFonts w:ascii="Times New Roman" w:hAnsi="Times New Roman" w:cs="Times New Roman"/>
          <w:b/>
          <w:color w:val="363435"/>
        </w:rPr>
        <w:t>H</w:t>
      </w:r>
      <w:r w:rsidR="0024568F">
        <w:rPr>
          <w:rFonts w:ascii="Times New Roman" w:hAnsi="Times New Roman" w:cs="Times New Roman"/>
          <w:b/>
          <w:color w:val="363435"/>
        </w:rPr>
        <w:t xml:space="preserve"> pour 3 élèves</w:t>
      </w:r>
    </w:p>
    <w:p w14:paraId="4AD52CD1" w14:textId="77777777" w:rsidR="00DE550B" w:rsidRDefault="00DE550B" w:rsidP="00FF5D91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</w:p>
    <w:p w14:paraId="6F25212B" w14:textId="77777777" w:rsidR="00DE550B" w:rsidRDefault="00FF5D91" w:rsidP="00FF5D91">
      <w:pPr>
        <w:spacing w:after="0"/>
        <w:ind w:left="1416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sym w:font="Wingdings" w:char="F08B"/>
      </w:r>
      <w:r w:rsidR="00DE550B">
        <w:rPr>
          <w:rFonts w:ascii="Times New Roman" w:hAnsi="Times New Roman" w:cs="Times New Roman"/>
          <w:b/>
          <w:color w:val="363435"/>
        </w:rPr>
        <w:t>Conditions initiales :</w:t>
      </w:r>
    </w:p>
    <w:p w14:paraId="7E766741" w14:textId="77777777" w:rsidR="00DA06FF" w:rsidRDefault="00DE550B" w:rsidP="00FF5D91">
      <w:pPr>
        <w:spacing w:after="0"/>
        <w:ind w:left="1416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ab/>
        <w:t>-Il y a aucun câble ou fils dans les gaines.</w:t>
      </w:r>
    </w:p>
    <w:p w14:paraId="1F64138A" w14:textId="77777777" w:rsidR="0024568F" w:rsidRDefault="0024568F" w:rsidP="0024568F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-Aucun RJ45 raccordé</w:t>
      </w:r>
    </w:p>
    <w:p w14:paraId="5D4E5066" w14:textId="77777777" w:rsidR="00AE6CF7" w:rsidRDefault="00AE6CF7" w:rsidP="0024568F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-Aucun élément posé (spots, haut-parleur, interrupteurs, écran tactile, etc…)</w:t>
      </w:r>
    </w:p>
    <w:p w14:paraId="206F4CE5" w14:textId="77777777" w:rsidR="00DA06FF" w:rsidRDefault="00DA06FF" w:rsidP="00DA06FF">
      <w:pPr>
        <w:spacing w:after="0"/>
        <w:ind w:left="1416"/>
        <w:rPr>
          <w:rFonts w:ascii="Times New Roman" w:hAnsi="Times New Roman" w:cs="Times New Roman"/>
          <w:b/>
          <w:color w:val="363435"/>
        </w:rPr>
      </w:pPr>
      <w:r w:rsidRPr="00AF2D03">
        <w:rPr>
          <w:rFonts w:ascii="Times New Roman" w:eastAsia="Times New Roman" w:hAnsi="Times New Roman" w:cs="Times New Roman"/>
          <w:color w:val="FF0000"/>
          <w:sz w:val="28"/>
          <w:szCs w:val="28"/>
        </w:rPr>
        <w:sym w:font="Wingdings" w:char="F08C"/>
      </w:r>
      <w:r w:rsidRPr="00DA06FF">
        <w:rPr>
          <w:rFonts w:ascii="Times New Roman" w:hAnsi="Times New Roman" w:cs="Times New Roman"/>
          <w:b/>
          <w:color w:val="363435"/>
        </w:rPr>
        <w:t xml:space="preserve"> </w:t>
      </w:r>
      <w:r>
        <w:rPr>
          <w:rFonts w:ascii="Times New Roman" w:hAnsi="Times New Roman" w:cs="Times New Roman"/>
          <w:b/>
          <w:color w:val="363435"/>
        </w:rPr>
        <w:t>Les 3 élèves s’accordent pour faire le plan de fonctionnement « Fais ta chambre » sur :</w:t>
      </w:r>
    </w:p>
    <w:p w14:paraId="68E5BFFC" w14:textId="77777777" w:rsidR="00DA06FF" w:rsidRDefault="00DA06FF" w:rsidP="00DA06FF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-La chambre</w:t>
      </w:r>
    </w:p>
    <w:p w14:paraId="51031BBC" w14:textId="77777777" w:rsidR="00DA06FF" w:rsidRDefault="00DA06FF" w:rsidP="00DA06FF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-Le couloir</w:t>
      </w:r>
    </w:p>
    <w:p w14:paraId="7F4BD86E" w14:textId="77777777" w:rsidR="00A94376" w:rsidRDefault="00DA06FF" w:rsidP="00A94376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-L’entrée</w:t>
      </w:r>
    </w:p>
    <w:p w14:paraId="1BBAEBB3" w14:textId="77777777" w:rsidR="00A94376" w:rsidRDefault="00A94376" w:rsidP="00A94376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Avec devant leurs yeux, tous les appareillages LEGRAND</w:t>
      </w:r>
    </w:p>
    <w:p w14:paraId="6CF0EFB1" w14:textId="77777777" w:rsidR="00A94376" w:rsidRDefault="00A94376" w:rsidP="00A94376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(</w:t>
      </w:r>
      <w:r w:rsidR="00AE6CF7">
        <w:rPr>
          <w:rFonts w:ascii="Times New Roman" w:hAnsi="Times New Roman" w:cs="Times New Roman"/>
          <w:b/>
          <w:color w:val="363435"/>
        </w:rPr>
        <w:t>Scénario</w:t>
      </w:r>
      <w:r>
        <w:rPr>
          <w:rFonts w:ascii="Times New Roman" w:hAnsi="Times New Roman" w:cs="Times New Roman"/>
          <w:b/>
          <w:color w:val="363435"/>
        </w:rPr>
        <w:t>, interrupteur, tablette tactile,</w:t>
      </w:r>
      <w:r w:rsidR="00BB45A7">
        <w:rPr>
          <w:rFonts w:ascii="Times New Roman" w:hAnsi="Times New Roman" w:cs="Times New Roman"/>
          <w:b/>
          <w:color w:val="363435"/>
        </w:rPr>
        <w:t xml:space="preserve"> </w:t>
      </w:r>
      <w:r>
        <w:rPr>
          <w:rFonts w:ascii="Times New Roman" w:hAnsi="Times New Roman" w:cs="Times New Roman"/>
          <w:b/>
          <w:color w:val="363435"/>
        </w:rPr>
        <w:t>haut-parleur,</w:t>
      </w:r>
      <w:r w:rsidR="00BB45A7">
        <w:rPr>
          <w:rFonts w:ascii="Times New Roman" w:hAnsi="Times New Roman" w:cs="Times New Roman"/>
          <w:b/>
          <w:color w:val="363435"/>
        </w:rPr>
        <w:t xml:space="preserve"> </w:t>
      </w:r>
      <w:r>
        <w:rPr>
          <w:rFonts w:ascii="Times New Roman" w:hAnsi="Times New Roman" w:cs="Times New Roman"/>
          <w:b/>
          <w:color w:val="363435"/>
        </w:rPr>
        <w:t>etc…)</w:t>
      </w:r>
    </w:p>
    <w:p w14:paraId="722845F2" w14:textId="77777777" w:rsidR="00DA06FF" w:rsidRDefault="00DA06FF" w:rsidP="00DA06FF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sym w:font="Wingdings" w:char="F08D"/>
      </w:r>
      <w:r>
        <w:rPr>
          <w:rFonts w:ascii="Times New Roman" w:hAnsi="Times New Roman" w:cs="Times New Roman"/>
          <w:b/>
          <w:color w:val="363435"/>
        </w:rPr>
        <w:t>Ce</w:t>
      </w:r>
      <w:r w:rsidR="00CD6344">
        <w:rPr>
          <w:rFonts w:ascii="Times New Roman" w:hAnsi="Times New Roman" w:cs="Times New Roman"/>
          <w:b/>
          <w:color w:val="363435"/>
        </w:rPr>
        <w:t xml:space="preserve"> plan est validé par l’enseignant (avec d’éventuel modifications)</w:t>
      </w:r>
    </w:p>
    <w:p w14:paraId="0E103D71" w14:textId="77777777" w:rsidR="00A94376" w:rsidRDefault="00A94376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sym w:font="Wingdings" w:char="F08E"/>
      </w:r>
      <w:r>
        <w:rPr>
          <w:rFonts w:ascii="Times New Roman" w:hAnsi="Times New Roman" w:cs="Times New Roman"/>
          <w:b/>
          <w:color w:val="363435"/>
        </w:rPr>
        <w:t>Les élèves réalisent le câblage du fonctionnement choisi, dans chaque pièce (chambre, couloir, entrée)</w:t>
      </w:r>
    </w:p>
    <w:p w14:paraId="2011DA84" w14:textId="77777777" w:rsidR="00513CEE" w:rsidRDefault="00513CEE" w:rsidP="00513CEE">
      <w:pPr>
        <w:spacing w:after="0"/>
        <w:ind w:left="1418" w:right="991" w:hanging="2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sym w:font="Wingdings" w:char="F08F"/>
      </w:r>
      <w:r>
        <w:rPr>
          <w:rFonts w:ascii="Times New Roman" w:hAnsi="Times New Roman" w:cs="Times New Roman"/>
          <w:b/>
          <w:color w:val="363435"/>
        </w:rPr>
        <w:t>Test du fonctionnement désiré pour chaque pièce (chambre, couloir, entrée) et validation par l’enseignant.</w:t>
      </w:r>
    </w:p>
    <w:p w14:paraId="67F8B1D9" w14:textId="77777777" w:rsidR="00513CEE" w:rsidRDefault="00513CEE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ACBBF01" w14:textId="77777777" w:rsidR="00200B7F" w:rsidRPr="00200B7F" w:rsidRDefault="00200B7F" w:rsidP="00200B7F">
      <w:pPr>
        <w:spacing w:after="0"/>
        <w:ind w:left="708" w:firstLine="708"/>
        <w:rPr>
          <w:rFonts w:ascii="Times New Roman" w:hAnsi="Times New Roman" w:cs="Times New Roman"/>
          <w:b/>
          <w:i/>
          <w:iCs/>
          <w:u w:val="single"/>
        </w:rPr>
      </w:pPr>
      <w:r w:rsidRPr="00200B7F">
        <w:rPr>
          <w:rFonts w:ascii="Times New Roman" w:hAnsi="Times New Roman" w:cs="Times New Roman"/>
          <w:b/>
          <w:i/>
          <w:iCs/>
          <w:u w:val="single"/>
        </w:rPr>
        <w:t>Remarque :</w:t>
      </w:r>
    </w:p>
    <w:p w14:paraId="056B55CB" w14:textId="77777777" w:rsidR="00BB45A7" w:rsidRDefault="00200B7F" w:rsidP="00200B7F">
      <w:pPr>
        <w:spacing w:after="0"/>
        <w:ind w:left="1418" w:right="424" w:hanging="2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Cette première partie de TP s’intègre parfaitement pour la réalisation d’un chef d’œuvre, en associant la partie communication pour la partie orale (en terminale).</w:t>
      </w:r>
    </w:p>
    <w:p w14:paraId="01C70AB7" w14:textId="77777777" w:rsidR="00BB45A7" w:rsidRDefault="00BB45A7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BF2CA46" w14:textId="77777777" w:rsidR="00BB45A7" w:rsidRDefault="00BB45A7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3C46B753" w14:textId="77777777" w:rsidR="00BB45A7" w:rsidRDefault="00000000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4269710A">
          <v:rect id="Rectangle 317" o:spid="_x0000_s2062" style="position:absolute;left:0;text-align:left;margin-left:87.05pt;margin-top:-37.7pt;width:483.85pt;height:51.8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" fillcolor="white [3201]" strokecolor="black [3200]" strokeweight="2pt">
            <v:textbox style="mso-next-textbox:#Rectangle 317">
              <w:txbxContent>
                <w:p w14:paraId="5ADBB9EA" w14:textId="77777777" w:rsidR="00431E8A" w:rsidRPr="00E15038" w:rsidRDefault="00431E8A" w:rsidP="00181507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Description globale du projet</w:t>
                  </w:r>
                </w:p>
              </w:txbxContent>
            </v:textbox>
          </v:rect>
        </w:pict>
      </w:r>
    </w:p>
    <w:p w14:paraId="7FF3B81A" w14:textId="77777777" w:rsidR="00BB45A7" w:rsidRDefault="00BB45A7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3EAAC30" w14:textId="77777777" w:rsidR="00BB45A7" w:rsidRDefault="00BB45A7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1CDC9943" w14:textId="77777777" w:rsidR="00700E4F" w:rsidRDefault="00700E4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55F0616D" w14:textId="77777777" w:rsidR="0024568F" w:rsidRDefault="0024568F" w:rsidP="0024568F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ab/>
      </w:r>
    </w:p>
    <w:p w14:paraId="01D67462" w14:textId="77777777" w:rsidR="00AE6CF7" w:rsidRPr="006B06C0" w:rsidRDefault="00AE6CF7" w:rsidP="00AE6CF7">
      <w:pPr>
        <w:spacing w:after="0"/>
        <w:ind w:left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Deuxième partie du TP</w:t>
      </w:r>
      <w:r w:rsidRPr="006B06C0">
        <w:rPr>
          <w:rFonts w:ascii="Times New Roman" w:hAnsi="Times New Roman" w:cs="Times New Roman"/>
          <w:b/>
          <w:u w:val="single"/>
        </w:rPr>
        <w:t> :</w:t>
      </w:r>
    </w:p>
    <w:p w14:paraId="1B3B88A7" w14:textId="77777777" w:rsidR="00AE6CF7" w:rsidRDefault="00AE6CF7" w:rsidP="00AE6CF7">
      <w:pPr>
        <w:spacing w:after="0"/>
        <w:ind w:left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>Durée du TP :8H pour 3 élèves</w:t>
      </w:r>
    </w:p>
    <w:p w14:paraId="55F63939" w14:textId="77777777" w:rsidR="0024568F" w:rsidRDefault="006326CA" w:rsidP="000C25BE">
      <w:pPr>
        <w:spacing w:after="0"/>
        <w:ind w:left="1416"/>
        <w:rPr>
          <w:rFonts w:ascii="Times New Roman" w:hAnsi="Times New Roman" w:cs="Times New Roman"/>
          <w:b/>
          <w:color w:val="363435"/>
        </w:rPr>
      </w:pPr>
      <w:r w:rsidRPr="00AF2D03">
        <w:rPr>
          <w:rFonts w:ascii="Times New Roman" w:eastAsia="Times New Roman" w:hAnsi="Times New Roman" w:cs="Times New Roman"/>
          <w:color w:val="FF0000"/>
          <w:sz w:val="28"/>
          <w:szCs w:val="28"/>
        </w:rPr>
        <w:sym w:font="Wingdings" w:char="F08C"/>
      </w:r>
      <w:r w:rsidRPr="00DA06FF">
        <w:rPr>
          <w:rFonts w:ascii="Times New Roman" w:hAnsi="Times New Roman" w:cs="Times New Roman"/>
          <w:b/>
          <w:color w:val="363435"/>
        </w:rPr>
        <w:t xml:space="preserve"> </w:t>
      </w:r>
      <w:r>
        <w:rPr>
          <w:rFonts w:ascii="Times New Roman" w:hAnsi="Times New Roman" w:cs="Times New Roman"/>
          <w:b/>
          <w:color w:val="363435"/>
        </w:rPr>
        <w:t xml:space="preserve">Les 3 élèves s’accordent pour faire les </w:t>
      </w:r>
      <w:r w:rsidR="000C25BE">
        <w:rPr>
          <w:rFonts w:ascii="Times New Roman" w:hAnsi="Times New Roman" w:cs="Times New Roman"/>
          <w:b/>
          <w:color w:val="363435"/>
        </w:rPr>
        <w:t xml:space="preserve">nouveaux </w:t>
      </w:r>
      <w:r>
        <w:rPr>
          <w:rFonts w:ascii="Times New Roman" w:hAnsi="Times New Roman" w:cs="Times New Roman"/>
          <w:b/>
          <w:color w:val="363435"/>
        </w:rPr>
        <w:t>plan</w:t>
      </w:r>
      <w:r w:rsidR="005A6F83">
        <w:rPr>
          <w:rFonts w:ascii="Times New Roman" w:hAnsi="Times New Roman" w:cs="Times New Roman"/>
          <w:b/>
          <w:color w:val="363435"/>
        </w:rPr>
        <w:t>s</w:t>
      </w:r>
      <w:r>
        <w:rPr>
          <w:rFonts w:ascii="Times New Roman" w:hAnsi="Times New Roman" w:cs="Times New Roman"/>
          <w:b/>
          <w:color w:val="363435"/>
        </w:rPr>
        <w:t xml:space="preserve"> de fonctionnement sur </w:t>
      </w:r>
      <w:r w:rsidR="000C25BE">
        <w:rPr>
          <w:rFonts w:ascii="Times New Roman" w:hAnsi="Times New Roman" w:cs="Times New Roman"/>
          <w:b/>
          <w:color w:val="363435"/>
        </w:rPr>
        <w:t>la chambre.</w:t>
      </w:r>
      <w:r w:rsidR="0024568F">
        <w:rPr>
          <w:rFonts w:ascii="Times New Roman" w:hAnsi="Times New Roman" w:cs="Times New Roman"/>
          <w:b/>
          <w:color w:val="363435"/>
        </w:rPr>
        <w:t xml:space="preserve"> </w:t>
      </w:r>
    </w:p>
    <w:p w14:paraId="61FE2648" w14:textId="77777777" w:rsidR="000C25BE" w:rsidRDefault="000C25BE" w:rsidP="000C25BE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sym w:font="Wingdings" w:char="F08D"/>
      </w:r>
      <w:r>
        <w:rPr>
          <w:rFonts w:ascii="Times New Roman" w:hAnsi="Times New Roman" w:cs="Times New Roman"/>
          <w:b/>
          <w:color w:val="363435"/>
        </w:rPr>
        <w:t>Ce plan est validé par l’enseignant (avec d’éventuel modifications)</w:t>
      </w:r>
    </w:p>
    <w:p w14:paraId="6E0F8B8B" w14:textId="77777777" w:rsidR="00700E4F" w:rsidRDefault="000C25BE" w:rsidP="000C25BE">
      <w:pPr>
        <w:spacing w:after="0"/>
        <w:ind w:left="1560" w:right="566" w:hanging="143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sym w:font="Wingdings" w:char="F08E"/>
      </w:r>
      <w:r>
        <w:rPr>
          <w:rFonts w:ascii="Times New Roman" w:hAnsi="Times New Roman" w:cs="Times New Roman"/>
          <w:b/>
          <w:color w:val="363435"/>
        </w:rPr>
        <w:t>Les élèves réalisent le câblage du fonctionnement choisi, pour la chambre, qui comprend obligatoirement :</w:t>
      </w:r>
    </w:p>
    <w:p w14:paraId="65694935" w14:textId="77777777" w:rsidR="000C25BE" w:rsidRDefault="000C25BE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363435"/>
        </w:rPr>
        <w:t>-TV connecté</w:t>
      </w:r>
    </w:p>
    <w:p w14:paraId="132A5DE2" w14:textId="77777777" w:rsidR="000C25BE" w:rsidRDefault="000C25BE" w:rsidP="000C25BE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-montage sans-fils : </w:t>
      </w:r>
      <w:proofErr w:type="spellStart"/>
      <w:r>
        <w:rPr>
          <w:rFonts w:ascii="Times New Roman" w:hAnsi="Times New Roman" w:cs="Times New Roman"/>
          <w:b/>
          <w:color w:val="363435"/>
        </w:rPr>
        <w:t>Zigbee</w:t>
      </w:r>
      <w:proofErr w:type="spellEnd"/>
      <w:r>
        <w:rPr>
          <w:rFonts w:ascii="Times New Roman" w:hAnsi="Times New Roman" w:cs="Times New Roman"/>
          <w:b/>
          <w:color w:val="363435"/>
        </w:rPr>
        <w:t>.</w:t>
      </w:r>
    </w:p>
    <w:p w14:paraId="5B606298" w14:textId="77777777" w:rsidR="000C25BE" w:rsidRDefault="000C25BE" w:rsidP="000C25BE">
      <w:pPr>
        <w:spacing w:after="0"/>
        <w:ind w:left="1416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b/>
          <w:color w:val="363435"/>
        </w:rPr>
        <w:t xml:space="preserve">-montage sans-fils : </w:t>
      </w:r>
      <w:proofErr w:type="spellStart"/>
      <w:r>
        <w:rPr>
          <w:rFonts w:ascii="Times New Roman" w:hAnsi="Times New Roman" w:cs="Times New Roman"/>
          <w:b/>
          <w:color w:val="363435"/>
        </w:rPr>
        <w:t>Netatmo</w:t>
      </w:r>
      <w:proofErr w:type="spellEnd"/>
    </w:p>
    <w:p w14:paraId="1BB3439A" w14:textId="77777777" w:rsidR="00700E4F" w:rsidRDefault="00F53EC7" w:rsidP="00F53EC7">
      <w:pPr>
        <w:spacing w:after="0"/>
        <w:ind w:left="1560" w:right="1133" w:hanging="144"/>
        <w:rPr>
          <w:rFonts w:ascii="Times New Roman" w:hAnsi="Times New Roman" w:cs="Times New Roman"/>
          <w:b/>
          <w:color w:val="363435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sym w:font="Wingdings" w:char="F08F"/>
      </w:r>
      <w:r>
        <w:rPr>
          <w:rFonts w:ascii="Times New Roman" w:hAnsi="Times New Roman" w:cs="Times New Roman"/>
          <w:b/>
          <w:color w:val="363435"/>
        </w:rPr>
        <w:t>Test du fonctionnement désiré pour chaque pièce (chambre, couloir, entrée) et validation par l’enseignant.</w:t>
      </w:r>
    </w:p>
    <w:p w14:paraId="47353161" w14:textId="77777777" w:rsidR="00700E4F" w:rsidRDefault="00700E4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5EB4262F" w14:textId="77777777" w:rsidR="0024568F" w:rsidRDefault="0024568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029D202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1F6A7703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5264713A" w14:textId="77777777" w:rsidR="00513CEE" w:rsidRDefault="00513CEE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72588E51" w14:textId="77777777" w:rsidR="00513CEE" w:rsidRDefault="00513CEE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A58A7DF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62CE5F6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37EE0F0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75883778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05C4E019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6CD5C8F7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608B9A2C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66A6804B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1C94B62F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101DE2FF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659A13C5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62F5632D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7AEAA3CA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169A728C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3E292992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C2C8F2B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647D493F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356FF3EB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22ED45C8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039AC11B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62EEEC2B" w14:textId="77777777" w:rsidR="005969B2" w:rsidRDefault="005969B2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02E712C7" w14:textId="77777777" w:rsidR="0024568F" w:rsidRDefault="0024568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75C81802" w14:textId="77777777" w:rsidR="0024568F" w:rsidRDefault="0024568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184DFC04" w14:textId="77777777" w:rsidR="0024568F" w:rsidRDefault="0024568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02C9F69B" w14:textId="77777777" w:rsidR="0024568F" w:rsidRDefault="0024568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190640EC" w14:textId="77777777" w:rsidR="0024568F" w:rsidRDefault="0024568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1FF56273" w14:textId="77777777" w:rsidR="0024568F" w:rsidRDefault="00000000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  <w:r>
        <w:rPr>
          <w:rFonts w:ascii="Times New Roman" w:hAnsi="Times New Roman" w:cs="Times New Roman"/>
          <w:noProof/>
          <w:spacing w:val="-4"/>
          <w:sz w:val="18"/>
          <w:szCs w:val="18"/>
          <w:lang w:eastAsia="fr-FR"/>
        </w:rPr>
        <w:lastRenderedPageBreak/>
        <w:pict w14:anchorId="62226E1D">
          <v:rect id="Rectangle 192" o:spid="_x0000_s2051" style="position:absolute;left:0;text-align:left;margin-left:82.55pt;margin-top:-37.85pt;width:483.85pt;height:51.8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" fillcolor="white [3201]" strokecolor="black [3200]" strokeweight="2pt">
            <v:textbox style="mso-next-textbox:#Rectangle 192">
              <w:txbxContent>
                <w:p w14:paraId="30057B80" w14:textId="77777777" w:rsidR="00431E8A" w:rsidRPr="00E15038" w:rsidRDefault="00431E8A" w:rsidP="001B4E9E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</w:t>
                  </w:r>
                  <w:r>
                    <w:rPr>
                      <w:b/>
                      <w:sz w:val="56"/>
                      <w:szCs w:val="56"/>
                    </w:rPr>
                    <w:t>ossier technique</w:t>
                  </w:r>
                </w:p>
              </w:txbxContent>
            </v:textbox>
          </v:rect>
        </w:pict>
      </w:r>
    </w:p>
    <w:p w14:paraId="23CE8F8D" w14:textId="77777777" w:rsidR="0024568F" w:rsidRDefault="0024568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665C96C" w14:textId="77777777" w:rsidR="0024568F" w:rsidRDefault="0024568F" w:rsidP="00A94376">
      <w:pPr>
        <w:spacing w:after="0"/>
        <w:ind w:left="708" w:firstLine="708"/>
        <w:rPr>
          <w:rFonts w:ascii="Times New Roman" w:hAnsi="Times New Roman" w:cs="Times New Roman"/>
          <w:b/>
          <w:color w:val="363435"/>
        </w:rPr>
      </w:pPr>
    </w:p>
    <w:p w14:paraId="49ED0CB9" w14:textId="77777777" w:rsidR="001B4E9E" w:rsidRDefault="001B4E9E" w:rsidP="001B4E9E">
      <w:pPr>
        <w:autoSpaceDE w:val="0"/>
        <w:autoSpaceDN w:val="0"/>
        <w:adjustRightInd w:val="0"/>
        <w:spacing w:after="0" w:line="240" w:lineRule="auto"/>
        <w:ind w:firstLine="708"/>
        <w:rPr>
          <w:sz w:val="40"/>
          <w:szCs w:val="40"/>
        </w:rPr>
      </w:pPr>
      <w:r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  <w:t>NOMENCLATURE</w:t>
      </w:r>
    </w:p>
    <w:p w14:paraId="260E02E7" w14:textId="77777777" w:rsidR="001B4E9E" w:rsidRDefault="00015F82" w:rsidP="00015F82">
      <w:pPr>
        <w:spacing w:after="0"/>
        <w:ind w:left="709" w:hanging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343635"/>
        </w:rPr>
        <w:t xml:space="preserve">              </w:t>
      </w:r>
      <w:r w:rsidR="001B4E9E" w:rsidRPr="003837A2">
        <w:rPr>
          <w:rFonts w:ascii="Times New Roman" w:hAnsi="Times New Roman" w:cs="Times New Roman"/>
          <w:b/>
          <w:color w:val="343635"/>
        </w:rPr>
        <w:t>Détails de la liste avec le fichier Excel :</w:t>
      </w:r>
      <w:r w:rsidR="001B4E9E" w:rsidRPr="00BB4339">
        <w:t xml:space="preserve"> </w:t>
      </w:r>
      <w:r w:rsidR="001B4E9E" w:rsidRPr="00BB4339">
        <w:rPr>
          <w:rFonts w:ascii="Times New Roman" w:hAnsi="Times New Roman" w:cs="Times New Roman"/>
          <w:b/>
        </w:rPr>
        <w:t>listedesmateriaux.xlsx</w:t>
      </w:r>
    </w:p>
    <w:tbl>
      <w:tblPr>
        <w:tblW w:w="91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9"/>
        <w:gridCol w:w="1159"/>
        <w:gridCol w:w="953"/>
      </w:tblGrid>
      <w:tr w:rsidR="00015F82" w:rsidRPr="00015F82" w14:paraId="30E15348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22EC4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Désignation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B652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Référence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4C91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Quantité </w:t>
            </w:r>
          </w:p>
        </w:tc>
      </w:tr>
      <w:tr w:rsidR="00015F82" w:rsidRPr="00015F82" w14:paraId="5C04B1E1" w14:textId="77777777" w:rsidTr="00015F82">
        <w:trPr>
          <w:trHeight w:val="6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CDB1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Goulottes GTL complètes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Drivia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18 -Premium Ensemble avec 2 couvercles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E5A8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0 300 67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1627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015F82" w:rsidRPr="00015F82" w14:paraId="79EDD68D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EB2A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Coffret DRIVIA 18 modules - 3 rangées - IP30 - IK05 - Blanc RAL 9003 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8FB6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4 012 23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10B5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015F82" w:rsidRPr="00015F82" w14:paraId="7F8A0084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E785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Porte DRIVIA transparente IP 40 - IK 07 - pour coffret réf.4 012 23 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9C62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4 012 43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FE86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015F82" w:rsidRPr="00015F82" w14:paraId="63352313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BDBD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Finition coffret/goulotte GTL DRIVIA 13 et 18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5F891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4 013 94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A4B8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015F82" w:rsidRPr="00015F82" w14:paraId="29A26CF1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6FE4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Obturateur 18 modules - blanc RAL 9010 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2518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0 016 64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C416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015F82" w:rsidRPr="00015F82" w14:paraId="1BDF0E17" w14:textId="77777777" w:rsidTr="00015F82">
        <w:trPr>
          <w:trHeight w:val="6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2813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Platine disjoncteur branchement et/ou compteur Linky/CBE pour DRIVIA 13 et 18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4887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4 011 82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44E7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015F82" w:rsidRPr="00015F82" w14:paraId="7494EFF5" w14:textId="77777777" w:rsidTr="00015F82">
        <w:trPr>
          <w:trHeight w:val="6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365C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Habillage + porte blanche pour platines de branchement DRIVIA - Blanc RAL9003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557E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4 011 85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9618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015F82" w:rsidRPr="00015F82" w14:paraId="239C5546" w14:textId="77777777" w:rsidTr="00015F82">
        <w:trPr>
          <w:trHeight w:val="6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70A9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Disjoncteur de branchement Enedis - tarif bleu - 500mA sélectif - 15A ou 30A ou 45A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B12D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0 928 70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E483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015F82" w:rsidRPr="00015F82" w14:paraId="10A8084A" w14:textId="77777777" w:rsidTr="00015F82">
        <w:trPr>
          <w:trHeight w:val="6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368C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Disjoncteur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Phase+Neutre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DNX³4500 6kA arrivée et sortie borne à vis - 1P+N 230V~ 16A courbe C - 1 module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63B7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4 067 74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2890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015F82" w:rsidRPr="00015F82" w14:paraId="11E98CD6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A88C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Prise de courant - 10/16 A - 250 V~ - 2P+T - à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éclips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B60A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0 042 80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536F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015F82" w:rsidRPr="00015F82" w14:paraId="73BDB606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BA78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Boîte étanche monoposte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Ecobatibox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diamètre 67mm ou 2 modules - profondeur 50mm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6770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0 800 31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EDEFF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</w:tr>
      <w:tr w:rsidR="00015F82" w:rsidRPr="00015F82" w14:paraId="471C5216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F8C4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Boîte multipostes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Ecobatibox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2 postes ou 4 à 5 modules - profondeur 50mm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6952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0 800 32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3AC4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</w:tr>
      <w:tr w:rsidR="00015F82" w:rsidRPr="00015F82" w14:paraId="6E8E145D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EA83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Boîte multipostes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Ecobatibox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3 postes ou 6 à 8 modules - profondeur 50mm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793C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0 800 33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BDDF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015F82" w:rsidRPr="00015F82" w14:paraId="64169F56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1364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Support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Batibox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fixation à vis - 2 modules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DAD8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2 009 20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3914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</w:tr>
      <w:tr w:rsidR="00015F82" w:rsidRPr="00015F82" w14:paraId="374CAE9C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95BC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Support à vis pour Mosaic , Céliane ou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Soliroc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2 postes ou 4 à 5 modules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31ED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0 802 52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28C4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</w:tr>
      <w:tr w:rsidR="00015F82" w:rsidRPr="00015F82" w14:paraId="77FA60E7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747C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Support à vis pour Mosaic , Céliane ou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Soliroc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3 postes ou 6 à 8 modules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7C69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0 802 53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86EF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015F82" w:rsidRPr="00015F82" w14:paraId="00BFA215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7534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Plaque de finition Céliane - Métal Titane - 1 poste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2C53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0 998 60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3D3A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</w:tr>
      <w:tr w:rsidR="00015F82" w:rsidRPr="00015F82" w14:paraId="00088151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A218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Plaque de finition Céliane - Métal Titane - 2 postes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61D7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0 998 61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425B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12</w:t>
            </w:r>
          </w:p>
        </w:tc>
      </w:tr>
      <w:tr w:rsidR="00015F82" w:rsidRPr="00015F82" w14:paraId="0A34033A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B540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Plaque Céliane - Métal Titane - 3 postes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73444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0 998 62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D7EB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015F82" w:rsidRPr="00015F82" w14:paraId="7AC9F1F1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8C09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Lot de 100 bouchons RE Ø20mm IP40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DF14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05920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E9BE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015F82" w:rsidRPr="00015F82" w14:paraId="26B588DE" w14:textId="77777777" w:rsidTr="00015F82">
        <w:trPr>
          <w:trHeight w:val="6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952D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Conduit ICTA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TurboGliss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® Ø20mm pour courant fort avec tire-fils et marquage métrique - RAL5010 bleu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A51C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05120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DAC5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200</w:t>
            </w:r>
          </w:p>
        </w:tc>
      </w:tr>
      <w:tr w:rsidR="00015F82" w:rsidRPr="00015F82" w14:paraId="7570F489" w14:textId="77777777" w:rsidTr="00015F82">
        <w:trPr>
          <w:trHeight w:val="6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6333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Conduit ICTA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TurboGliss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® Ø20mm pour courant faible avec tire-fils - RAL6029 vert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57FF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05720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9B84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200</w:t>
            </w:r>
          </w:p>
        </w:tc>
      </w:tr>
      <w:tr w:rsidR="00015F82" w:rsidRPr="00015F82" w14:paraId="44B4A1E1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26F5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Liseuse Céliane livrée avec enjoliveur titane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29CC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0 676 57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31B3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015F82" w:rsidRPr="00015F82" w14:paraId="2641AE30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0655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Spot orientable Céliane 2,8W 70lm livré avec enjoliveur chrome mat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E3AA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0 676 55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C31A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015F82" w:rsidRPr="00015F82" w14:paraId="4763BE01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36F0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Spot Céliane 3W 90lm livré avec enjoliveur opalescent plastique blanc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6450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0 676 52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23B6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015F82" w:rsidRPr="00015F82" w14:paraId="463B39D7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11BD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DCL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Modul'up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complet avec 1 boîte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Modul'up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+ 1 prise DCL + 1 douille avec fiche DCL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76A5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0 885 25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82DE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015F82" w:rsidRPr="00015F82" w14:paraId="4689C1D4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9F9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Prise DCL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Modul'up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installation connectée douille 75W maxi ON/OFF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22BD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0 885 21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27B1D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015F82" w:rsidRPr="00015F82" w14:paraId="2610BFBA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C7FF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Spot à LED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dimmable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IP44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Modul'up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complet 3000K ou 4000K - 500lm - 120°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3D48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0 885 35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BD1C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015F82" w:rsidRPr="00015F82" w14:paraId="0A8498EB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1344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Patère E27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Modul'up</w:t>
            </w:r>
            <w:proofErr w:type="spellEnd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à enficher sur boîte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Modul'up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0998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0 885 23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E9A7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015F82" w:rsidRPr="00015F82" w14:paraId="5E368066" w14:textId="77777777" w:rsidTr="00015F82">
        <w:trPr>
          <w:trHeight w:val="3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1C68" w14:textId="77777777" w:rsidR="00015F82" w:rsidRPr="00015F82" w:rsidRDefault="00015F82" w:rsidP="00015F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 xml:space="preserve">Media Hub Light Céliane </w:t>
            </w:r>
            <w:proofErr w:type="spellStart"/>
            <w:r w:rsidRPr="00015F82"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titane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7BA1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0 673 74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8BA9" w14:textId="77777777" w:rsidR="00015F82" w:rsidRPr="00015F82" w:rsidRDefault="00015F82" w:rsidP="00015F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6BE8B71F" w14:textId="77777777" w:rsidR="00431E8A" w:rsidRDefault="00431E8A" w:rsidP="00431E8A">
      <w:pPr>
        <w:spacing w:after="0"/>
        <w:ind w:left="708"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p w14:paraId="59C619F2" w14:textId="77777777" w:rsidR="007544F1" w:rsidRDefault="00000000" w:rsidP="001B4E9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position w:val="-1"/>
          <w:sz w:val="28"/>
          <w:szCs w:val="28"/>
          <w:u w:val="single"/>
          <w:lang w:eastAsia="fr-FR"/>
        </w:rPr>
        <w:lastRenderedPageBreak/>
        <w:pict w14:anchorId="5DE74B70">
          <v:rect id="_x0000_s2152" style="position:absolute;left:0;text-align:left;margin-left:75.8pt;margin-top:-39.85pt;width:483.85pt;height:51.8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" fillcolor="white [3201]" strokecolor="black [3200]" strokeweight="2pt">
            <v:textbox style="mso-next-textbox:#_x0000_s2152">
              <w:txbxContent>
                <w:p w14:paraId="3C6B11E1" w14:textId="77777777" w:rsidR="00015F82" w:rsidRPr="00E15038" w:rsidRDefault="00015F82" w:rsidP="00015F82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</w:t>
                  </w:r>
                  <w:r>
                    <w:rPr>
                      <w:b/>
                      <w:sz w:val="56"/>
                      <w:szCs w:val="56"/>
                    </w:rPr>
                    <w:t>ossier technique</w:t>
                  </w:r>
                </w:p>
              </w:txbxContent>
            </v:textbox>
          </v:rect>
        </w:pict>
      </w:r>
    </w:p>
    <w:p w14:paraId="1FDE3228" w14:textId="77777777" w:rsidR="007544F1" w:rsidRDefault="007544F1" w:rsidP="001B4E9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tbl>
      <w:tblPr>
        <w:tblW w:w="91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66"/>
        <w:gridCol w:w="1275"/>
        <w:gridCol w:w="961"/>
      </w:tblGrid>
      <w:tr w:rsidR="007544F1" w:rsidRPr="007544F1" w14:paraId="26C0AA50" w14:textId="77777777" w:rsidTr="007544F1">
        <w:trPr>
          <w:trHeight w:val="353"/>
          <w:jc w:val="center"/>
        </w:trPr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E8D2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Désignation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9449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Référence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7FBF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Quantité </w:t>
            </w:r>
          </w:p>
        </w:tc>
      </w:tr>
      <w:tr w:rsidR="007544F1" w:rsidRPr="007544F1" w14:paraId="34CD596C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966E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Haut-parleur spot encastré pour faux plafond 8ohms 20W dimensions diamètre 100mm - blanc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CBDC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5 739 82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7ED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7544F1" w:rsidRPr="007544F1" w14:paraId="0EAD0719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5130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Enjoliveur Céliane pour haut parleur - finition titane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66D2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0 685 28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4B98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7544F1" w:rsidRPr="007544F1" w14:paraId="18539332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0DBF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Haut-parleur encastré Céliane Ø2"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0CA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0 673 28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8D89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7544F1" w:rsidRPr="007544F1" w14:paraId="51170287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9125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Prise Surface Céliane avec chargeur USB Type-C - livrée avec support et enjoliveur finition titane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2A2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0 684 27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1C93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7D678249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C7B0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Adaptateur USB Type-A vers USB Type-C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9231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0 506 92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20F7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6072FB07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3391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Prise de courant avec terre Céliane Surface - Titane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FDB1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0 997 53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5C19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</w:tr>
      <w:tr w:rsidR="007544F1" w:rsidRPr="007544F1" w14:paraId="6DC73AA9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347A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Scie cloche diamètre 80mm avec forêt de centrage et ressort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0C9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0 885 08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5971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E4039A0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53EB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Scie cloche Ø85mm pour boîte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Batibox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prise 20A ou 32A cloisons sèches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0ED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0 893 68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888A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B3E1042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94BB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Tire-fil longueur 20m pour conduits cintrables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8919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06082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62A5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3BF7AF98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9649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Jeu de 2 embouts de rechange pour tire-fil références 06081 et 06082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2DFC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06083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F09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5A54A2DC" w14:textId="77777777" w:rsidTr="007544F1">
        <w:trPr>
          <w:trHeight w:val="9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3E06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Pack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Ecocompteur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modulaire connecté composé d'un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écocompteur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référence 412032 et de 3 tores fermés 80A référence 412008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43EC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4 120 33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831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09A4CA49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BC04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Compteur d'énergie connecté DRIVIA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livré avec 1 transformateur de courant fermé 80A - 1 module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ED74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4 120 15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2254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787489F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F6DD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Disjoncteur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Phase+Neutre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DNX³4500 6kA arrivée et sortie borne à vis - 1P+N 230V~ 2A courbe C - 1 module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336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4 067 71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F72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FB0E9DB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DC59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Disjoncteur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Phase+Neutre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DNX³4500 6kA arrivée et sortie borne à vis - 1P+N 230V~ 2A courbe C - 1 module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FAF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4 067 71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2EF2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6F74A485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5EC8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Contacteur connecté DRIVIA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multifonction silencieux 1P 20AX 230V~- 1 module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11E5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4 121 71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65F8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53765AE6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82D1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Disjoncteur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Phase+Neutre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DNX³4500 6kA arrivée et sortie borne à vis - 1P+N 230V~ 16A courbe C - 1 module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798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4 067 74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BFBC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7AD04108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0DF5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Peigne d'alimentation universel Phase + Neutre HX³ horizontale 1P - longueur 57 modules ou 1 mètre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5922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4 049 37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1AD5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401D8AA5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C013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Interrupteur-sectionneur modulaire rotatif courant continu 600V= pour application photovoltaïque - 16A - 4 modules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6F98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4 142 61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FA21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6AB1650" w14:textId="77777777" w:rsidTr="007544F1">
        <w:trPr>
          <w:trHeight w:val="3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C0CB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Répartiteur modulaire à barreaux étagés bipolaire 40A 12 départs - 6 modules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1852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4 004 00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BCD4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7544F1" w:rsidRPr="007544F1" w14:paraId="6EF06AB5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DA4C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Bloc de jonction de passage à vis Viking3 avec 1 jonction 1 entrée 1 sortie section 2,5mm² - pas 5mm - gris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6A47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0 371 60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095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50</w:t>
            </w:r>
          </w:p>
        </w:tc>
      </w:tr>
      <w:tr w:rsidR="007544F1" w:rsidRPr="007544F1" w14:paraId="2CA2F9B6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A2DC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Bloc de jonction de passage à vis Viking3 avec 1 jonction 1 entrée 1 sortie section 2,5mm² - pas 5mm - rouge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8434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0 371 30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6DC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</w:tr>
      <w:tr w:rsidR="007544F1" w:rsidRPr="007544F1" w14:paraId="295753F1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836D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Bloc de jonction de passage à vis Viking3 avec 1 jonction 1 entrée 1 sortie section 2,5mm² - pas 5mm - bleu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AAF1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0 371 00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97D4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30</w:t>
            </w:r>
          </w:p>
        </w:tc>
      </w:tr>
      <w:tr w:rsidR="007544F1" w:rsidRPr="007544F1" w14:paraId="29BC36C8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19AC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Bloc de jonction pour conducteur de protection à vis Viking3 avec 1 jonction 1 entrée 1 sortie section 2,5mm² - pas 5mm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9C26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0 371 70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2E47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15</w:t>
            </w:r>
          </w:p>
        </w:tc>
      </w:tr>
      <w:tr w:rsidR="007544F1" w:rsidRPr="007544F1" w14:paraId="7763F973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5A18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Interrupteur différentiel DX³-ID arrivée haute et départ haut à vis - 2P 230V~ 25A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typeAC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30mA - 2 modules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107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4 116 10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F647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7544F1" w:rsidRPr="007544F1" w14:paraId="0987A0D2" w14:textId="77777777" w:rsidTr="007544F1">
        <w:trPr>
          <w:trHeight w:val="600"/>
          <w:jc w:val="center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B40D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Télérupteur connecté DRIVIA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silencieux 1P 16AX 230V~- 1 module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398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4 121 70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C676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</w:tbl>
    <w:p w14:paraId="333146D2" w14:textId="77777777" w:rsidR="007544F1" w:rsidRDefault="00000000" w:rsidP="001B4E9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008CCF"/>
          <w:position w:val="-1"/>
          <w:sz w:val="28"/>
          <w:szCs w:val="28"/>
          <w:u w:val="single"/>
          <w:lang w:eastAsia="fr-FR"/>
        </w:rPr>
        <w:lastRenderedPageBreak/>
        <w:pict w14:anchorId="0D460007">
          <v:rect id="_x0000_s2153" style="position:absolute;left:0;text-align:left;margin-left:79.55pt;margin-top:-39.85pt;width:483.85pt;height:51.8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" fillcolor="white [3201]" strokecolor="black [3200]" strokeweight="2pt">
            <v:textbox style="mso-next-textbox:#_x0000_s2153">
              <w:txbxContent>
                <w:p w14:paraId="111F6F32" w14:textId="77777777" w:rsidR="007544F1" w:rsidRPr="00E15038" w:rsidRDefault="007544F1" w:rsidP="007544F1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</w:t>
                  </w:r>
                  <w:r>
                    <w:rPr>
                      <w:b/>
                      <w:sz w:val="56"/>
                      <w:szCs w:val="56"/>
                    </w:rPr>
                    <w:t>ossier technique</w:t>
                  </w:r>
                </w:p>
              </w:txbxContent>
            </v:textbox>
          </v:rect>
        </w:pict>
      </w:r>
    </w:p>
    <w:p w14:paraId="0476B86A" w14:textId="77777777" w:rsidR="007544F1" w:rsidRDefault="007544F1" w:rsidP="001B4E9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color w:val="008CCF"/>
          <w:w w:val="90"/>
          <w:position w:val="-1"/>
          <w:sz w:val="28"/>
          <w:szCs w:val="28"/>
          <w:u w:val="single"/>
        </w:rPr>
      </w:pPr>
    </w:p>
    <w:tbl>
      <w:tblPr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0"/>
        <w:gridCol w:w="1300"/>
        <w:gridCol w:w="980"/>
      </w:tblGrid>
      <w:tr w:rsidR="007544F1" w:rsidRPr="007544F1" w14:paraId="0E7DC9A3" w14:textId="77777777" w:rsidTr="007544F1">
        <w:trPr>
          <w:trHeight w:val="353"/>
          <w:jc w:val="center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70FB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Désignation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290C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Référence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7F5C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Quantité </w:t>
            </w:r>
          </w:p>
        </w:tc>
      </w:tr>
      <w:tr w:rsidR="007544F1" w:rsidRPr="007544F1" w14:paraId="6BEDFC00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D2432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Disjoncteur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Phase+Neutre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DNX³4500 6kA arrivée et sortie borne à vis - 1P+N 230V~ 16A courbe C - 1 module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4B8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4 067 74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8C0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7544F1" w:rsidRPr="007544F1" w14:paraId="3B7D5DE6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77D4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Pack de démarrage DRIVIA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installation connectée : 1 module Control + 1 contacteur connecté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B2B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4 121 91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FBBC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28E3BE36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0B1C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Pack de démarrage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installation connectée 1 prise et 1 commande sans fils - titane sans plaque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00B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0 677 70A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757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341B661" w14:textId="77777777" w:rsidTr="007544F1">
        <w:trPr>
          <w:trHeight w:val="3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DEE1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Bague Céliane pour enjoliveurs simples ou doubles -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3F99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0 683 00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8C9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7544F1" w:rsidRPr="007544F1" w14:paraId="4220063A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7730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sans fils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éclairage ou prise connectée ou micromodule -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3F03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0 677 73A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1002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1490C633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AF51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double sans fils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éclairage et prise connectés - titane sans plaque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A4D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067774A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CEC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276FC95D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54B1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Kit extension pour connecter une pièce supplémentaire avec 3 produits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avec plaque Métal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CCB0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0 676 31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533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67609F6A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C0D7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Interrupteur filaire connecté avec option variateur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sans neutre 5W à 300W + compensateur -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B997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0 677 71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CC9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53FC4225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936F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Prise de courant connectée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16A 3680W avec mesure et suivi consommation - titane sans plaque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A858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0 677 75A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1974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3A60D58E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5877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générale sans fils Départ/Arrivée pour installation connectée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8A99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0 648 73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E05C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5876BE4F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81E7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Détecteur de mouvement infrarouge 140° sans fils connecté pour installation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portée 8m IP44 - blanc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422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0 648 75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8839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31BDC8E3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C11A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Prise mobile connectée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16A 1 circuit 3680W ON-OFF et mesure puissance - graphite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EB93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0 648 87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13D0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3D0BA83D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88C2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Sortie de câble connectée pour installation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compatible fil pilote 3000W ON-OFF et mesure conso -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53C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0 648 82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5A00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7A83EA13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F7C4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Interrupteur pour volet roulant à câbler pour installation connectée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avec plaque Métal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D83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0 677 76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ABA6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3B749A73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D4E3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sans fils pour volet roulant connecté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-titane sans plaque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D736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067647A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2F26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424F19BE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F8DC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sans fils, sans pile Self-e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volets roulants connectés - enjoliveur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C38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067647L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B177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064B5D64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5CFF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Micromodule connecté pour installation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centraliser volet roulant 1X500VA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8DB6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0 676 97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4853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0EC23698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7283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sans fils 2 scénarios Départ/Arrivée pour installation connectée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titane sans plaque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D360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064873A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BDC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32EEAD7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25E2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générale Départ/Arrivée sans fils, sans pile Self-e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enjoliveur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1F92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0 648 73L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2764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6ED4BBB6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06D4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sans fils 2 scénarios Lever/Coucher pour installation connectée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titane sans plaque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F338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064885A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7D18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1F4067ED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2596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Lever/Coucher sans fils, sans pile Self-e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enjoliveur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CEA0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064885L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8F98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702831D2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C14D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sans fils pour ajout de 4 scénarios pour installation connectée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titane sans plaque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498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067756A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8C9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510C321F" w14:textId="77777777" w:rsidR="007544F1" w:rsidRDefault="00000000" w:rsidP="007544F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fr-FR"/>
        </w:rPr>
        <w:lastRenderedPageBreak/>
        <w:pict w14:anchorId="517BB514">
          <v:rect id="_x0000_s2154" style="position:absolute;left:0;text-align:left;margin-left:75.05pt;margin-top:-39.85pt;width:483.85pt;height:51.8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" fillcolor="white [3201]" strokecolor="black [3200]" strokeweight="2pt">
            <v:textbox style="mso-next-textbox:#_x0000_s2154">
              <w:txbxContent>
                <w:p w14:paraId="6B59371B" w14:textId="77777777" w:rsidR="007544F1" w:rsidRPr="00E15038" w:rsidRDefault="007544F1" w:rsidP="007544F1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E15038">
                    <w:rPr>
                      <w:b/>
                      <w:sz w:val="56"/>
                      <w:szCs w:val="56"/>
                    </w:rPr>
                    <w:t>D</w:t>
                  </w:r>
                  <w:r>
                    <w:rPr>
                      <w:b/>
                      <w:sz w:val="56"/>
                      <w:szCs w:val="56"/>
                    </w:rPr>
                    <w:t>ossier technique</w:t>
                  </w:r>
                </w:p>
              </w:txbxContent>
            </v:textbox>
          </v:rect>
        </w:pict>
      </w:r>
    </w:p>
    <w:p w14:paraId="5BEBB5FD" w14:textId="77777777" w:rsidR="007544F1" w:rsidRDefault="007544F1" w:rsidP="007544F1">
      <w:pPr>
        <w:ind w:firstLine="708"/>
        <w:rPr>
          <w:rFonts w:ascii="Times New Roman" w:hAnsi="Times New Roman"/>
          <w:sz w:val="28"/>
          <w:szCs w:val="28"/>
        </w:rPr>
      </w:pPr>
    </w:p>
    <w:tbl>
      <w:tblPr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0"/>
        <w:gridCol w:w="1300"/>
        <w:gridCol w:w="980"/>
      </w:tblGrid>
      <w:tr w:rsidR="007544F1" w:rsidRPr="007544F1" w14:paraId="11166644" w14:textId="77777777" w:rsidTr="007544F1">
        <w:trPr>
          <w:trHeight w:val="431"/>
          <w:jc w:val="center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85DF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Désignation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A97B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Référence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BC10" w14:textId="77777777" w:rsidR="007544F1" w:rsidRPr="00015F82" w:rsidRDefault="007544F1" w:rsidP="003206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15F82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Quantité </w:t>
            </w:r>
          </w:p>
        </w:tc>
      </w:tr>
      <w:tr w:rsidR="007544F1" w:rsidRPr="007544F1" w14:paraId="2AC8B5E9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F7E0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Commande sans fils, sans pile Self-e Céliane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4 scénarios - enjoliveur titane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168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0 677 56L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18A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7C0E5313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784B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Module émetteur connecté pour installation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transformer va-et-vient filaire en version sans fils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CE7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0 676 94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1AA0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05541239" w14:textId="77777777" w:rsidTr="007544F1">
        <w:trPr>
          <w:trHeight w:val="9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EFEB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Télécommande de poche connectée pour installation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ON-OFF ou gestion d'un ouvrant livrée avec pile- graphite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F97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0 676 95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188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72A15D62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DA3F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Thermostat connecté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Smarther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with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pour montage encastré 2 modules - noir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4594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0 490 39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1C6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742FE4BA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65FF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Disjoncteur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Phase+Neutre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DNX³4500 6kA arrivée et sortie borne à vis - 1P+N 230V~ 2A courbe C - 1 module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C8F9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4 067 71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AA10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7544F1" w:rsidRPr="007544F1" w14:paraId="7E0DFC79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A742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Disjoncteur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Phase+Neutre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DNX³4500 6kA arrivée et sortie borne à vis - 1P+N 230V~ 20A courbe C - 1 module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7A33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4 067 75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CDA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484CC528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A89D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Contacteur pour puissance importante - bipolaire 230V~ - 2F - 25A - 1 module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7636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0 927 02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D41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14E72486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75F5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Détecteur de Fumée Intelligent et connecté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avec alarme 85dB et alerte sur smartphone - blanc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1D75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NSA-PRO-FR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E918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78AB548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E440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Système d’Alarme Vidéo Intelligent connecté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kit avec 1 caméra intérieure + 1 sirène + 3 détecteurs d'ouverture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2E3C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NBU-AS-PRO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9C7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7AA1CEA9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7781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Caméra Extérieure Intelligente et connectée avec sirène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Netatmo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alu/noir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5C5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NOC-S-PRO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4715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719CD31C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2806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Prêt-à-poser Céliane créer un va-et-vient avec 2 commandes sans fils et 1 micromodule livré complet titane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471F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0 677 78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3B0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46D41EE1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C944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Kit avec 1 DCL radio complet + 2 commandes Céliane sans fils - titane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055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0 885 62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2AC2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076367F8" w14:textId="77777777" w:rsidTr="007544F1">
        <w:trPr>
          <w:trHeight w:val="3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85BD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Compensateur actif pour commandes éclairage 2 fils sans neutre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81F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0 401 49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E169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7544F1" w:rsidRPr="007544F1" w14:paraId="5C3A01C0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3B03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Prêt-à-poser Céliane créer une prise commandée avec 1 prise de courant et 1 commande sans fils livré complet titane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921E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0 676 35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734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64BDEC4C" w14:textId="77777777" w:rsidTr="007544F1">
        <w:trPr>
          <w:trHeight w:val="3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061B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Voyant à LED CX³ simple 110V~ à 400V~ - blanc - 1 module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0E1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4 129 30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E28D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7544F1" w:rsidRPr="007544F1" w14:paraId="6E334806" w14:textId="77777777" w:rsidTr="007544F1">
        <w:trPr>
          <w:trHeight w:val="600"/>
          <w:jc w:val="center"/>
        </w:trPr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1ED6" w14:textId="77777777" w:rsidR="007544F1" w:rsidRPr="007544F1" w:rsidRDefault="007544F1" w:rsidP="00754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Disjoncteur </w:t>
            </w:r>
            <w:proofErr w:type="spellStart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Phase+Neutre</w:t>
            </w:r>
            <w:proofErr w:type="spellEnd"/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DNX³4500 6kA arrivée et sortie borne à vis - 1P+N 230V~ 2A courbe C - 1 module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E1EA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4 067 71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B69B" w14:textId="77777777" w:rsidR="007544F1" w:rsidRPr="007544F1" w:rsidRDefault="007544F1" w:rsidP="007544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544F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405F07B7" w14:textId="77777777" w:rsidR="001B4E9E" w:rsidRPr="007544F1" w:rsidRDefault="001B4E9E" w:rsidP="007544F1">
      <w:pPr>
        <w:ind w:firstLine="708"/>
        <w:rPr>
          <w:rFonts w:ascii="Times New Roman" w:hAnsi="Times New Roman"/>
          <w:sz w:val="28"/>
          <w:szCs w:val="28"/>
        </w:rPr>
      </w:pPr>
    </w:p>
    <w:sectPr w:rsidR="001B4E9E" w:rsidRPr="007544F1" w:rsidSect="00965EC0">
      <w:headerReference w:type="default" r:id="rId27"/>
      <w:footerReference w:type="default" r:id="rId28"/>
      <w:pgSz w:w="11906" w:h="16838"/>
      <w:pgMar w:top="0" w:right="0" w:bottom="0" w:left="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D6F27" w14:textId="77777777" w:rsidR="00625439" w:rsidRDefault="00625439" w:rsidP="00A106B1">
      <w:pPr>
        <w:spacing w:after="0" w:line="240" w:lineRule="auto"/>
      </w:pPr>
      <w:r>
        <w:separator/>
      </w:r>
    </w:p>
  </w:endnote>
  <w:endnote w:type="continuationSeparator" w:id="0">
    <w:p w14:paraId="69C7C6EF" w14:textId="77777777" w:rsidR="00625439" w:rsidRDefault="00625439" w:rsidP="00A10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1529"/>
      <w:gridCol w:w="607"/>
    </w:tblGrid>
    <w:tr w:rsidR="00431E8A" w14:paraId="64519861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FFFFFF" w:themeColor="background1"/>
            </w:rPr>
            <w:alias w:val="Auteur"/>
            <w:tag w:val=""/>
            <w:id w:val="1534539408"/>
            <w:placeholder>
              <w:docPart w:val="6941AD2D122C4EA4A9C9A3314DC345FF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BCE2EDE" w14:textId="77777777" w:rsidR="00431E8A" w:rsidRDefault="00431E8A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 w:rsidRPr="00C962F3">
                <w:rPr>
                  <w:caps/>
                  <w:color w:val="FFFFFF" w:themeColor="background1"/>
                </w:rPr>
                <w:t>.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3FE8E2CD" w14:textId="77777777" w:rsidR="00431E8A" w:rsidRDefault="00431E8A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544F1">
            <w:rPr>
              <w:noProof/>
              <w:color w:val="FFFFFF" w:themeColor="background1"/>
            </w:rPr>
            <w:t>14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294FAD23" w14:textId="77777777" w:rsidR="00431E8A" w:rsidRDefault="00431E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16F2D" w14:textId="77777777" w:rsidR="00625439" w:rsidRDefault="00625439" w:rsidP="00A106B1">
      <w:pPr>
        <w:spacing w:after="0" w:line="240" w:lineRule="auto"/>
      </w:pPr>
      <w:r>
        <w:separator/>
      </w:r>
    </w:p>
  </w:footnote>
  <w:footnote w:type="continuationSeparator" w:id="0">
    <w:p w14:paraId="20427C17" w14:textId="77777777" w:rsidR="00625439" w:rsidRDefault="00625439" w:rsidP="00A10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908FD" w14:textId="77777777" w:rsidR="00431E8A" w:rsidRDefault="00431E8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23664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8320"/>
          <wp:effectExtent l="0" t="0" r="6985" b="0"/>
          <wp:wrapNone/>
          <wp:docPr id="2102156991" name="WordPictureWatermark270916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WordPictureWatermark270916171"/>
                  <pic:cNvPicPr/>
                </pic:nvPicPr>
                <pic:blipFill>
                  <a:blip r:embed="rId1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1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FC0"/>
    <w:rsid w:val="00003E65"/>
    <w:rsid w:val="00014334"/>
    <w:rsid w:val="00015F82"/>
    <w:rsid w:val="00017530"/>
    <w:rsid w:val="00037D03"/>
    <w:rsid w:val="000462CE"/>
    <w:rsid w:val="00050C0D"/>
    <w:rsid w:val="00082E2A"/>
    <w:rsid w:val="00085FFE"/>
    <w:rsid w:val="000A0C80"/>
    <w:rsid w:val="000A57C1"/>
    <w:rsid w:val="000B03C1"/>
    <w:rsid w:val="000B6637"/>
    <w:rsid w:val="000B6A12"/>
    <w:rsid w:val="000C25BE"/>
    <w:rsid w:val="000C2DCE"/>
    <w:rsid w:val="000C75FA"/>
    <w:rsid w:val="000D3B73"/>
    <w:rsid w:val="000D5AAA"/>
    <w:rsid w:val="000E1A97"/>
    <w:rsid w:val="000F1474"/>
    <w:rsid w:val="000F1B13"/>
    <w:rsid w:val="0010224C"/>
    <w:rsid w:val="001126C8"/>
    <w:rsid w:val="00151A46"/>
    <w:rsid w:val="001526CB"/>
    <w:rsid w:val="001549D7"/>
    <w:rsid w:val="00165807"/>
    <w:rsid w:val="00171F0F"/>
    <w:rsid w:val="00181507"/>
    <w:rsid w:val="00193B7A"/>
    <w:rsid w:val="001962F7"/>
    <w:rsid w:val="001B4E9E"/>
    <w:rsid w:val="001B5880"/>
    <w:rsid w:val="001D3357"/>
    <w:rsid w:val="001D44ED"/>
    <w:rsid w:val="001D5864"/>
    <w:rsid w:val="001D6156"/>
    <w:rsid w:val="001F2E78"/>
    <w:rsid w:val="00200B7F"/>
    <w:rsid w:val="00205F2D"/>
    <w:rsid w:val="0022049D"/>
    <w:rsid w:val="00234A31"/>
    <w:rsid w:val="00241BE4"/>
    <w:rsid w:val="0024568F"/>
    <w:rsid w:val="002474E6"/>
    <w:rsid w:val="00255AFD"/>
    <w:rsid w:val="002640D7"/>
    <w:rsid w:val="00284F4B"/>
    <w:rsid w:val="002949A8"/>
    <w:rsid w:val="002A2C43"/>
    <w:rsid w:val="002B190D"/>
    <w:rsid w:val="002C77D4"/>
    <w:rsid w:val="002E69AF"/>
    <w:rsid w:val="002E7A98"/>
    <w:rsid w:val="00307526"/>
    <w:rsid w:val="00313A76"/>
    <w:rsid w:val="003314AA"/>
    <w:rsid w:val="0033286B"/>
    <w:rsid w:val="003473B0"/>
    <w:rsid w:val="00350601"/>
    <w:rsid w:val="00351F78"/>
    <w:rsid w:val="003544B5"/>
    <w:rsid w:val="00361FF3"/>
    <w:rsid w:val="00365736"/>
    <w:rsid w:val="00373099"/>
    <w:rsid w:val="00373244"/>
    <w:rsid w:val="003764FE"/>
    <w:rsid w:val="003837A2"/>
    <w:rsid w:val="00394908"/>
    <w:rsid w:val="003A4192"/>
    <w:rsid w:val="003B5607"/>
    <w:rsid w:val="003B6BCD"/>
    <w:rsid w:val="003C088E"/>
    <w:rsid w:val="003C778B"/>
    <w:rsid w:val="003D64DB"/>
    <w:rsid w:val="003D79A4"/>
    <w:rsid w:val="003E0A38"/>
    <w:rsid w:val="003E0AEA"/>
    <w:rsid w:val="003F41FF"/>
    <w:rsid w:val="003F6E90"/>
    <w:rsid w:val="00400820"/>
    <w:rsid w:val="00404C26"/>
    <w:rsid w:val="004053F3"/>
    <w:rsid w:val="00410E96"/>
    <w:rsid w:val="00411365"/>
    <w:rsid w:val="00430B45"/>
    <w:rsid w:val="00431E8A"/>
    <w:rsid w:val="00435FBF"/>
    <w:rsid w:val="00443B49"/>
    <w:rsid w:val="00451486"/>
    <w:rsid w:val="00463767"/>
    <w:rsid w:val="004646C9"/>
    <w:rsid w:val="004847A1"/>
    <w:rsid w:val="004850AF"/>
    <w:rsid w:val="00492ACB"/>
    <w:rsid w:val="004943BF"/>
    <w:rsid w:val="004C1C23"/>
    <w:rsid w:val="004C3200"/>
    <w:rsid w:val="004D0907"/>
    <w:rsid w:val="004D0ABF"/>
    <w:rsid w:val="004E2FC0"/>
    <w:rsid w:val="0050582B"/>
    <w:rsid w:val="00510181"/>
    <w:rsid w:val="00513746"/>
    <w:rsid w:val="00513CEE"/>
    <w:rsid w:val="005433D9"/>
    <w:rsid w:val="00551BD3"/>
    <w:rsid w:val="00554406"/>
    <w:rsid w:val="005670C4"/>
    <w:rsid w:val="00587716"/>
    <w:rsid w:val="00587DBC"/>
    <w:rsid w:val="00592219"/>
    <w:rsid w:val="005969B2"/>
    <w:rsid w:val="005A13B4"/>
    <w:rsid w:val="005A32E5"/>
    <w:rsid w:val="005A6F83"/>
    <w:rsid w:val="005B0F74"/>
    <w:rsid w:val="005C30AB"/>
    <w:rsid w:val="005C4C49"/>
    <w:rsid w:val="005C5486"/>
    <w:rsid w:val="005D3142"/>
    <w:rsid w:val="005D4BA7"/>
    <w:rsid w:val="005E7CF9"/>
    <w:rsid w:val="005F20A8"/>
    <w:rsid w:val="00600139"/>
    <w:rsid w:val="0060467D"/>
    <w:rsid w:val="00611C56"/>
    <w:rsid w:val="006150FD"/>
    <w:rsid w:val="00625439"/>
    <w:rsid w:val="006326CA"/>
    <w:rsid w:val="00633177"/>
    <w:rsid w:val="00635FCA"/>
    <w:rsid w:val="006511E4"/>
    <w:rsid w:val="00654FE8"/>
    <w:rsid w:val="0066294A"/>
    <w:rsid w:val="00670708"/>
    <w:rsid w:val="00687DED"/>
    <w:rsid w:val="00691D3D"/>
    <w:rsid w:val="00695FEF"/>
    <w:rsid w:val="006B06C0"/>
    <w:rsid w:val="006C25C9"/>
    <w:rsid w:val="006C2946"/>
    <w:rsid w:val="006C4936"/>
    <w:rsid w:val="006D10FC"/>
    <w:rsid w:val="006E506A"/>
    <w:rsid w:val="006F06AB"/>
    <w:rsid w:val="00700E4F"/>
    <w:rsid w:val="00705425"/>
    <w:rsid w:val="00722C2F"/>
    <w:rsid w:val="00723B5B"/>
    <w:rsid w:val="00725934"/>
    <w:rsid w:val="00733A62"/>
    <w:rsid w:val="007354BC"/>
    <w:rsid w:val="0074157B"/>
    <w:rsid w:val="00742B34"/>
    <w:rsid w:val="00752AAF"/>
    <w:rsid w:val="007544F1"/>
    <w:rsid w:val="00760D73"/>
    <w:rsid w:val="007756E4"/>
    <w:rsid w:val="00775845"/>
    <w:rsid w:val="007B032A"/>
    <w:rsid w:val="007B47CD"/>
    <w:rsid w:val="007D2859"/>
    <w:rsid w:val="007D7E3F"/>
    <w:rsid w:val="007E4468"/>
    <w:rsid w:val="007E5BFA"/>
    <w:rsid w:val="007F2C04"/>
    <w:rsid w:val="007F30B0"/>
    <w:rsid w:val="007F6DB0"/>
    <w:rsid w:val="008027D2"/>
    <w:rsid w:val="008176E1"/>
    <w:rsid w:val="00831015"/>
    <w:rsid w:val="0085700A"/>
    <w:rsid w:val="00861C0D"/>
    <w:rsid w:val="00870AB0"/>
    <w:rsid w:val="00874803"/>
    <w:rsid w:val="008A3284"/>
    <w:rsid w:val="008E075E"/>
    <w:rsid w:val="008F5E09"/>
    <w:rsid w:val="00901B97"/>
    <w:rsid w:val="00902A32"/>
    <w:rsid w:val="0090795B"/>
    <w:rsid w:val="00915299"/>
    <w:rsid w:val="0095306A"/>
    <w:rsid w:val="00965EC0"/>
    <w:rsid w:val="00972EDB"/>
    <w:rsid w:val="00977A62"/>
    <w:rsid w:val="00984769"/>
    <w:rsid w:val="009879DF"/>
    <w:rsid w:val="00987A20"/>
    <w:rsid w:val="00995E20"/>
    <w:rsid w:val="009A46A0"/>
    <w:rsid w:val="009A7644"/>
    <w:rsid w:val="009B2C16"/>
    <w:rsid w:val="009E6BC9"/>
    <w:rsid w:val="009F1C61"/>
    <w:rsid w:val="009F3869"/>
    <w:rsid w:val="009F70D0"/>
    <w:rsid w:val="00A04791"/>
    <w:rsid w:val="00A106B1"/>
    <w:rsid w:val="00A1743B"/>
    <w:rsid w:val="00A21E31"/>
    <w:rsid w:val="00A2290D"/>
    <w:rsid w:val="00A4689F"/>
    <w:rsid w:val="00A57D57"/>
    <w:rsid w:val="00A6472C"/>
    <w:rsid w:val="00A7483C"/>
    <w:rsid w:val="00A766DA"/>
    <w:rsid w:val="00A775AA"/>
    <w:rsid w:val="00A77DD4"/>
    <w:rsid w:val="00A94376"/>
    <w:rsid w:val="00AA2225"/>
    <w:rsid w:val="00AB571D"/>
    <w:rsid w:val="00AB66BD"/>
    <w:rsid w:val="00AC2F61"/>
    <w:rsid w:val="00AE6CF7"/>
    <w:rsid w:val="00B13F14"/>
    <w:rsid w:val="00B17FE7"/>
    <w:rsid w:val="00B27A9B"/>
    <w:rsid w:val="00B34B48"/>
    <w:rsid w:val="00B57E7A"/>
    <w:rsid w:val="00B6005A"/>
    <w:rsid w:val="00B73032"/>
    <w:rsid w:val="00B74546"/>
    <w:rsid w:val="00B8625F"/>
    <w:rsid w:val="00B86DDC"/>
    <w:rsid w:val="00BA4B0C"/>
    <w:rsid w:val="00BA7F25"/>
    <w:rsid w:val="00BB33D5"/>
    <w:rsid w:val="00BB4339"/>
    <w:rsid w:val="00BB45A7"/>
    <w:rsid w:val="00BF613F"/>
    <w:rsid w:val="00C07113"/>
    <w:rsid w:val="00C14C19"/>
    <w:rsid w:val="00C23327"/>
    <w:rsid w:val="00C27EA0"/>
    <w:rsid w:val="00C5319C"/>
    <w:rsid w:val="00C75C93"/>
    <w:rsid w:val="00C962F3"/>
    <w:rsid w:val="00C9701B"/>
    <w:rsid w:val="00CA11B7"/>
    <w:rsid w:val="00CA2198"/>
    <w:rsid w:val="00CA33DE"/>
    <w:rsid w:val="00CA59A5"/>
    <w:rsid w:val="00CB5FAE"/>
    <w:rsid w:val="00CB605C"/>
    <w:rsid w:val="00CD6344"/>
    <w:rsid w:val="00CE6914"/>
    <w:rsid w:val="00CF66F3"/>
    <w:rsid w:val="00D0264C"/>
    <w:rsid w:val="00D0465F"/>
    <w:rsid w:val="00D065E6"/>
    <w:rsid w:val="00D06BF4"/>
    <w:rsid w:val="00D12868"/>
    <w:rsid w:val="00D14164"/>
    <w:rsid w:val="00D14938"/>
    <w:rsid w:val="00D23600"/>
    <w:rsid w:val="00D267B9"/>
    <w:rsid w:val="00D73B4C"/>
    <w:rsid w:val="00D759CD"/>
    <w:rsid w:val="00D76048"/>
    <w:rsid w:val="00DA06FF"/>
    <w:rsid w:val="00DA511A"/>
    <w:rsid w:val="00DB0EA7"/>
    <w:rsid w:val="00DB0F3A"/>
    <w:rsid w:val="00DC6214"/>
    <w:rsid w:val="00DE550B"/>
    <w:rsid w:val="00DE6357"/>
    <w:rsid w:val="00E15038"/>
    <w:rsid w:val="00E20F6C"/>
    <w:rsid w:val="00E233AC"/>
    <w:rsid w:val="00E35915"/>
    <w:rsid w:val="00E5000B"/>
    <w:rsid w:val="00E57E03"/>
    <w:rsid w:val="00E77125"/>
    <w:rsid w:val="00E85374"/>
    <w:rsid w:val="00EB418E"/>
    <w:rsid w:val="00EB6CA2"/>
    <w:rsid w:val="00EC1183"/>
    <w:rsid w:val="00ED336D"/>
    <w:rsid w:val="00ED405B"/>
    <w:rsid w:val="00EE37D5"/>
    <w:rsid w:val="00EE52CD"/>
    <w:rsid w:val="00EF06FD"/>
    <w:rsid w:val="00F03801"/>
    <w:rsid w:val="00F0399A"/>
    <w:rsid w:val="00F03F29"/>
    <w:rsid w:val="00F064D7"/>
    <w:rsid w:val="00F17F0B"/>
    <w:rsid w:val="00F2095F"/>
    <w:rsid w:val="00F25A8A"/>
    <w:rsid w:val="00F26AB1"/>
    <w:rsid w:val="00F26D38"/>
    <w:rsid w:val="00F4365E"/>
    <w:rsid w:val="00F47818"/>
    <w:rsid w:val="00F53EC7"/>
    <w:rsid w:val="00F56319"/>
    <w:rsid w:val="00F70226"/>
    <w:rsid w:val="00F72E63"/>
    <w:rsid w:val="00F738A1"/>
    <w:rsid w:val="00F83B50"/>
    <w:rsid w:val="00F90DDD"/>
    <w:rsid w:val="00F95E3F"/>
    <w:rsid w:val="00FC541F"/>
    <w:rsid w:val="00FD2367"/>
    <w:rsid w:val="00FE0343"/>
    <w:rsid w:val="00FF3EB9"/>
    <w:rsid w:val="00FF5D91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2"/>
      <o:rules v:ext="edit">
        <o:r id="V:Rule1" type="connector" idref="#Connecteur droit avec flèche 300"/>
        <o:r id="V:Rule2" type="connector" idref="#Connecteur droit avec flèche 217"/>
        <o:r id="V:Rule3" type="connector" idref="#Connecteur droit avec flèche 216"/>
        <o:r id="V:Rule4" type="connector" idref="#Connecteur droit avec flèche 219"/>
        <o:r id="V:Rule5" type="connector" idref="#Connecteur droit avec flèche 263"/>
        <o:r id="V:Rule6" type="connector" idref="#Connecteur droit avec flèche 259"/>
        <o:r id="V:Rule7" type="connector" idref="#Connecteur droit avec flèche 220"/>
        <o:r id="V:Rule8" type="connector" idref="#Connecteur droit avec flèche 205"/>
        <o:r id="V:Rule9" type="connector" idref="#Connecteur droit avec flèche 294"/>
        <o:r id="V:Rule10" type="connector" idref="#Connecteur droit avec flèche 266"/>
        <o:r id="V:Rule11" type="connector" idref="#Connecteur droit avec flèche 271"/>
        <o:r id="V:Rule12" type="connector" idref="#Connecteur droit avec flèche 237"/>
        <o:r id="V:Rule13" type="connector" idref="#Connecteur droit avec flèche 280"/>
        <o:r id="V:Rule14" type="connector" idref="#Connecteur droit avec flèche 212"/>
        <o:r id="V:Rule15" type="connector" idref="#Connecteur droit avec flèche 287"/>
        <o:r id="V:Rule16" type="connector" idref="#Connecteur droit avec flèche 285"/>
        <o:r id="V:Rule17" type="connector" idref="#Connecteur droit avec flèche 230"/>
        <o:r id="V:Rule18" type="connector" idref="#Connecteur droit avec flèche 273"/>
        <o:r id="V:Rule19" type="connector" idref="#Connecteur droit avec flèche 258"/>
        <o:r id="V:Rule20" type="connector" idref="#Connecteur droit avec flèche 240"/>
        <o:r id="V:Rule21" type="connector" idref="#Connecteur droit avec flèche 283"/>
        <o:r id="V:Rule22" type="connector" idref="#Connecteur droit avec flèche 282"/>
        <o:r id="V:Rule23" type="connector" idref="#Connecteur droit avec flèche 261"/>
        <o:r id="V:Rule24" type="connector" idref="#Connecteur droit avec flèche 260"/>
        <o:r id="V:Rule25" type="connector" idref="#Connecteur droit avec flèche 211"/>
        <o:r id="V:Rule26" type="connector" idref="#Connecteur droit avec flèche 207"/>
        <o:r id="V:Rule27" type="connector" idref="#Connecteur droit avec flèche 296"/>
        <o:r id="V:Rule28" type="connector" idref="#Connecteur droit avec flèche 206"/>
        <o:r id="V:Rule29" type="connector" idref="#Connecteur droit avec flèche 56"/>
        <o:r id="V:Rule30" type="connector" idref="#Connecteur droit avec flèche 298"/>
        <o:r id="V:Rule31" type="connector" idref="#Connecteur droit avec flèche 203"/>
        <o:r id="V:Rule32" type="connector" idref="#Connecteur droit avec flèche 270"/>
        <o:r id="V:Rule33" type="connector" idref="#Connecteur droit avec flèche 218"/>
        <o:r id="V:Rule34" type="connector" idref="#Connecteur droit avec flèche 272"/>
        <o:r id="V:Rule35" type="connector" idref="#Connecteur droit avec flèche 231"/>
        <o:r id="V:Rule36" type="connector" idref="#Connecteur droit avec flèche 265"/>
        <o:r id="V:Rule37" type="connector" idref="#Connecteur droit avec flèche 239"/>
        <o:r id="V:Rule38" type="connector" idref="#Connecteur droit avec flèche 264"/>
        <o:r id="V:Rule39" type="connector" idref="#Connecteur droit avec flèche 214"/>
        <o:r id="V:Rule40" type="connector" idref="#Connecteur droit avec flèche 241"/>
        <o:r id="V:Rule41" type="connector" idref="#Connecteur droit avec flèche 204"/>
        <o:r id="V:Rule42" type="connector" idref="#Connecteur droit avec flèche 284"/>
        <o:r id="V:Rule43" type="connector" idref="#Connecteur droit avec flèche 303"/>
        <o:r id="V:Rule44" type="connector" idref="#Connecteur droit avec flèche 238"/>
        <o:r id="V:Rule45" type="connector" idref="#Connecteur droit avec flèche 295"/>
        <o:r id="V:Rule46" type="connector" idref="#Connecteur droit avec flèche 262"/>
        <o:r id="V:Rule47" type="connector" idref="#Connecteur droit avec flèche 297"/>
      </o:rules>
    </o:shapelayout>
  </w:shapeDefaults>
  <w:decimalSymbol w:val=","/>
  <w:listSeparator w:val=";"/>
  <w14:docId w14:val="24903A6E"/>
  <w15:docId w15:val="{27836E6A-C4A7-4BFF-B10C-3C0B3DBC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B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0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6B1"/>
  </w:style>
  <w:style w:type="paragraph" w:styleId="Pieddepage">
    <w:name w:val="footer"/>
    <w:basedOn w:val="Normal"/>
    <w:link w:val="PieddepageCar"/>
    <w:uiPriority w:val="99"/>
    <w:unhideWhenUsed/>
    <w:rsid w:val="00A10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6B1"/>
  </w:style>
  <w:style w:type="character" w:styleId="Lienhypertexte">
    <w:name w:val="Hyperlink"/>
    <w:basedOn w:val="Policepardfaut"/>
    <w:uiPriority w:val="99"/>
    <w:unhideWhenUsed/>
    <w:rsid w:val="00A775AA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775AA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5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5736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7324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F90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965EC0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65EC0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olivier.benoit.jannin@ac-grenoble.com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yperlink" Target="mailto:davlecuyer@yahoo.fr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941AD2D122C4EA4A9C9A3314DC345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E67D7-A0D4-40E4-9B06-45466AFF7E46}"/>
      </w:docPartPr>
      <w:docPartBody>
        <w:p w:rsidR="00582A95" w:rsidRDefault="007772C0" w:rsidP="007772C0">
          <w:pPr>
            <w:pStyle w:val="6941AD2D122C4EA4A9C9A3314DC345FF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72C0"/>
    <w:rsid w:val="00037F0B"/>
    <w:rsid w:val="000E7EEF"/>
    <w:rsid w:val="000F6265"/>
    <w:rsid w:val="001A0E78"/>
    <w:rsid w:val="002A30F4"/>
    <w:rsid w:val="0033163F"/>
    <w:rsid w:val="003714E5"/>
    <w:rsid w:val="003B5607"/>
    <w:rsid w:val="003F3C58"/>
    <w:rsid w:val="004101A6"/>
    <w:rsid w:val="004B6B29"/>
    <w:rsid w:val="004E296B"/>
    <w:rsid w:val="00582A95"/>
    <w:rsid w:val="00585203"/>
    <w:rsid w:val="005B4F56"/>
    <w:rsid w:val="005D7063"/>
    <w:rsid w:val="005E49EB"/>
    <w:rsid w:val="0060109C"/>
    <w:rsid w:val="0072423E"/>
    <w:rsid w:val="007772C0"/>
    <w:rsid w:val="0079039F"/>
    <w:rsid w:val="007C6857"/>
    <w:rsid w:val="007F30B0"/>
    <w:rsid w:val="008241D8"/>
    <w:rsid w:val="00826793"/>
    <w:rsid w:val="008726F4"/>
    <w:rsid w:val="00912670"/>
    <w:rsid w:val="00977DFC"/>
    <w:rsid w:val="009B5ABD"/>
    <w:rsid w:val="009C7609"/>
    <w:rsid w:val="00A7483C"/>
    <w:rsid w:val="00AC2263"/>
    <w:rsid w:val="00AF6409"/>
    <w:rsid w:val="00B102CF"/>
    <w:rsid w:val="00BE77BF"/>
    <w:rsid w:val="00CE16FB"/>
    <w:rsid w:val="00DE6730"/>
    <w:rsid w:val="00E53A5F"/>
    <w:rsid w:val="00E84BBD"/>
    <w:rsid w:val="00EB5264"/>
    <w:rsid w:val="00F14A82"/>
    <w:rsid w:val="00F15966"/>
    <w:rsid w:val="00F4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E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941AD2D122C4EA4A9C9A3314DC345FF">
    <w:name w:val="6941AD2D122C4EA4A9C9A3314DC345FF"/>
    <w:rsid w:val="007772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7BDDC-C946-459D-8C1A-B25FC9F41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15</Pages>
  <Words>2421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david lecuyer</cp:lastModifiedBy>
  <cp:revision>17</cp:revision>
  <cp:lastPrinted>2017-07-23T20:36:00Z</cp:lastPrinted>
  <dcterms:created xsi:type="dcterms:W3CDTF">2022-09-19T12:06:00Z</dcterms:created>
  <dcterms:modified xsi:type="dcterms:W3CDTF">2024-06-29T10:32:00Z</dcterms:modified>
</cp:coreProperties>
</file>